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/>
        <w:drawing>
          <wp:inline distT="0" distB="0" distL="0" distR="0">
            <wp:extent cx="609600" cy="80010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UNIVERSIDADE FEDERAL DO CEARÁ</w:t>
      </w:r>
    </w:p>
    <w:p>
      <w:pPr>
        <w:pStyle w:val="Standard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CAMPUS DE RUSSAS</w:t>
      </w:r>
    </w:p>
    <w:p>
      <w:pPr>
        <w:pStyle w:val="Standard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CURSO DE ENGENHARIA MECÂNICA</w:t>
      </w:r>
    </w:p>
    <w:p>
      <w:pPr>
        <w:pStyle w:val="Standard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tabs>
          <w:tab w:val="clear" w:pos="720"/>
          <w:tab w:val="left" w:pos="1437" w:leader="none"/>
        </w:tabs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 – FORMULÁRIO DE AVALIAÇÃO DE ESTÁGIO SUPERVISIONADO</w:t>
      </w:r>
    </w:p>
    <w:p>
      <w:pPr>
        <w:pStyle w:val="Standard"/>
        <w:tabs>
          <w:tab w:val="clear" w:pos="720"/>
          <w:tab w:val="left" w:pos="1437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2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513"/>
        <w:gridCol w:w="2255"/>
        <w:gridCol w:w="2257"/>
      </w:tblGrid>
      <w:tr>
        <w:trPr/>
        <w:tc>
          <w:tcPr>
            <w:tcW w:w="6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completo do(a) aluno(a):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Matrícula:</w:t>
            </w:r>
          </w:p>
        </w:tc>
      </w:tr>
      <w:tr>
        <w:trPr/>
        <w:tc>
          <w:tcPr>
            <w:tcW w:w="45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Curso: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Atividade de estágio:</w:t>
            </w:r>
          </w:p>
        </w:tc>
      </w:tr>
      <w:tr>
        <w:trPr/>
        <w:tc>
          <w:tcPr>
            <w:tcW w:w="45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Nome completo do(a) supervisor(a):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451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Período a que se refere esta avaliação:</w:t>
            </w:r>
          </w:p>
        </w:tc>
      </w:tr>
    </w:tbl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02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26"/>
      </w:tblGrid>
      <w:tr>
        <w:trPr/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Objetivo: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FATOR 1: ASSIDUIDADE E DISCIPLINA</w:t>
      </w:r>
      <w:r>
        <w:rPr>
          <w:sz w:val="24"/>
          <w:szCs w:val="24"/>
          <w:u w:val="single"/>
        </w:rPr>
        <w:tab/>
        <w:tab/>
        <w:tab/>
        <w:tab/>
        <w:tab/>
        <w:tab/>
        <w:tab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1.1 Frequência: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Falta constantemente ao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Falta algumas vezes ao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Raramente falta ao estágio.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Não falta ao estágio.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1.2 Frequência: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Não permanece no local do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Com frequência ausenta-se do local do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Raramente ausenta-se do local do estágio.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Permanece no local do estágio</w:t>
      </w:r>
      <w:r>
        <w:rPr/>
        <w:t>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1.3 Disciplina quando ao cumprimento de normas: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Não cumpre as normas estabelecidas pelo estágio, o que vem prejudicando seu trabalho no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Com frequência precisa ser cobrado quanto ao não cumprimento das normas estabelecidas pelo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Ocasionalmente não segue as normas estabelecidas pelo estágio, embora este fato não chegue a comprometer os trabalhos desenvolvidos na disciplina.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Procura cumprir as normas estabelecidas pela instituição.</w:t>
      </w:r>
    </w:p>
    <w:tbl>
      <w:tblPr>
        <w:tblW w:w="902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26"/>
      </w:tblGrid>
      <w:tr>
        <w:trPr/>
        <w:tc>
          <w:tcPr>
            <w:tcW w:w="9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Comentários sobre este fator: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FATOR 2: INICIATIVA E PRODUTIVIDADE</w:t>
        <w:tab/>
        <w:tab/>
        <w:tab/>
        <w:tab/>
        <w:tab/>
        <w:tab/>
        <w:tab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2.1 Iniciativa: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Não apresenta qualquer iniciativa quanto à resolução dos problemas que encontra.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Eventualmente busca resolver os problemas por si mesmo. Falta-lhe maior iniciativa.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Busca soluções para os problemas que encontra e toma medidas adequadas, de modo a atender às necessidades do campo de estágio.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Frequentemente busca soluções por sua própria iniciativa. É capaz de avaliar bem as situações e tomar providências corretas, superando as expectativas e necessidades do campo de estágio.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2.2 Quantidade de trabalho: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 quantidade de trabalho apresentada é insuficiente e, mesmo quando cobrado, não atende às exigências mínimas do campo de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 quantidade de trabalho apresentada é irregular, precisando ser cobrado para atender às exigências do campo de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 quantidade de trabalho apresentada atende às exigências do setor.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 quantidade de trabalho apresentada supera as expectativas e as exigências do campo de estágio.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2.3 Qualidade de trabalho: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Seu trabalho é de baixa qualidade e, na maioria das vezes, tem que ser refeito. Não apresenta perspectiva de progresso.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Frequentemente seu trabalho precisa ser revisto, pois a qualidade do mesmo não atende às exigências do campo de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 qualidade de seu trabalho atende às necessidades de seu campo de trabalho.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Seu trabalho se sobressai por ser de ótima qualidade.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2.4 Cumprimento de prazos: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Não realiza as tarefas dentro do prazo estabelecido.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Com frequência as tarefas não são entregues no prazo estabelecido.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Realiza as tarefas dentro do prazo.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Frequentemente realiza suas tarefas antes do prazo estabelecido.</w:t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Comentários sobre este fator: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1437" w:leader="none"/>
        </w:tabs>
        <w:jc w:val="both"/>
        <w:rPr>
          <w:u w:val="single"/>
        </w:rPr>
      </w:pPr>
      <w:r>
        <w:rPr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FATOR 3: RESPONSABILIDADE</w:t>
        <w:tab/>
        <w:tab/>
        <w:tab/>
        <w:tab/>
        <w:tab/>
        <w:tab/>
        <w:tab/>
        <w:tab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3.1 Comprometimento com o trabalho: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Mostra-se descomprometido com o trabalho que lhe é designado no campo de estágio, realizando suas atividades de forma negligente.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Às vezes mostra-se descomprometido com o trabalho no campo de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Mostra-se comprometido e empenhado na realização do trabalho que lhe é designado no campo de estágio.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Destaca-se pelo cumprimento e empenho com que realiza o trabalho que lhe é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>
          <w:rFonts w:eastAsia="Cantarell" w:cs="Cantarell"/>
        </w:rPr>
      </w:pPr>
      <w:r>
        <w:rPr>
          <w:rFonts w:eastAsia="Cantarell" w:cs="Cantarell"/>
        </w:rPr>
        <w:t>designado no campo de estágio.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3.2 Cuidado com materiais e equipamentos: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Descuidado. Danifica com frequência os materiais e equipamentos de trabalho. Desperdiça e gera prejuízos.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Precisa ser mais cuidadoso. Demonstra certa negligência com materiais e equipamentos de trabalho.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Usa adequadamente os materiais e equipamentos de trabalho.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Preocupa-se e mantém seus materiais e equipamentos de trabalho em perfeito estado.</w:t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Comentários sobre este fator: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900" w:leader="none"/>
        </w:tabs>
        <w:jc w:val="both"/>
        <w:rPr>
          <w:u w:val="single"/>
        </w:rPr>
      </w:pPr>
      <w:r>
        <w:rPr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1437" w:leader="none"/>
        </w:tabs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FATOR 4: RELACIONAMENTO</w:t>
        <w:tab/>
        <w:tab/>
        <w:tab/>
        <w:tab/>
        <w:tab/>
        <w:tab/>
        <w:tab/>
        <w:tab/>
        <w:tab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4.1 Relacionamento junto a gerência e demais funcionários: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Constantemente apresenta dificuldades de relacionamento com gerência ou demais funcionários.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Eventualmente apresenta dificuldade de relacionamento com gerência ou demais funcionários.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Seu bom relacionamento com gerência e demais funcionários atende às expectativas.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Destaca-se por desenvolver bom relacionamento com todos os membros de gerência e demais funcionários.</w:t>
      </w:r>
    </w:p>
    <w:p>
      <w:pPr>
        <w:pStyle w:val="Standard"/>
        <w:tabs>
          <w:tab w:val="clear" w:pos="720"/>
          <w:tab w:val="left" w:pos="1437" w:leader="none"/>
        </w:tabs>
        <w:jc w:val="both"/>
        <w:rPr/>
      </w:pPr>
      <w:r>
        <w:rPr/>
        <w:t>4.2 Trabalho em equipe: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Seu estilo de trabalho compromete o trabalho em equipe.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Seu estilo de trabalho pouco interfere na melhoria do desempenho da equipe.</w:t>
      </w:r>
    </w:p>
    <w:p>
      <w:pPr>
        <w:pStyle w:val="Standard"/>
        <w:tabs>
          <w:tab w:val="clear" w:pos="720"/>
          <w:tab w:val="left" w:pos="1467" w:leader="none"/>
        </w:tabs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Agrega qualidades que ocasionam melhorias do desempenho da equipe de forma satisfatória.</w:t>
      </w:r>
    </w:p>
    <w:p>
      <w:pPr>
        <w:pStyle w:val="Standard"/>
        <w:tabs>
          <w:tab w:val="clear" w:pos="720"/>
          <w:tab w:val="left" w:pos="1467" w:leader="none"/>
        </w:tabs>
        <w:spacing w:before="0" w:after="113"/>
        <w:ind w:left="567" w:hanging="0"/>
        <w:jc w:val="both"/>
        <w:rPr/>
      </w:pPr>
      <w:r>
        <w:rPr>
          <w:rFonts w:eastAsia="Cantarell" w:cs="Cantarell" w:ascii="OpenSymbol" w:hAnsi="OpenSymbol"/>
        </w:rPr>
        <w:t>❒</w:t>
      </w:r>
      <w:r>
        <w:rPr>
          <w:rFonts w:eastAsia="Cantarell" w:cs="Cantarell"/>
        </w:rPr>
        <w:tab/>
        <w:t>Suas contribuições para a equipe superam as expectativas superando as expectativas e necessidades do campo de estágio.</w:t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Comentários sobre este fator: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900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andard"/>
        <w:tabs>
          <w:tab w:val="clear" w:pos="720"/>
          <w:tab w:val="left" w:pos="900" w:leader="none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Comentários finais e sugestões:</w:t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Contedodatabela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Standard"/>
        <w:tabs>
          <w:tab w:val="clear" w:pos="720"/>
          <w:tab w:val="left" w:pos="900" w:leader="none"/>
        </w:tabs>
        <w:jc w:val="both"/>
        <w:rPr>
          <w:rFonts w:eastAsia="Cantarell" w:cs="Cantarell"/>
          <w:sz w:val="20"/>
          <w:szCs w:val="20"/>
        </w:rPr>
      </w:pPr>
      <w:r>
        <w:rPr>
          <w:rFonts w:eastAsia="Cantarell" w:cs="Cantarell"/>
          <w:sz w:val="20"/>
          <w:szCs w:val="20"/>
        </w:rPr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306"/>
      </w:tblGrid>
      <w:tr>
        <w:trPr/>
        <w:tc>
          <w:tcPr>
            <w:tcW w:w="9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Síntese da avaliação do(a) supervisor(a) de estágio</w:t>
            </w:r>
          </w:p>
          <w:p>
            <w:pPr>
              <w:pStyle w:val="Contedodatabela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Assinale os principais fatores positivos na atuação do estagiário.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assiduidade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disciplina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capacidade de iniciativa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produtividade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responsabilidade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motivos: __________________________________________________________________</w:t>
            </w:r>
          </w:p>
          <w:p>
            <w:pPr>
              <w:pStyle w:val="Contedodatabela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Assinale os principais fatores a serem melhorados na atuação do estagiário.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assiduidade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disciplina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capacidade de iniciativa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produtividade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responsabilidade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motivos: __________________________________________________________________</w:t>
            </w:r>
          </w:p>
          <w:p>
            <w:pPr>
              <w:pStyle w:val="Contedodatabel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tabs>
          <w:tab w:val="clear" w:pos="720"/>
          <w:tab w:val="left" w:pos="900" w:leader="none"/>
        </w:tabs>
        <w:jc w:val="both"/>
        <w:rPr/>
      </w:pPr>
      <w:r>
        <w:rPr/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524"/>
        <w:gridCol w:w="7781"/>
      </w:tblGrid>
      <w:tr>
        <w:trPr/>
        <w:tc>
          <w:tcPr>
            <w:tcW w:w="9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Necessidade de treinamento:</w:t>
            </w:r>
          </w:p>
        </w:tc>
      </w:tr>
      <w:tr>
        <w:trPr/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(    ) Sim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>(    ) Não</w:t>
            </w:r>
          </w:p>
        </w:tc>
        <w:tc>
          <w:tcPr>
            <w:tcW w:w="7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Especifique: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930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  <w:t>Caráter do treinamento:   (    ) Urgente            (    ) Importante</w:t>
            </w:r>
          </w:p>
        </w:tc>
      </w:tr>
    </w:tbl>
    <w:p>
      <w:pPr>
        <w:pStyle w:val="Standard"/>
        <w:rPr/>
      </w:pPr>
      <w:r>
        <w:rPr/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99"/>
        <w:gridCol w:w="6306"/>
      </w:tblGrid>
      <w:tr>
        <w:trPr/>
        <w:tc>
          <w:tcPr>
            <w:tcW w:w="930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>
                <w:b/>
                <w:b/>
              </w:rPr>
            </w:pPr>
            <w:r>
              <w:rPr>
                <w:b/>
              </w:rPr>
              <w:t>Parecer Final</w:t>
            </w:r>
          </w:p>
          <w:p>
            <w:pPr>
              <w:pStyle w:val="Contedodatabela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Contedodatabela"/>
              <w:rPr/>
            </w:pPr>
            <w:r>
              <w:rPr/>
              <w:t>O aluno ________________________________________ cumpriu a carga horária total de 160h de estágio, no período de _____________________ à ____________________, conforme atividades programadas no plano de trabalho (PT).</w:t>
            </w:r>
          </w:p>
        </w:tc>
      </w:tr>
      <w:tr>
        <w:trPr/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>Data ____/____/____</w:t>
            </w:r>
          </w:p>
        </w:tc>
        <w:tc>
          <w:tcPr>
            <w:tcW w:w="6306" w:type="dxa"/>
            <w:tcBorders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  <w:t>_______________________________________</w:t>
            </w:r>
          </w:p>
          <w:p>
            <w:pPr>
              <w:pStyle w:val="Contedodatabela"/>
              <w:jc w:val="center"/>
              <w:rPr/>
            </w:pPr>
            <w:r>
              <w:rPr/>
              <w:t>Assinatura do(a) supervisor(a) de estágio</w:t>
            </w:r>
          </w:p>
        </w:tc>
      </w:tr>
    </w:tbl>
    <w:p>
      <w:pPr>
        <w:pStyle w:val="Standard"/>
        <w:rPr/>
      </w:pPr>
      <w:r>
        <w:rPr/>
      </w:r>
    </w:p>
    <w:tbl>
      <w:tblPr>
        <w:tblW w:w="9306" w:type="dxa"/>
        <w:jc w:val="left"/>
        <w:tblInd w:w="-13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999"/>
        <w:gridCol w:w="6306"/>
      </w:tblGrid>
      <w:tr>
        <w:trPr/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>Ciente em ____/____/____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>Ciente em ____/____/____</w:t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  <w:t>Ciente em ____/____/____</w:t>
            </w:r>
          </w:p>
          <w:p>
            <w:pPr>
              <w:pStyle w:val="Contedodatabela"/>
              <w:rPr/>
            </w:pPr>
            <w:r>
              <w:rPr/>
            </w:r>
          </w:p>
        </w:tc>
        <w:tc>
          <w:tcPr>
            <w:tcW w:w="6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  <w:t>_______________________________________</w:t>
            </w:r>
          </w:p>
          <w:p>
            <w:pPr>
              <w:pStyle w:val="Contedodatabela"/>
              <w:jc w:val="center"/>
              <w:rPr/>
            </w:pPr>
            <w:r>
              <w:rPr/>
              <w:t>Assinatura do(a) estagiário</w:t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  <w:t>_______________________________________</w:t>
            </w:r>
          </w:p>
          <w:p>
            <w:pPr>
              <w:pStyle w:val="Contedodatabela"/>
              <w:jc w:val="center"/>
              <w:rPr/>
            </w:pPr>
            <w:r>
              <w:rPr/>
              <w:t>Assinatura do(a) professor(a) orientador(a)</w:t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  <w:p>
            <w:pPr>
              <w:pStyle w:val="Contedodatabela"/>
              <w:jc w:val="center"/>
              <w:rPr/>
            </w:pPr>
            <w:r>
              <w:rPr/>
              <w:t>_______________________________________</w:t>
            </w:r>
          </w:p>
          <w:p>
            <w:pPr>
              <w:pStyle w:val="Contedodatabela"/>
              <w:jc w:val="center"/>
              <w:rPr/>
            </w:pPr>
            <w:r>
              <w:rPr/>
              <w:t>Assinatura do(a) coordenador(a)</w:t>
            </w:r>
          </w:p>
          <w:p>
            <w:pPr>
              <w:pStyle w:val="Contedodatabela"/>
              <w:jc w:val="center"/>
              <w:rPr/>
            </w:pPr>
            <w:r>
              <w:rPr/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300" w:right="1300" w:header="0" w:top="1400" w:footer="720" w:bottom="96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II - MODELO DE TERMO DE COMPROMISSO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 ESTÁGIO OBRIGATÓRIO</w:t>
      </w:r>
    </w:p>
    <w:p>
      <w:pPr>
        <w:pStyle w:val="Standard"/>
        <w:spacing w:lineRule="auto" w:line="36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Os </w:t>
      </w:r>
      <w:r>
        <w:rPr>
          <w:b/>
        </w:rPr>
        <w:t>dados do seguro</w:t>
      </w:r>
      <w:r>
        <w:rPr/>
        <w:t>, no caso de estágio obrigatório,</w:t>
      </w:r>
      <w:r>
        <w:rPr>
          <w:b/>
        </w:rPr>
        <w:t xml:space="preserve"> </w:t>
      </w:r>
      <w:r>
        <w:rPr/>
        <w:t>é de responsabilidade da UFC;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8)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8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 xml:space="preserve">Realizar a </w:t>
      </w:r>
      <w:r>
        <w:rPr>
          <w:b/>
        </w:rPr>
        <w:t>matrícula em estágio supervisionado</w:t>
      </w:r>
      <w:r>
        <w:rPr/>
        <w:t xml:space="preserve"> antes de apresentar a documentação ao setor;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2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  <w:t>Termo de Compromisso de Estágio Obrigatório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6"/>
        <w:gridCol w:w="2353"/>
        <w:gridCol w:w="191"/>
        <w:gridCol w:w="3545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da Universidade, 2853, Benfica, Fortaleza - CE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6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3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  <w:tc>
          <w:tcPr>
            <w:tcW w:w="3736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>As partes firmam o presente Termo de Compromisso de Estágio Obrigatório,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UFC, além das seguintes cláusulas: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Além das atividades previstas no plano, ficam definidas as seguintes características do estágio: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a)</w:t>
            </w:r>
            <w:r>
              <w:rPr>
                <w:rFonts w:cs="Arial" w:ascii="Arial" w:hAnsi="Arial"/>
              </w:rPr>
              <w:t xml:space="preserve"> O </w:t>
            </w:r>
            <w:r>
              <w:rPr>
                <w:rFonts w:cs="Arial" w:ascii="Arial" w:hAnsi="Arial"/>
                <w:b/>
              </w:rPr>
              <w:t>estágio terá início em __/__/____ e término em __/__/____</w:t>
            </w:r>
            <w:r>
              <w:rPr>
                <w:rFonts w:cs="Arial" w:ascii="Arial" w:hAnsi="Arial"/>
              </w:rPr>
              <w:t>, compreendendo __ (______) meses;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Por deliberação da UNIDADE CONCEDENTE,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auxílio</w:t>
            </w:r>
            <w:r>
              <w:rPr>
                <w:sz w:val="20"/>
                <w:szCs w:val="20"/>
              </w:rPr>
              <w:t xml:space="preserve"> será de R$....................................mensais;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1"/>
              <w:gridCol w:w="1469"/>
              <w:gridCol w:w="1557"/>
              <w:gridCol w:w="1575"/>
              <w:gridCol w:w="1570"/>
              <w:gridCol w:w="1558"/>
              <w:gridCol w:w="1602"/>
            </w:tblGrid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0" w:leader="none"/>
              </w:tabs>
              <w:rPr/>
            </w:pPr>
            <w:r>
              <w:rPr>
                <w:b/>
                <w:sz w:val="20"/>
              </w:rPr>
              <w:t>e)</w:t>
            </w:r>
            <w:r>
              <w:rPr>
                <w:sz w:val="20"/>
              </w:rPr>
              <w:t xml:space="preserve"> A UFC oferece </w:t>
            </w:r>
            <w:r>
              <w:rPr>
                <w:b/>
                <w:sz w:val="20"/>
              </w:rPr>
              <w:t>seguro contra acidentes pessoais</w:t>
            </w:r>
            <w:r>
              <w:rPr>
                <w:sz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W w:w="10776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>
            <w:pPr>
              <w:pStyle w:val="Textbody"/>
              <w:widowControl w:val="false"/>
              <w:tabs>
                <w:tab w:val="clear" w:pos="720"/>
                <w:tab w:val="left" w:pos="0" w:leader="none"/>
              </w:tabs>
              <w:rPr/>
            </w:pPr>
            <w:r>
              <w:rPr>
                <w:b/>
                <w:sz w:val="20"/>
              </w:rPr>
              <w:t>f)</w:t>
            </w:r>
            <w:r>
              <w:rPr>
                <w:sz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, “g”, da Resolução n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23/CEPE de 30/10/2009.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QUARTA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QUINTA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SÉTIMA: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OITAVA:</w:t>
            </w:r>
            <w:r>
              <w:rPr>
                <w:rFonts w:cs="Arial" w:ascii="Arial" w:hAnsi="Arial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Estagiário                                                                                                    Unidade Concedente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Professor Orientador UFC                                                                                    Agência de Estágios UFC</w:t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III - MODELO DE TERMO DE COMPROMISSO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 ESTÁGIO NÃO OBRIGATÓRIO</w:t>
      </w:r>
    </w:p>
    <w:p>
      <w:pPr>
        <w:pStyle w:val="Standard"/>
        <w:spacing w:lineRule="auto" w:line="36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Preencher no termo os </w:t>
      </w:r>
      <w:r>
        <w:rPr>
          <w:b/>
        </w:rPr>
        <w:t>dados do seguro feito pela empresa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A vigência do seguro deve cobrir </w:t>
      </w:r>
      <w:r>
        <w:rPr>
          <w:b/>
        </w:rPr>
        <w:t>todo</w:t>
      </w:r>
      <w:r>
        <w:rPr/>
        <w:t xml:space="preserve"> o período do estágio;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8)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9)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9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3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spacing w:lineRule="auto" w:line="360"/>
        <w:jc w:val="both"/>
        <w:rPr>
          <w:b/>
          <w:b/>
          <w:caps/>
          <w:sz w:val="20"/>
          <w:szCs w:val="20"/>
        </w:rPr>
      </w:pPr>
      <w:r>
        <w:rPr>
          <w:b/>
          <w:caps/>
          <w:sz w:val="20"/>
          <w:szCs w:val="20"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  <w:t>Termo de Compromisso de Estágio Não Obrigatório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tbl>
      <w:tblPr>
        <w:tblW w:w="11443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43"/>
      </w:tblGrid>
      <w:tr>
        <w:trPr/>
        <w:tc>
          <w:tcPr>
            <w:tcW w:w="11443" w:type="dxa"/>
            <w:tcBorders/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Dados da Instituição de Ensino</w:t>
            </w:r>
          </w:p>
          <w:tbl>
            <w:tblPr>
              <w:tblW w:w="1122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02"/>
              <w:gridCol w:w="1735"/>
              <w:gridCol w:w="2353"/>
              <w:gridCol w:w="3736"/>
            </w:tblGrid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 Universidade Federal do Ceará – UFC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CNPJ: 07.272.636/0001-31Endereço: Av. da Universidade, 2853, Benfica, Fortaleza - CE</w:t>
                  </w:r>
                </w:p>
              </w:tc>
              <w:tc>
                <w:tcPr>
                  <w:tcW w:w="6089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Fone/Fax: (85) 3366 7413 / 3366 7881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Represent. Legal: Reitor Henry de Holanda Campos</w:t>
                  </w:r>
                </w:p>
              </w:tc>
              <w:tc>
                <w:tcPr>
                  <w:tcW w:w="6089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Coordenador Agência de Estágios: Prof. Rogério Teixeira Masih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da Unidade Concedente</w:t>
                  </w:r>
                </w:p>
              </w:tc>
              <w:tc>
                <w:tcPr>
                  <w:tcW w:w="6089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Razão Social: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Endereço: CNPJ: Fone/Fax:</w:t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Cidade/UF:</w:t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Setor: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Representante Legal:</w:t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Supervisor:</w:t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Aluno</w:t>
                  </w:r>
                </w:p>
              </w:tc>
              <w:tc>
                <w:tcPr>
                  <w:tcW w:w="6089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Nome da Mãe: CPF: Fone:</w:t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Matrícula:</w:t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Curso/Semestre:</w:t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Endereço:</w:t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Cidade/UF:</w:t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5137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Professor Orientador</w:t>
                  </w:r>
                </w:p>
              </w:tc>
              <w:tc>
                <w:tcPr>
                  <w:tcW w:w="6089" w:type="dxa"/>
                  <w:gridSpan w:val="2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snapToGrid w:val="false"/>
                    <w:jc w:val="both"/>
                    <w:rPr/>
                  </w:pPr>
                  <w:r>
                    <w:rPr>
                      <w:sz w:val="20"/>
                      <w:szCs w:val="20"/>
                    </w:rPr>
                    <w:t xml:space="preserve">Lotação: </w:t>
                  </w:r>
                  <w:r>
                    <w:rPr/>
                    <w:t>Nome: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Dados do Seguro contra Acidentes PessoaisSIAPE:Fone:</w:t>
                  </w:r>
                </w:p>
              </w:tc>
              <w:tc>
                <w:tcPr>
                  <w:tcW w:w="1735" w:type="dxa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b/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1226" w:type="dxa"/>
                  <w:gridSpan w:val="4"/>
                  <w:tcBorders/>
                  <w:shd w:color="auto" w:fill="D9D9D9" w:val="clear"/>
                </w:tcPr>
                <w:p>
                  <w:pPr>
                    <w:pStyle w:val="Standard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Apólice:Empresa Seguradora: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</w:t>
                  </w:r>
                </w:p>
              </w:tc>
              <w:tc>
                <w:tcPr>
                  <w:tcW w:w="1735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  <w:tr>
              <w:trPr>
                <w:trHeight w:val="50" w:hRule="atLeast"/>
              </w:trPr>
              <w:tc>
                <w:tcPr>
                  <w:tcW w:w="3402" w:type="dxa"/>
                  <w:tcBorders/>
                  <w:shd w:fill="auto" w:val="clear"/>
                </w:tcPr>
                <w:p>
                  <w:pPr>
                    <w:pStyle w:val="Standard"/>
                    <w:snapToGrid w:val="fals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1735" w:type="dxa"/>
                  <w:tcBorders/>
                  <w:shd w:fill="auto" w:val="clear"/>
                </w:tcPr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  <w:tc>
                <w:tcPr>
                  <w:tcW w:w="2353" w:type="dxa"/>
                  <w:tcBorders/>
                  <w:shd w:fill="auto" w:val="clear"/>
                </w:tcPr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  <w:tc>
                <w:tcPr>
                  <w:tcW w:w="3736" w:type="dxa"/>
                  <w:tcBorders/>
                  <w:shd w:fill="auto" w:val="clear"/>
                </w:tcPr>
                <w:p>
                  <w:pPr>
                    <w:pStyle w:val="Standard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jc w:val="both"/>
              <w:rPr/>
            </w:pPr>
            <w:r>
              <w:rPr>
                <w:sz w:val="20"/>
                <w:szCs w:val="20"/>
              </w:rPr>
              <w:t>As partes firmam o presente Termo de Compromisso de Estágio Não Obrigatório, observando o disposto na Lei nº 11.788, de 25 de setembro de 2008, na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 de outubro 2009, e no Termo de Convênio já firmado entre a Unidade Concedente e a UFC, além das seguintes cláusulas: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109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1096"/>
            </w:tblGrid>
            <w:tr>
              <w:trPr/>
              <w:tc>
                <w:tcPr>
                  <w:tcW w:w="110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TERCEIRA: </w:t>
            </w:r>
            <w:r>
              <w:rPr>
                <w:sz w:val="20"/>
                <w:szCs w:val="20"/>
              </w:rPr>
              <w:t>Além das atividades previstas no plano, ficam definidas as seguintes características do estágio: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estágio terá início em __/__/____ e término em __/__/____</w:t>
            </w:r>
            <w:r>
              <w:rPr>
                <w:sz w:val="20"/>
                <w:szCs w:val="20"/>
              </w:rPr>
              <w:t>, compreendendo __ (______) meses, não podendo, em qualquer hipótese, ultrapassar o último dia do semestre do ano fixado para a conclusão do curso do estagiário;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1"/>
              <w:gridCol w:w="1469"/>
              <w:gridCol w:w="1557"/>
              <w:gridCol w:w="1575"/>
              <w:gridCol w:w="1570"/>
              <w:gridCol w:w="1558"/>
              <w:gridCol w:w="1602"/>
            </w:tblGrid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 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e)</w:t>
            </w:r>
            <w:r>
              <w:rPr>
                <w:sz w:val="20"/>
                <w:szCs w:val="20"/>
              </w:rPr>
              <w:t xml:space="preserve"> É assegurado ao estagiário, sempre que o estágio tiver duração igual ou superior a 1 (um) ano, </w:t>
            </w:r>
            <w:r>
              <w:rPr>
                <w:b/>
                <w:sz w:val="20"/>
                <w:szCs w:val="20"/>
              </w:rPr>
              <w:t>recesso remunerado</w:t>
            </w:r>
            <w:r>
              <w:rPr>
                <w:sz w:val="20"/>
                <w:szCs w:val="20"/>
              </w:rPr>
              <w:t xml:space="preserve"> de 30 (trinta) dias a ser gozado, preferencialmente, durante as férias escolares, ficando assegurado recesso de maneira proporcional, nos casos em que o estágio tiver duração inferior a 1 (um) ano;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f)</w:t>
            </w:r>
            <w:r>
              <w:rPr>
                <w:sz w:val="20"/>
                <w:szCs w:val="20"/>
              </w:rPr>
              <w:t xml:space="preserve"> 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>, de acordo com o Art. 9º, inciso IV da Lei n° 11.788 de 25/09/2008.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g)</w:t>
            </w:r>
            <w:r>
              <w:rPr>
                <w:sz w:val="20"/>
                <w:szCs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“g”, da Resolução n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23/CEPE de 30/10/2009;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QUARTA: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anexo a 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à UFC, no setor competente.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QUINTA: </w:t>
            </w:r>
            <w:r>
              <w:rPr>
                <w:sz w:val="20"/>
                <w:szCs w:val="20"/>
              </w:rPr>
              <w:t>São motivos para a rescisão imediata deste Termo de Compromisso de Estágio a ocorrência das seguintes hipóteses: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SEXTA: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SÉTIMA: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OITAVA:</w:t>
            </w:r>
            <w:r>
              <w:rPr>
                <w:sz w:val="20"/>
                <w:szCs w:val="20"/>
              </w:rPr>
              <w:t xml:space="preserve"> O aluno não poderá acumular estágio com recebimento de bolsa da UFC.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NONA:</w:t>
            </w:r>
            <w:r>
              <w:rPr>
                <w:sz w:val="20"/>
                <w:szCs w:val="20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serem exatas e verdadeiras as informações aqui prestadas, sob pena de responsabilidade administrativa, cível e penal.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>Estagiário                                                                                                    Unidade Concedente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ind w:left="-142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Professor Orientador UFC                                                                                    Agência de Estágios UFC</w:t>
            </w:r>
          </w:p>
        </w:tc>
      </w:tr>
      <w:tr>
        <w:trPr/>
        <w:tc>
          <w:tcPr>
            <w:tcW w:w="11443" w:type="dxa"/>
            <w:tcBorders/>
            <w:shd w:fill="auto" w:val="clear"/>
          </w:tcPr>
          <w:p>
            <w:pPr>
              <w:pStyle w:val="Standard"/>
              <w:snapToGrid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tabs>
          <w:tab w:val="clear" w:pos="720"/>
          <w:tab w:val="left" w:pos="0" w:leader="none"/>
        </w:tabs>
        <w:ind w:left="-142" w:hanging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sectPr>
          <w:footerReference w:type="default" r:id="rId5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IV - MODELO DE TERMO DE COMPROMISSO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COLETIVO DE ESTÁGIO OBRIGATÓRIO</w:t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Preencher no termo os </w:t>
      </w:r>
      <w:r>
        <w:rPr>
          <w:b/>
        </w:rPr>
        <w:t>dados do seguro feito pela empresa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A vigência do seguro deve cobrir </w:t>
      </w:r>
      <w:r>
        <w:rPr>
          <w:b/>
        </w:rPr>
        <w:t>todo</w:t>
      </w:r>
      <w:r>
        <w:rPr/>
        <w:t xml:space="preserve"> o período do estágio;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7)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8)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  <w:t xml:space="preserve">9) Trazer a documentação assinada pelo </w:t>
      </w:r>
      <w:r>
        <w:rPr>
          <w:b/>
        </w:rPr>
        <w:t>Professor Orientador</w:t>
      </w:r>
      <w:r>
        <w:rPr/>
        <w:t xml:space="preserve">, pela </w:t>
      </w:r>
      <w:r>
        <w:rPr>
          <w:b/>
        </w:rPr>
        <w:t>Empresa</w:t>
      </w:r>
      <w:r>
        <w:rPr/>
        <w:t xml:space="preserve"> e pelo </w:t>
      </w:r>
      <w:r>
        <w:rPr>
          <w:b/>
        </w:rPr>
        <w:t>Estagiário.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10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 xml:space="preserve">A entrega do termo de compromisso deve ser feita </w:t>
      </w:r>
      <w:r>
        <w:rPr>
          <w:b/>
        </w:rPr>
        <w:t>antes do início do estágio</w:t>
      </w:r>
      <w:r>
        <w:rPr/>
        <w:t>, caso contrário, só poderá ser assinado até um mês após o início;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A assinatura deve ser original;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 xml:space="preserve">Lembre-se que o estagiário deverá entregar </w:t>
      </w:r>
      <w:r>
        <w:rPr>
          <w:b/>
          <w:u w:val="single"/>
        </w:rPr>
        <w:t>relatório de atividades</w:t>
      </w:r>
      <w:r>
        <w:rPr/>
        <w:t xml:space="preserve"> de seis em seis meses;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Ao preencher o horário das atividades, informe o horário em que realmente será realizado o estágio;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São necessárias 3 vias do Termo de Compromisso, pois, após assinadas, uma ficará com a empresa, outra com o estagiário e outra com a Agência de Estágios;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4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  <w:t>Termo de Compromisso coletivo de Estágio Obrigatório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6"/>
        <w:gridCol w:w="2353"/>
        <w:gridCol w:w="191"/>
        <w:gridCol w:w="3545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 Av. da Universidade, 2853, Benfica, Fortaleza - CE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Cidade/UF: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6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3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Fone:</w:t>
            </w:r>
          </w:p>
        </w:tc>
        <w:tc>
          <w:tcPr>
            <w:tcW w:w="3736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>As partes firmam o presente Termo de Compromisso Coletivo de Estágio Obrigatório,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UFC, além das seguintes cláusulas: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>Através deste Termo, a UNIDADE CONCEDENTE se compromete a conceder experiência prática profissional ao ESTAGIÁRIO previamente selecionado, e com frequência regular no curso de graduação em que está matriculado na UFC, em conformidade com o Art. 3º, I,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  <w:bCs/>
              </w:rPr>
              <w:t xml:space="preserve">Como parte integrante deste termo coletivo, segue anexa a </w:t>
            </w:r>
            <w:r>
              <w:rPr>
                <w:rFonts w:cs="Arial" w:ascii="Arial" w:hAnsi="Arial"/>
                <w:b/>
                <w:bCs/>
              </w:rPr>
              <w:t>Identificação dos Estagiários</w:t>
            </w:r>
            <w:r>
              <w:rPr>
                <w:rFonts w:cs="Arial" w:ascii="Arial" w:hAnsi="Arial"/>
                <w:bCs/>
              </w:rPr>
              <w:t xml:space="preserve"> que figuram como parte das relações de estágio ora formalizadas.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 xml:space="preserve">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QUARTA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Ficam, desde já, definidas as seguintes características do estágio, além das previstas no Plano de Atividades anexo: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carga horária do estágio será reduzida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pelo menos à metade nos períodos de avaliação</w:t>
            </w:r>
            <w:r>
              <w:rPr>
                <w:sz w:val="20"/>
                <w:szCs w:val="20"/>
              </w:rPr>
              <w:t xml:space="preserve"> do ESTAGIÁRIO, para garantir o bom desempenho do estudante, nos termos do Art. 10, §2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, da Lei n° 11.788 de 25/09/2008;</w:t>
            </w:r>
          </w:p>
          <w:p>
            <w:pPr>
              <w:pStyle w:val="Textbody"/>
              <w:widowControl w:val="false"/>
              <w:tabs>
                <w:tab w:val="clear" w:pos="720"/>
                <w:tab w:val="left" w:pos="0" w:leader="none"/>
              </w:tabs>
              <w:rPr/>
            </w:pPr>
            <w:r>
              <w:rPr>
                <w:b/>
                <w:sz w:val="20"/>
              </w:rPr>
              <w:t>b)</w:t>
            </w:r>
            <w:r>
              <w:rPr>
                <w:sz w:val="20"/>
              </w:rPr>
              <w:t xml:space="preserve"> A UFC oferece </w:t>
            </w:r>
            <w:r>
              <w:rPr>
                <w:b/>
                <w:sz w:val="20"/>
              </w:rPr>
              <w:t>seguro contra acidentes pessoais</w:t>
            </w:r>
            <w:r>
              <w:rPr>
                <w:sz w:val="20"/>
              </w:rPr>
              <w:t xml:space="preserve"> a todos os seus estudantes devidamente matriculados, também contemplando o ESTAGIÁRIO, parte deste Termo, durante a vigência do presente. Seguem as informações do seguro:</w:t>
            </w:r>
          </w:p>
          <w:tbl>
            <w:tblPr>
              <w:tblW w:w="10776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 SEGUROS SURA S/A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 071.00982.00820-13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 de 30/11/2016 até 30/11/2017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 R$ 10.000,00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 R$ R$10.000,00;</w:t>
                  </w:r>
                </w:p>
              </w:tc>
            </w:tr>
          </w:tbl>
          <w:p>
            <w:pPr>
              <w:pStyle w:val="Textbody"/>
              <w:widowControl w:val="false"/>
              <w:tabs>
                <w:tab w:val="clear" w:pos="720"/>
                <w:tab w:val="left" w:pos="0" w:leader="none"/>
              </w:tabs>
              <w:rPr/>
            </w:pPr>
            <w:r>
              <w:rPr>
                <w:b/>
                <w:sz w:val="20"/>
              </w:rPr>
              <w:t>c)</w:t>
            </w:r>
            <w:r>
              <w:rPr>
                <w:sz w:val="20"/>
              </w:rPr>
              <w:t xml:space="preserve"> O estágio somente poderá ter início após a assinatura deste Termo pelas partes envolvidas, conforme estabelece o Art. 9º, inciso I da Lei nº 11.788 de 25/09/2008, e o Art. 7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>, “g”, da Resolução n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</w:rPr>
              <w:t xml:space="preserve"> 23/CEPE de 30/10/2009.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QUINTA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Compete ao ESTAGIÁRIO: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Cumprir as normas internas da UNIDADE CONCEDENTE, especialmente as de orientação do plano de atividades constante neste Termo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devendo apresentar à UFC, em prazo não superior a 6 (seis) meses, o </w:t>
            </w:r>
            <w:r>
              <w:rPr>
                <w:b/>
                <w:sz w:val="20"/>
                <w:szCs w:val="20"/>
              </w:rPr>
              <w:t>relatório das atividades</w:t>
            </w:r>
            <w:r>
              <w:rPr>
                <w:sz w:val="20"/>
                <w:szCs w:val="20"/>
              </w:rPr>
              <w:t xml:space="preserve"> desenvolvidas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Seguir a orientação articulada entre os Supervisores de Estágio designados pela UNIDADE CONCEDENTE e pela UFC;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c)</w:t>
            </w:r>
            <w:r>
              <w:rPr>
                <w:sz w:val="20"/>
                <w:szCs w:val="20"/>
              </w:rPr>
              <w:t xml:space="preserve"> Diante da impossibilidade de cumprir o estabelecido neste Termo, comunicar a circunstância à UNIDADE CONCEDENTE, ficando esclarecido, desde logo, que suas obrigações escolares e a pertinência das atividades à sua qualificação profissional serão consideradas motivos justos;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d)</w:t>
            </w:r>
            <w:r>
              <w:rPr>
                <w:sz w:val="20"/>
                <w:szCs w:val="20"/>
              </w:rPr>
              <w:t xml:space="preserve"> Em caso de desistência do Estágio, comunicar à Empresa com antecedência mínima de 05 (cinco) dias e entregar termo de rescisão contratual à UFC, no setor competente.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SEXTA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São motivos para a rescisão imediata deste Termo de Compromisso de Estágio a ocorrência das seguintes hipóteses: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Conclusão, trancamento ou abandono do Curso;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Transferência para Curso que não tenha relação com as atividades de estágio desenvolvidas na Empresa;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c)</w:t>
            </w:r>
            <w:r>
              <w:rPr>
                <w:rFonts w:cs="Arial" w:ascii="Arial" w:hAnsi="Arial"/>
              </w:rPr>
              <w:t xml:space="preserve"> Descumprimento do convencionado no presente Termo;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</w:rPr>
              <w:t>d)</w:t>
            </w:r>
            <w:r>
              <w:rPr>
                <w:rFonts w:cs="Arial" w:ascii="Arial" w:hAnsi="Arial"/>
              </w:rPr>
              <w:t xml:space="preserve"> Prática comprovada de conduta danosa, não estando o ESTAGIÁRIO isento de arcar com as perdas e os danos desta decorrentes.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SÉTIMA:</w:t>
            </w:r>
            <w:r>
              <w:rPr>
                <w:sz w:val="20"/>
                <w:szCs w:val="20"/>
              </w:rPr>
              <w:t xml:space="preserve"> O estágio não acarretará vínculo empregatício de qualquer natureza, conforme Art. 3º, </w:t>
            </w:r>
            <w:r>
              <w:rPr>
                <w:i/>
                <w:sz w:val="20"/>
                <w:szCs w:val="20"/>
              </w:rPr>
              <w:t>caput</w:t>
            </w:r>
            <w:r>
              <w:rPr>
                <w:sz w:val="20"/>
                <w:szCs w:val="20"/>
              </w:rPr>
              <w:t xml:space="preserve"> e § 2º, e Art. 2°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OITAVA:</w:t>
            </w:r>
            <w:r>
              <w:rPr>
                <w:rFonts w:cs="Arial" w:ascii="Arial" w:hAnsi="Arial"/>
                <w:bCs/>
              </w:rPr>
              <w:t xml:space="preserve"> </w:t>
            </w:r>
            <w:r>
              <w:rPr>
                <w:rFonts w:cs="Arial" w:ascii="Arial" w:hAnsi="Arial"/>
              </w:rPr>
              <w:t>O descumprimento das condições estabelecidas neste Termo pela UNIDADE CONCEDENTE caracteriza vínculo de emprego com o ESTAGIÁRIO, para todos os fins da legislação trabalhista e previdenciária, conforme estabelece o art. 15 da Lei nº 11.788 de 25/09/2008.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>CLÁUSULA NONA:</w:t>
            </w:r>
            <w:r>
              <w:rPr>
                <w:rFonts w:cs="Arial" w:ascii="Arial" w:hAnsi="Arial"/>
              </w:rPr>
              <w:t xml:space="preserve"> Qualquer alteração do estabelecido neste Termo será feita mediante Aditivo, com a anuência das partes envolvidas.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Fortaleza – CE, __ de _________ de ____.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bCs/>
              </w:rPr>
            </w:pPr>
            <w:r>
              <w:rPr>
                <w:bCs/>
              </w:rPr>
              <w:t>______________________             ______________________              ______________________</w:t>
            </w:r>
          </w:p>
          <w:p>
            <w:pPr>
              <w:pStyle w:val="Standard"/>
              <w:rPr/>
            </w:pP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>Professor Orientador                                      Supervisor Unidade Concedente                                Agência de Estágios</w:t>
            </w:r>
          </w:p>
          <w:p>
            <w:pPr>
              <w:pStyle w:val="Standard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IDENTIFICAÇÃO DOS ESTAGIÁRIOS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106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4546"/>
      </w:tblGrid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</w:tbl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>Fortaleza – CE, __ de _________ de ____.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  <w:t>_____________________</w:t>
        <w:tab/>
        <w:tab/>
        <w:t>_______________________</w:t>
        <w:tab/>
        <w:t>_______________________</w:t>
      </w:r>
    </w:p>
    <w:p>
      <w:pPr>
        <w:sectPr>
          <w:footerReference w:type="default" r:id="rId6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Standard"/>
        <w:rPr/>
      </w:pPr>
      <w:r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>Professor Orientador                                   Supervisor Unidade Concedente                        Agência de Estágios</w:t>
      </w: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V - MODELO DE ADITIVO AO TERMO DE COMPROMISSO</w:t>
      </w:r>
    </w:p>
    <w:p>
      <w:pPr>
        <w:pStyle w:val="Standard"/>
        <w:spacing w:lineRule="auto" w:line="36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aditivo ao termo de compromisso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11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</w:t>
      </w:r>
      <w:r>
        <w:rPr/>
        <w:t>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Lembre-se que o estagiário deverá entregar relatório de atividades de seis em seis meses;</w:t>
      </w:r>
    </w:p>
    <w:p>
      <w:pPr>
        <w:pStyle w:val="Standard"/>
        <w:numPr>
          <w:ilvl w:val="0"/>
          <w:numId w:val="5"/>
        </w:numPr>
        <w:spacing w:lineRule="auto" w:line="360"/>
        <w:ind w:left="284" w:hanging="284"/>
        <w:jc w:val="both"/>
        <w:rPr/>
      </w:pPr>
      <w:r>
        <w:rPr/>
        <w:t>Veja nas folhas seguintes o modelo de Aditivo ao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  <w:t>ADITIVO AO Termo de Compromisso</w:t>
      </w:r>
    </w:p>
    <w:tbl>
      <w:tblPr>
        <w:tblW w:w="1105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6"/>
        <w:gridCol w:w="2353"/>
        <w:gridCol w:w="191"/>
        <w:gridCol w:w="3545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Instituição de Ensino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 Universidade Federal do Ceará – UFC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 07.272.636/0001-31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 Av. da Universidade, 2853, Benfica, Fortaleza - CE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 (85) 3366 7413 / 3366 7881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Represent. Legal: Reitor Henry de Holanda Campos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da Unidade Concedente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Razão Social: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CNPJ: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Fone/Fax: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Setor: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Legal: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Aluno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Matrícula: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Curso/Semestre: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Cidade/UF: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Nome:</w:t>
            </w:r>
          </w:p>
        </w:tc>
        <w:tc>
          <w:tcPr>
            <w:tcW w:w="1566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2353" w:type="dxa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Fone:</w:t>
            </w:r>
          </w:p>
        </w:tc>
        <w:tc>
          <w:tcPr>
            <w:tcW w:w="3736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rFonts w:cs="Arial" w:ascii="Arial" w:hAnsi="Arial"/>
                <w:b/>
              </w:rPr>
              <w:t>aditar o Termo de Compromisso de Estágio celebrado em __/__/____</w:t>
            </w:r>
            <w:r>
              <w:rPr>
                <w:rFonts w:cs="Arial" w:ascii="Arial" w:hAnsi="Arial"/>
              </w:rPr>
              <w:t>, respeitadas as disposições da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2009, conforme estabelecido nas seguintes cláusulas: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 PRIMEIRA:</w:t>
            </w:r>
            <w:r>
              <w:rPr>
                <w:sz w:val="20"/>
                <w:szCs w:val="20"/>
              </w:rPr>
              <w:t xml:space="preserve"> 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</w:rPr>
              <w:t xml:space="preserve">O estágio tem como </w:t>
            </w:r>
            <w:r>
              <w:rPr>
                <w:rFonts w:cs="Arial" w:ascii="Arial" w:hAnsi="Arial"/>
                <w:b/>
              </w:rPr>
              <w:t>objetivo</w:t>
            </w:r>
            <w:r>
              <w:rPr>
                <w:rFonts w:cs="Arial" w:ascii="Arial" w:hAnsi="Arial"/>
              </w:rPr>
              <w:t xml:space="preserve"> proporcionar ao estudante integração entre teoria e prática, a partir de situações reais e adequadas de trabalho, visando ao seu aprimoramento profissional e pessoal, e obedecerá ao seguinte </w:t>
            </w:r>
            <w:r>
              <w:rPr>
                <w:rFonts w:cs="Arial" w:ascii="Arial" w:hAnsi="Arial"/>
                <w:b/>
              </w:rPr>
              <w:t>Plano de Atividades</w:t>
            </w:r>
            <w:r>
              <w:rPr>
                <w:rFonts w:cs="Arial" w:ascii="Arial" w:hAnsi="Arial"/>
              </w:rPr>
              <w:t>, devendo tais atividades ser compatíveis com o currículo e com os horários escolares do ESTAGIÁRIO, conforme estabelecem o art. 7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parágrafo único, o art. 3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>, III, e o art. 10 da Lei nº 11.788 de 25/09/2008:</w:t>
            </w:r>
          </w:p>
          <w:tbl>
            <w:tblPr>
              <w:tblW w:w="1083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0837"/>
            </w:tblGrid>
            <w:tr>
              <w:trPr/>
              <w:tc>
                <w:tcPr>
                  <w:tcW w:w="10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  <w:t>Atividades Previstas:</w:t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  <w:p>
                  <w:pPr>
                    <w:pStyle w:val="NormalWeb"/>
                    <w:spacing w:before="0" w:after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cs="Arial" w:ascii="Arial" w:hAnsi="Arial"/>
                    </w:rPr>
                  </w:r>
                </w:p>
              </w:tc>
            </w:tr>
          </w:tbl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>:</w:t>
            </w:r>
            <w:r>
              <w:rPr>
                <w:rFonts w:cs="Arial" w:ascii="Arial" w:hAnsi="Arial"/>
              </w:rPr>
              <w:t xml:space="preserve"> Ficam definidas também as seguintes características do estágio: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a)</w:t>
            </w:r>
            <w:r>
              <w:rPr>
                <w:sz w:val="20"/>
                <w:szCs w:val="20"/>
              </w:rPr>
              <w:t xml:space="preserve"> O </w:t>
            </w:r>
            <w:r>
              <w:rPr>
                <w:b/>
                <w:sz w:val="20"/>
                <w:szCs w:val="20"/>
              </w:rPr>
              <w:t>valor da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bolsa mensal ou de outra forma de contraprestação</w:t>
            </w:r>
            <w:r>
              <w:rPr>
                <w:sz w:val="20"/>
                <w:szCs w:val="20"/>
              </w:rPr>
              <w:t xml:space="preserve"> acordada entre a UNIDADE CONCEDENTE e o ESTAGIÁRIO é de </w:t>
            </w:r>
            <w:r>
              <w:rPr>
                <w:b/>
                <w:sz w:val="20"/>
                <w:szCs w:val="20"/>
              </w:rPr>
              <w:t>............................................................................</w:t>
            </w:r>
            <w:r>
              <w:rPr>
                <w:sz w:val="20"/>
                <w:szCs w:val="20"/>
              </w:rPr>
              <w:t xml:space="preserve">, sendo compulsória a sua concessão, bem como a do </w:t>
            </w:r>
            <w:r>
              <w:rPr>
                <w:b/>
                <w:sz w:val="20"/>
                <w:szCs w:val="20"/>
              </w:rPr>
              <w:t>auxílio-transporte</w:t>
            </w:r>
            <w:r>
              <w:rPr>
                <w:sz w:val="20"/>
                <w:szCs w:val="20"/>
              </w:rPr>
              <w:t>;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b)</w:t>
            </w:r>
            <w:r>
              <w:rPr>
                <w:sz w:val="20"/>
                <w:szCs w:val="20"/>
              </w:rPr>
              <w:t xml:space="preserve"> O estudante estagiará </w:t>
            </w:r>
            <w:r>
              <w:rPr>
                <w:b/>
                <w:sz w:val="20"/>
                <w:szCs w:val="20"/>
              </w:rPr>
              <w:t>__ (_____) horas semanais</w:t>
            </w:r>
            <w:r>
              <w:rPr>
                <w:sz w:val="20"/>
                <w:szCs w:val="20"/>
              </w:rPr>
              <w:t>, respeitando o art. 10 da Lei nº 11.788 de 25/09/2008, que serão distribuídas da seguinte forma:</w:t>
            </w:r>
          </w:p>
          <w:tbl>
            <w:tblPr>
              <w:tblW w:w="10813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81"/>
              <w:gridCol w:w="1469"/>
              <w:gridCol w:w="1557"/>
              <w:gridCol w:w="1575"/>
              <w:gridCol w:w="1570"/>
              <w:gridCol w:w="1558"/>
              <w:gridCol w:w="1602"/>
            </w:tblGrid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Turnos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Segunda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Terça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Quarta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Quinta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Sexta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Sábado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Manhã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Tarde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  <w:tr>
              <w:trPr/>
              <w:tc>
                <w:tcPr>
                  <w:tcW w:w="1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Noite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  <w:tc>
                <w:tcPr>
                  <w:tcW w:w="1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......h a ......h</w:t>
                  </w:r>
                </w:p>
              </w:tc>
            </w:tr>
          </w:tbl>
          <w:p>
            <w:pPr>
              <w:pStyle w:val="Standard"/>
              <w:jc w:val="both"/>
              <w:rPr/>
            </w:pPr>
            <w:r>
              <w:rPr>
                <w:b/>
                <w:sz w:val="20"/>
              </w:rPr>
              <w:t>c)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UNIDADE CONCEDENTE obriga-se a contratar em favor do ESTAGIÁRIO, na vigência do presente Termo, </w:t>
            </w:r>
            <w:r>
              <w:rPr>
                <w:b/>
                <w:sz w:val="20"/>
                <w:szCs w:val="20"/>
              </w:rPr>
              <w:t>seguro contra Acidentes Pessoais</w:t>
            </w:r>
            <w:r>
              <w:rPr>
                <w:sz w:val="20"/>
                <w:szCs w:val="20"/>
              </w:rPr>
              <w:t>, de acordo com o Art. 9º, inciso IV da Lei n° 11.788 de 25/09/2008. Seguem as informações do seguro:</w:t>
            </w:r>
          </w:p>
          <w:tbl>
            <w:tblPr>
              <w:tblW w:w="10776" w:type="dxa"/>
              <w:jc w:val="left"/>
              <w:tblInd w:w="29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480"/>
              <w:gridCol w:w="3402"/>
              <w:gridCol w:w="3894"/>
            </w:tblGrid>
            <w:tr>
              <w:trPr/>
              <w:tc>
                <w:tcPr>
                  <w:tcW w:w="688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Empresa Seguradora: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Apólice:</w:t>
                  </w:r>
                </w:p>
              </w:tc>
            </w:tr>
            <w:tr>
              <w:trPr/>
              <w:tc>
                <w:tcPr>
                  <w:tcW w:w="3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Vigência: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Morte Acidental:</w:t>
                  </w:r>
                </w:p>
              </w:tc>
              <w:tc>
                <w:tcPr>
                  <w:tcW w:w="38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fill="auto" w:val="clear"/>
                </w:tcPr>
                <w:p>
                  <w:pPr>
                    <w:pStyle w:val="Standard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Invalidez Permanente:</w:t>
                  </w:r>
                </w:p>
              </w:tc>
            </w:tr>
          </w:tbl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>CLÁUSULA</w:t>
            </w:r>
            <w:r>
              <w:rPr>
                <w:b/>
                <w:bCs/>
                <w:sz w:val="20"/>
                <w:szCs w:val="20"/>
              </w:rPr>
              <w:t xml:space="preserve"> QUARTA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As demais cláusulas do Termo de Compromisso de Estágio ora aditado permanecem inalteradas e vigentes.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ora estipuladas, bem como das disposições legais vigentes sobre o assunto, firmam a EMPRESA e o ESTAGIÁRIO, com interveniência da UFC, o presente TERMO, em 03 (três) vias de igual teor e forma, para que este produza seus devidos efeitos legais.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Fortaleza - CE, __ de __________ de ____.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rPr/>
            </w:pPr>
            <w:r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>Estagiário                                                                                                                                              Unidade Concedente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                                                      ___________________________________</w:t>
            </w:r>
          </w:p>
          <w:p>
            <w:pPr>
              <w:pStyle w:val="Standard"/>
              <w:rPr/>
            </w:pPr>
            <w:r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Professor Orientador UFC                                                                                                                             Agência de Estágios UFC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Anexo VI - MODELO DE ADITIVO DE TERMO DE COMPROMISSO</w:t>
      </w:r>
    </w:p>
    <w:p>
      <w:pPr>
        <w:pStyle w:val="Standard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COLETIVO DE ESTÁGIO OBRIGATÓRIO</w:t>
      </w:r>
    </w:p>
    <w:p>
      <w:pPr>
        <w:pStyle w:val="Standard"/>
        <w:spacing w:lineRule="auto" w:line="360"/>
        <w:jc w:val="both"/>
        <w:rPr>
          <w:b/>
          <w:b/>
          <w:color w:val="FF0000"/>
        </w:rPr>
      </w:pPr>
      <w:r>
        <w:rPr>
          <w:b/>
          <w:color w:val="FF0000"/>
        </w:rPr>
      </w:r>
    </w:p>
    <w:p>
      <w:pPr>
        <w:pStyle w:val="Standard"/>
        <w:spacing w:lineRule="auto" w:line="360"/>
        <w:jc w:val="center"/>
        <w:rPr>
          <w:b/>
          <w:b/>
          <w:color w:val="FF0000"/>
        </w:rPr>
      </w:pPr>
      <w:r>
        <w:rPr>
          <w:b/>
          <w:color w:val="FF0000"/>
        </w:rPr>
        <w:t>LEIA COM ATENÇÃO AS SEGUINTES INFORMAÇÕES: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  <w:t xml:space="preserve">Aluno, ao trazer </w:t>
      </w:r>
      <w:r>
        <w:rPr>
          <w:b/>
        </w:rPr>
        <w:t>o termo de compromisso</w:t>
      </w:r>
      <w:r>
        <w:rPr/>
        <w:t xml:space="preserve"> </w:t>
      </w:r>
      <w:r>
        <w:rPr>
          <w:b/>
          <w:color w:val="FF0000"/>
          <w:sz w:val="28"/>
          <w:szCs w:val="28"/>
          <w:u w:val="single"/>
        </w:rPr>
        <w:t>em 3 vias</w:t>
      </w:r>
      <w:r>
        <w:rPr/>
        <w:t>, não esquecer de:</w:t>
      </w:r>
    </w:p>
    <w:p>
      <w:pPr>
        <w:pStyle w:val="Standard"/>
        <w:spacing w:lineRule="auto" w:line="360"/>
        <w:jc w:val="both"/>
        <w:rPr/>
      </w:pPr>
      <w:r>
        <w:rPr/>
        <w:t xml:space="preserve">1) Trazer seu </w:t>
      </w:r>
      <w:r>
        <w:rPr>
          <w:b/>
        </w:rPr>
        <w:t>histórico escolar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2) Trazer seu </w:t>
      </w:r>
      <w:r>
        <w:rPr>
          <w:b/>
        </w:rPr>
        <w:t>atestado de matrícula em 1 via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3) Se estiver saindo de outro estágio, trazer </w:t>
      </w:r>
      <w:r>
        <w:rPr>
          <w:b/>
        </w:rPr>
        <w:t>rescisão contratual</w:t>
      </w:r>
      <w:r>
        <w:rPr/>
        <w:t>;</w:t>
      </w:r>
    </w:p>
    <w:p>
      <w:pPr>
        <w:pStyle w:val="Standard"/>
        <w:spacing w:lineRule="auto" w:line="360"/>
        <w:jc w:val="both"/>
        <w:rPr/>
      </w:pPr>
      <w:r>
        <w:rPr/>
        <w:t xml:space="preserve">4) Verificar </w:t>
      </w:r>
      <w:r>
        <w:rPr>
          <w:b/>
        </w:rPr>
        <w:t>se a empresa já tem convênio</w:t>
      </w:r>
      <w:r>
        <w:rPr/>
        <w:t xml:space="preserve"> com a UFC;</w:t>
      </w:r>
    </w:p>
    <w:p>
      <w:pPr>
        <w:pStyle w:val="Standard"/>
        <w:spacing w:lineRule="auto" w:line="360"/>
        <w:jc w:val="both"/>
        <w:rPr/>
      </w:pPr>
      <w:r>
        <w:rPr/>
        <w:t xml:space="preserve">5) Verificar </w:t>
      </w:r>
      <w:r>
        <w:rPr>
          <w:b/>
        </w:rPr>
        <w:t>se não há choque de horário</w:t>
      </w:r>
      <w:r>
        <w:rPr/>
        <w:t xml:space="preserve"> do estágio com as disciplinas matriculadas;</w:t>
      </w:r>
    </w:p>
    <w:p>
      <w:pPr>
        <w:pStyle w:val="Standard"/>
        <w:spacing w:lineRule="auto" w:line="360"/>
        <w:jc w:val="both"/>
        <w:rPr/>
      </w:pPr>
      <w:r>
        <w:rPr/>
        <w:t xml:space="preserve">6) Verificar </w:t>
      </w:r>
      <w:r>
        <w:rPr>
          <w:b/>
        </w:rPr>
        <w:t>se o estágio não ultrapassa a carga horária</w:t>
      </w:r>
      <w:r>
        <w:rPr/>
        <w:t xml:space="preserve"> de 6 horas diárias e 30 horas semanais;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>
          <w:b/>
          <w:b/>
        </w:rPr>
      </w:pPr>
      <w:r>
        <w:rPr>
          <w:b/>
        </w:rPr>
        <w:t>Observações importantes:</w:t>
      </w:r>
    </w:p>
    <w:p>
      <w:pPr>
        <w:pStyle w:val="Standard"/>
        <w:numPr>
          <w:ilvl w:val="0"/>
          <w:numId w:val="12"/>
        </w:numPr>
        <w:spacing w:lineRule="auto" w:line="360"/>
        <w:ind w:left="284" w:hanging="284"/>
        <w:jc w:val="both"/>
        <w:rPr/>
      </w:pPr>
      <w:r>
        <w:rPr>
          <w:b/>
        </w:rPr>
        <w:t>A UFC é sempre a última a assinar o Termo de Compromisso</w:t>
      </w:r>
      <w:r>
        <w:rPr/>
        <w:t>;</w:t>
      </w:r>
    </w:p>
    <w:p>
      <w:pPr>
        <w:pStyle w:val="Standard"/>
        <w:numPr>
          <w:ilvl w:val="0"/>
          <w:numId w:val="6"/>
        </w:numPr>
        <w:spacing w:lineRule="auto" w:line="360"/>
        <w:ind w:left="284" w:hanging="284"/>
        <w:jc w:val="both"/>
        <w:rPr/>
      </w:pPr>
      <w:r>
        <w:rPr/>
        <w:t>Lembre-se que o estagiário deverá entregar relatório de atividades de seis em seis meses;</w:t>
      </w:r>
    </w:p>
    <w:p>
      <w:pPr>
        <w:pStyle w:val="Standard"/>
        <w:numPr>
          <w:ilvl w:val="0"/>
          <w:numId w:val="6"/>
        </w:numPr>
        <w:spacing w:lineRule="auto" w:line="360"/>
        <w:ind w:left="284" w:hanging="284"/>
        <w:jc w:val="both"/>
        <w:rPr/>
      </w:pPr>
      <w:r>
        <w:rPr/>
        <w:t>O estágio somente será formalizado e reconhecido pela UFC após a assinatura do Termo de Compromisso pela Agência de Estágios;</w:t>
      </w:r>
    </w:p>
    <w:p>
      <w:pPr>
        <w:pStyle w:val="Standard"/>
        <w:numPr>
          <w:ilvl w:val="0"/>
          <w:numId w:val="6"/>
        </w:numPr>
        <w:spacing w:lineRule="auto" w:line="360"/>
        <w:ind w:left="284" w:hanging="284"/>
        <w:jc w:val="both"/>
        <w:rPr/>
      </w:pPr>
      <w:r>
        <w:rPr/>
        <w:t>São necessárias 3 vias do Termo de Compromisso e da Identificação dos Estagiários (anexa ao termo de compromisso), pois, após assinadas, uma ficará com a empresa, outra com o estagiário e outra com a Agência de Estágios;</w:t>
      </w:r>
    </w:p>
    <w:p>
      <w:pPr>
        <w:pStyle w:val="Standard"/>
        <w:numPr>
          <w:ilvl w:val="0"/>
          <w:numId w:val="6"/>
        </w:numPr>
        <w:spacing w:lineRule="auto" w:line="360"/>
        <w:ind w:left="284" w:hanging="284"/>
        <w:jc w:val="both"/>
        <w:rPr/>
      </w:pPr>
      <w:r>
        <w:rPr/>
        <w:t>Guarde com cuidado seu Termo de Compromisso, pois ele é a prova de que você estagiou;</w:t>
      </w:r>
    </w:p>
    <w:p>
      <w:pPr>
        <w:pStyle w:val="Standard"/>
        <w:numPr>
          <w:ilvl w:val="0"/>
          <w:numId w:val="6"/>
        </w:numPr>
        <w:spacing w:lineRule="auto" w:line="360"/>
        <w:ind w:left="284" w:hanging="284"/>
        <w:jc w:val="both"/>
        <w:rPr/>
      </w:pPr>
      <w:r>
        <w:rPr/>
        <w:t>Veja nas folhas seguintes o modelo de Termo de Compromisso de Estágio a ser preenchido.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Standard"/>
        <w:spacing w:lineRule="auto" w:line="360"/>
        <w:jc w:val="center"/>
        <w:rPr>
          <w:b/>
          <w:b/>
          <w:color w:val="FF0000"/>
          <w:u w:val="single"/>
        </w:rPr>
      </w:pPr>
      <w:r>
        <w:rPr>
          <w:b/>
          <w:color w:val="FF0000"/>
          <w:u w:val="single"/>
        </w:rPr>
        <w:t>NÃO É NECESSÁRIO IMPRIMIR ESTA PÁGINA.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  <w:r>
        <w:br w:type="page"/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  <w:t>ADITIVO AO Termo de Compromisso coletivo de Estágio Obrigatório</w:t>
      </w:r>
    </w:p>
    <w:p>
      <w:pPr>
        <w:pStyle w:val="Standard"/>
        <w:jc w:val="center"/>
        <w:rPr>
          <w:b/>
          <w:b/>
          <w:caps/>
        </w:rPr>
      </w:pPr>
      <w:r>
        <w:rPr>
          <w:b/>
          <w:caps/>
        </w:rPr>
      </w:r>
    </w:p>
    <w:tbl>
      <w:tblPr>
        <w:tblW w:w="11058" w:type="dxa"/>
        <w:jc w:val="left"/>
        <w:tblInd w:w="-42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1566"/>
        <w:gridCol w:w="2353"/>
        <w:gridCol w:w="191"/>
        <w:gridCol w:w="3545"/>
      </w:tblGrid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Instituição de Ensino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 Universidade Federal do Ceará – UFC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 07.272.636/0001-31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 Av. da Universidade, 2853, Benfica, Fortaleza - CE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 (85) 3366 7413 / 3366 7881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 Reitor Henry de Holanda Campos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 Agência de Estágios: Prof. Rogério Teixeira Masih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da Unidade Concedente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Razão Social: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CNPJ: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Fone/Fax: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Endereço:</w:t>
            </w:r>
          </w:p>
        </w:tc>
        <w:tc>
          <w:tcPr>
            <w:tcW w:w="2544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Cidade/UF:</w:t>
            </w:r>
          </w:p>
        </w:tc>
        <w:tc>
          <w:tcPr>
            <w:tcW w:w="3545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Setor:</w:t>
            </w:r>
          </w:p>
        </w:tc>
      </w:tr>
      <w:tr>
        <w:trPr/>
        <w:tc>
          <w:tcPr>
            <w:tcW w:w="4968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Representante Legal:</w:t>
            </w:r>
          </w:p>
        </w:tc>
        <w:tc>
          <w:tcPr>
            <w:tcW w:w="6089" w:type="dxa"/>
            <w:gridSpan w:val="3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Supervisor:</w:t>
            </w:r>
          </w:p>
        </w:tc>
      </w:tr>
      <w:tr>
        <w:trPr/>
        <w:tc>
          <w:tcPr>
            <w:tcW w:w="11057" w:type="dxa"/>
            <w:gridSpan w:val="5"/>
            <w:tcBorders/>
            <w:shd w:color="auto" w:fill="D9D9D9" w:val="clear"/>
          </w:tcPr>
          <w:p>
            <w:pPr>
              <w:pStyle w:val="Standard"/>
              <w:jc w:val="both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Dados do Professor Orientador</w:t>
            </w:r>
          </w:p>
        </w:tc>
      </w:tr>
      <w:tr>
        <w:trPr>
          <w:trHeight w:val="50" w:hRule="atLeast"/>
        </w:trPr>
        <w:tc>
          <w:tcPr>
            <w:tcW w:w="3402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1566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Siape:</w:t>
            </w:r>
          </w:p>
        </w:tc>
        <w:tc>
          <w:tcPr>
            <w:tcW w:w="2353" w:type="dxa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Fone:</w:t>
            </w:r>
          </w:p>
        </w:tc>
        <w:tc>
          <w:tcPr>
            <w:tcW w:w="3736" w:type="dxa"/>
            <w:gridSpan w:val="2"/>
            <w:tcBorders/>
            <w:shd w:fill="auto" w:val="clear"/>
          </w:tcPr>
          <w:p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Lotação:</w:t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</w:rPr>
              <w:t xml:space="preserve">Pelo presente Aditivo, decidem a Unidade Concedente e o Estagiário, com interveniência da Universidade Federal do Ceará, todos acima qualificados, </w:t>
            </w:r>
            <w:r>
              <w:rPr>
                <w:rFonts w:cs="Arial" w:ascii="Arial" w:hAnsi="Arial"/>
                <w:b/>
              </w:rPr>
              <w:t>aditar o Termo de Compromisso de Estágio celebrado em __/__/____</w:t>
            </w:r>
            <w:r>
              <w:rPr>
                <w:rFonts w:cs="Arial" w:ascii="Arial" w:hAnsi="Arial"/>
              </w:rPr>
              <w:t>,, observando o disposto na Lei nº 11.788 de 25 de setembro de 2008, na Resolução n</w:t>
            </w:r>
            <w:r>
              <w:rPr>
                <w:rFonts w:cs="Arial" w:ascii="Arial" w:hAnsi="Arial"/>
                <w:vertAlign w:val="superscript"/>
              </w:rPr>
              <w:t>o</w:t>
            </w:r>
            <w:r>
              <w:rPr>
                <w:rFonts w:cs="Arial" w:ascii="Arial" w:hAnsi="Arial"/>
              </w:rPr>
              <w:t xml:space="preserve"> 23/CEPE de 30 de outubro 2009 e no Termo de Convênio já firmado entre a Unidade Concedente e a UFC em __/__/____, além das seguintes cláusulas:</w:t>
            </w:r>
          </w:p>
          <w:p>
            <w:pPr>
              <w:pStyle w:val="Standard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CLÁUSULA PRIMEIRA: </w:t>
            </w:r>
            <w:r>
              <w:rPr>
                <w:sz w:val="20"/>
                <w:szCs w:val="20"/>
              </w:rPr>
              <w:t xml:space="preserve">Fica prorrogada a vigência do Termo de Compromisso de Estágio ora aditado, passando este a vigorar de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 xml:space="preserve"> a </w:t>
            </w:r>
            <w:r>
              <w:rPr>
                <w:b/>
                <w:sz w:val="20"/>
                <w:szCs w:val="20"/>
              </w:rPr>
              <w:t>__/__/____</w:t>
            </w:r>
            <w:r>
              <w:rPr>
                <w:sz w:val="20"/>
                <w:szCs w:val="20"/>
              </w:rPr>
              <w:t>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SEGUNDA: </w:t>
            </w:r>
            <w:r>
              <w:rPr>
                <w:rFonts w:cs="Arial" w:ascii="Arial" w:hAnsi="Arial"/>
                <w:bCs/>
              </w:rPr>
              <w:t xml:space="preserve">Como parte integrante deste termo, segue anexa a </w:t>
            </w:r>
            <w:r>
              <w:rPr>
                <w:rFonts w:cs="Arial" w:ascii="Arial" w:hAnsi="Arial"/>
                <w:b/>
                <w:bCs/>
              </w:rPr>
              <w:t>Identificação dos Estagiários</w:t>
            </w:r>
            <w:r>
              <w:rPr>
                <w:rFonts w:cs="Arial" w:ascii="Arial" w:hAnsi="Arial"/>
                <w:bCs/>
              </w:rPr>
              <w:t xml:space="preserve"> que figuram como parte das relações de estágio ora formalizadas.</w:t>
            </w:r>
          </w:p>
          <w:p>
            <w:pPr>
              <w:pStyle w:val="NormalWeb"/>
              <w:spacing w:before="0" w:after="0"/>
              <w:jc w:val="both"/>
              <w:rPr/>
            </w:pPr>
            <w:r>
              <w:rPr>
                <w:rFonts w:cs="Arial" w:ascii="Arial" w:hAnsi="Arial"/>
                <w:b/>
                <w:bCs/>
              </w:rPr>
              <w:t xml:space="preserve">CLÁUSULA </w:t>
            </w:r>
            <w:r>
              <w:rPr>
                <w:rFonts w:cs="Arial" w:ascii="Arial" w:hAnsi="Arial"/>
                <w:b/>
              </w:rPr>
              <w:t>TERCEIRA</w:t>
            </w:r>
            <w:r>
              <w:rPr>
                <w:rFonts w:cs="Arial" w:ascii="Arial" w:hAnsi="Arial"/>
                <w:b/>
                <w:bCs/>
              </w:rPr>
              <w:t xml:space="preserve">: </w:t>
            </w:r>
            <w:r>
              <w:rPr>
                <w:rFonts w:cs="Arial" w:ascii="Arial" w:hAnsi="Arial"/>
              </w:rPr>
              <w:t>As demais cláusulas do Termo de Compromisso de Estágio ora aditado permanecem inalteradas e vigentes.</w:t>
            </w:r>
          </w:p>
          <w:p>
            <w:pPr>
              <w:pStyle w:val="NormalWeb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E, por estarem devidamente cientes das condições aqui estipuladas, bem como das disposições legais vigentes sobre o assunto, firmam a UNIDADE CONCEDENTE e o ESTAGIÁRIO, com interveniência da UFC, o presente aditivo ao termo, em 03 (três) vias de igual teor e forma, para que este produza seus devidos efeitos legais.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Fortaleza – CE, __ de _________ de ____.</w:t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rPr>
                <w:bCs/>
              </w:rPr>
            </w:pPr>
            <w:r>
              <w:rPr>
                <w:bCs/>
              </w:rPr>
              <w:t>______________________             ______________________              ______________________</w:t>
            </w:r>
          </w:p>
          <w:p>
            <w:pPr>
              <w:pStyle w:val="Standard"/>
              <w:rPr/>
            </w:pPr>
            <w:r>
              <w:rPr>
                <w:bCs/>
                <w:sz w:val="18"/>
                <w:szCs w:val="18"/>
              </w:rPr>
              <w:t xml:space="preserve">       </w:t>
            </w:r>
            <w:r>
              <w:rPr>
                <w:bCs/>
                <w:sz w:val="18"/>
                <w:szCs w:val="18"/>
              </w:rPr>
              <w:t>Professor Orientador                                      Unidade Concedente                                            Agência de Estágios da UFC</w:t>
            </w:r>
          </w:p>
          <w:p>
            <w:pPr>
              <w:pStyle w:val="Standard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1057" w:type="dxa"/>
            <w:gridSpan w:val="5"/>
            <w:tcBorders/>
            <w:shd w:fill="auto" w:val="clear"/>
          </w:tcPr>
          <w:p>
            <w:pPr>
              <w:pStyle w:val="NormalWeb"/>
              <w:snapToGrid w:val="false"/>
              <w:spacing w:before="0" w:after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IDENTIFICAÇÃO DOS ESTAGIÁRIOS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11068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1"/>
        <w:gridCol w:w="4546"/>
      </w:tblGrid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  <w:tr>
        <w:trPr/>
        <w:tc>
          <w:tcPr>
            <w:tcW w:w="1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Standard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Identificação do Estagiário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CPF: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Telefone: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Curso/Semestre: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Matrícula:</w:t>
            </w:r>
          </w:p>
        </w:tc>
      </w:tr>
      <w:tr>
        <w:trPr/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Horário do Estágio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Período do Estágio: __/__/____ a __/__/____</w:t>
            </w:r>
          </w:p>
        </w:tc>
      </w:tr>
      <w:tr>
        <w:trPr/>
        <w:tc>
          <w:tcPr>
            <w:tcW w:w="110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Assinatura do Estagiário:</w:t>
            </w:r>
          </w:p>
        </w:tc>
      </w:tr>
    </w:tbl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Standard"/>
        <w:rPr>
          <w:bCs/>
          <w:sz w:val="20"/>
          <w:szCs w:val="20"/>
        </w:rPr>
      </w:pPr>
      <w:r>
        <w:rPr>
          <w:bCs/>
          <w:sz w:val="20"/>
          <w:szCs w:val="20"/>
        </w:rPr>
        <w:t>Fortaleza – CE, __ de _________ de ____.</w:t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</w:r>
    </w:p>
    <w:p>
      <w:pPr>
        <w:pStyle w:val="Standard"/>
        <w:rPr>
          <w:bCs/>
        </w:rPr>
      </w:pPr>
      <w:r>
        <w:rPr>
          <w:bCs/>
        </w:rPr>
        <w:t>_____________________</w:t>
        <w:tab/>
        <w:tab/>
        <w:t>_______________________</w:t>
        <w:tab/>
        <w:t>_______________________</w:t>
      </w:r>
    </w:p>
    <w:p>
      <w:pPr>
        <w:sectPr>
          <w:footerReference w:type="default" r:id="rId8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Standard"/>
        <w:rPr/>
      </w:pPr>
      <w:r>
        <w:rPr>
          <w:bCs/>
          <w:sz w:val="18"/>
          <w:szCs w:val="18"/>
        </w:rPr>
        <w:t xml:space="preserve">       </w:t>
      </w:r>
      <w:r>
        <w:rPr>
          <w:bCs/>
          <w:sz w:val="18"/>
          <w:szCs w:val="18"/>
        </w:rPr>
        <w:t>Professor Orientador                                   Supervisor Unidade Concedente                        Agência de Estágios</w:t>
      </w:r>
    </w:p>
    <w:p>
      <w:pPr>
        <w:pStyle w:val="Standard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9743" w:type="dxa"/>
        <w:jc w:val="left"/>
        <w:tblInd w:w="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3"/>
        <w:gridCol w:w="8859"/>
      </w:tblGrid>
      <w:tr>
        <w:trPr>
          <w:trHeight w:val="991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13"/>
              </w:numPr>
              <w:spacing w:before="60" w:after="0"/>
              <w:jc w:val="both"/>
              <w:rPr>
                <w:lang w:eastAsia="pt-BR"/>
              </w:rPr>
            </w:pPr>
            <w:r>
              <w:rPr/>
              <w:drawing>
                <wp:inline distT="0" distB="0" distL="0" distR="0">
                  <wp:extent cx="403225" cy="543560"/>
                  <wp:effectExtent l="0" t="0" r="0" b="0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7"/>
              </w:numPr>
              <w:spacing w:before="60" w:after="0"/>
              <w:jc w:val="both"/>
              <w:rPr>
                <w:rFonts w:ascii="Arial" w:hAnsi="Arial" w:cs="Arial"/>
                <w:smallCaps/>
                <w:sz w:val="22"/>
              </w:rPr>
            </w:pPr>
            <w:r>
              <w:rPr>
                <w:rFonts w:cs="Arial" w:ascii="Arial" w:hAnsi="Arial"/>
                <w:smallCaps/>
                <w:sz w:val="22"/>
              </w:rPr>
              <w:t>Universidade Federal do Ceará</w:t>
            </w:r>
          </w:p>
          <w:p>
            <w:pPr>
              <w:pStyle w:val="Standard"/>
              <w:jc w:val="both"/>
              <w:rPr>
                <w:b/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Pró-Reitoria de Extensão</w:t>
            </w:r>
          </w:p>
          <w:p>
            <w:pPr>
              <w:pStyle w:val="Standard"/>
              <w:spacing w:before="0" w:after="60"/>
              <w:jc w:val="both"/>
              <w:rPr>
                <w:b/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Coordenadoria da Agência de Estágios</w:t>
            </w:r>
          </w:p>
        </w:tc>
      </w:tr>
    </w:tbl>
    <w:p>
      <w:pPr>
        <w:pStyle w:val="Ttulo1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>
          <w:b/>
          <w:b/>
        </w:rPr>
      </w:pPr>
      <w:r>
        <w:rPr>
          <w:b/>
        </w:rPr>
      </w:r>
    </w:p>
    <w:p>
      <w:pPr>
        <w:pStyle w:val="Ttulo1"/>
        <w:numPr>
          <w:ilvl w:val="0"/>
          <w:numId w:val="7"/>
        </w:numPr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>Anexo VII - TERMO DE RESCISÃO DE COMPROMISSO DE ESTÁGIO</w:t>
      </w:r>
    </w:p>
    <w:p>
      <w:pPr>
        <w:pStyle w:val="Ttulo1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tulo"/>
        <w:jc w:val="both"/>
        <w:rPr>
          <w:u w:val="single"/>
        </w:rPr>
      </w:pPr>
      <w:r>
        <w:rPr>
          <w:u w:val="single"/>
        </w:rPr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Textbody"/>
        <w:spacing w:lineRule="auto" w:line="360"/>
        <w:jc w:val="both"/>
        <w:rPr/>
      </w:pPr>
      <w:r>
        <w:rPr/>
        <w:t>A empresa _______________________________________________, neste ato representada por ________________________________, e o estudante ________________________________, nº de matrícula __________, do Curso de ________________________, da Universidade Federal do Ceará, RESCINDEM, de fato e de direito, o Termo de Compromisso de Estágio iniciado em ______/______/______ tornando-o, sem efeito jurídico, a partir da data ______/______/______.</w:t>
      </w:r>
    </w:p>
    <w:p>
      <w:pPr>
        <w:pStyle w:val="Textbody"/>
        <w:jc w:val="both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Russas, ______/______/______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Standard"/>
        <w:tabs>
          <w:tab w:val="clear" w:pos="720"/>
          <w:tab w:val="left" w:pos="2461" w:leader="none"/>
        </w:tabs>
        <w:jc w:val="both"/>
        <w:rPr/>
      </w:pPr>
      <w:r>
        <w:rPr/>
        <w:tab/>
      </w:r>
    </w:p>
    <w:p>
      <w:pPr>
        <w:pStyle w:val="Standard"/>
        <w:tabs>
          <w:tab w:val="clear" w:pos="720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ab/>
        <w:tab/>
        <w:tab/>
      </w:r>
    </w:p>
    <w:p>
      <w:pPr>
        <w:pStyle w:val="Standard"/>
        <w:tabs>
          <w:tab w:val="clear" w:pos="720"/>
          <w:tab w:val="center" w:pos="2100" w:leader="none"/>
          <w:tab w:val="center" w:pos="7265" w:leader="none"/>
        </w:tabs>
        <w:spacing w:before="40" w:after="0"/>
        <w:jc w:val="both"/>
        <w:rPr/>
      </w:pPr>
      <w:r>
        <w:rPr/>
        <w:tab/>
        <w:t>Empresa</w:t>
        <w:tab/>
        <w:t>Estagiário</w:t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jc w:val="both"/>
        <w:rPr/>
      </w:pPr>
      <w:r>
        <w:rPr/>
      </w:r>
    </w:p>
    <w:p>
      <w:pPr>
        <w:pStyle w:val="Standard"/>
        <w:tabs>
          <w:tab w:val="clear" w:pos="720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ab/>
        <w:tab/>
      </w:r>
    </w:p>
    <w:p>
      <w:pPr>
        <w:sectPr>
          <w:footerReference w:type="default" r:id="rId10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Standard"/>
        <w:tabs>
          <w:tab w:val="clear" w:pos="720"/>
          <w:tab w:val="left" w:pos="4340" w:leader="underscore"/>
          <w:tab w:val="left" w:pos="5068" w:leader="none"/>
          <w:tab w:val="left" w:pos="9659" w:leader="underscore"/>
        </w:tabs>
        <w:jc w:val="both"/>
        <w:rPr/>
      </w:pPr>
      <w:r>
        <w:rPr/>
        <w:t xml:space="preserve">               </w:t>
      </w:r>
      <w:r>
        <w:rPr/>
        <w:t>Instituição de Ensino</w:t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ind w:right="-56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tulo1"/>
        <w:numPr>
          <w:ilvl w:val="0"/>
          <w:numId w:val="7"/>
        </w:numPr>
        <w:jc w:val="center"/>
        <w:rPr>
          <w:lang w:eastAsia="pt-BR"/>
        </w:rPr>
      </w:pPr>
      <w:r>
        <w:rPr/>
        <w:drawing>
          <wp:inline distT="0" distB="0" distL="0" distR="0">
            <wp:extent cx="609600" cy="800100"/>
            <wp:effectExtent l="0" t="0" r="0" b="0"/>
            <wp:docPr id="3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tulo1"/>
        <w:numPr>
          <w:ilvl w:val="0"/>
          <w:numId w:val="7"/>
        </w:numPr>
        <w:jc w:val="center"/>
        <w:rPr/>
      </w:pPr>
      <w:r>
        <w:rPr/>
        <w:t>UNIVERSIDADE FEDERAL DO CEARÁ</w:t>
      </w:r>
    </w:p>
    <w:p>
      <w:pPr>
        <w:pStyle w:val="Ttulo1"/>
        <w:numPr>
          <w:ilvl w:val="0"/>
          <w:numId w:val="7"/>
        </w:numPr>
        <w:jc w:val="center"/>
        <w:rPr/>
      </w:pPr>
      <w:r>
        <w:rPr/>
        <w:t>PRÓ-REITORIA DE EXTENSÃO</w:t>
      </w:r>
    </w:p>
    <w:p>
      <w:pPr>
        <w:pStyle w:val="Ttulo1"/>
        <w:numPr>
          <w:ilvl w:val="0"/>
          <w:numId w:val="7"/>
        </w:numPr>
        <w:jc w:val="center"/>
        <w:rPr/>
      </w:pPr>
      <w:r>
        <w:rPr/>
        <w:t>COORDENADORIA DA AGÊNCIA DE ESTÁGIOS DA PREx/UFC</w:t>
      </w:r>
    </w:p>
    <w:p>
      <w:pPr>
        <w:pStyle w:val="Standard"/>
        <w:rPr>
          <w:lang w:eastAsia="pt-BR"/>
        </w:rPr>
      </w:pPr>
      <w:r>
        <w:rPr>
          <w:lang w:eastAsia="pt-BR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VIII - SOLICITAÇÃO DE PARECER SOBRE CONCESSÃO DE ESTÁGIO</w:t>
      </w:r>
    </w:p>
    <w:p>
      <w:pPr>
        <w:pStyle w:val="Standard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do(a) Estudante:___________________________________________________________________ Curso:____________________________________ Nº  de Matrícula:________________Ingresso_______ Telefones para contato: 1-____________________ 2-____________________ 3-____________________ Nº de Total de Reprovações:__________  Nº de Reprovações nos Últimos Dois Semestres:_____________ Justificativ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___________________________________</w:t>
      </w:r>
    </w:p>
    <w:p>
      <w:pPr>
        <w:pStyle w:val="Standard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Assinatura do(a) Estudante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Parecer (   ) Aprovada            (      ) Indeferida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_______________________________</w:t>
      </w:r>
    </w:p>
    <w:p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Assinatura do Coordenador</w:t>
      </w:r>
    </w:p>
    <w:p>
      <w:pPr>
        <w:pStyle w:val="Standard"/>
        <w:rPr/>
      </w:pPr>
      <w:r>
        <w:rPr/>
      </w:r>
    </w:p>
    <w:p>
      <w:pPr>
        <w:sectPr>
          <w:footerReference w:type="default" r:id="rId12"/>
          <w:type w:val="nextPage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andard"/>
        <w:rPr/>
      </w:pPr>
      <w:r>
        <w:rPr/>
      </w:r>
    </w:p>
    <w:p>
      <w:pPr>
        <w:sectPr>
          <w:type w:val="continuous"/>
          <w:pgSz w:w="11906" w:h="16838"/>
          <w:pgMar w:left="851" w:right="706" w:header="0" w:top="568" w:footer="720" w:bottom="1134" w:gutter="0"/>
          <w:formProt w:val="false"/>
          <w:textDirection w:val="lrTb"/>
          <w:docGrid w:type="default" w:linePitch="100" w:charSpace="4096"/>
        </w:sectPr>
      </w:pPr>
    </w:p>
    <w:tbl>
      <w:tblPr>
        <w:tblW w:w="10608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5"/>
        <w:gridCol w:w="9672"/>
      </w:tblGrid>
      <w:tr>
        <w:trPr/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7"/>
              </w:numPr>
              <w:spacing w:before="20" w:after="0"/>
              <w:jc w:val="both"/>
              <w:rPr>
                <w:rFonts w:ascii="Arial" w:hAnsi="Arial" w:cs="Arial"/>
                <w:b w:val="false"/>
                <w:b w:val="false"/>
                <w:sz w:val="24"/>
                <w:lang w:eastAsia="pt-BR"/>
              </w:rPr>
            </w:pPr>
            <w:r>
              <w:rPr/>
              <w:drawing>
                <wp:inline distT="0" distB="0" distL="0" distR="0">
                  <wp:extent cx="403225" cy="543560"/>
                  <wp:effectExtent l="0" t="0" r="0" b="0"/>
                  <wp:docPr id="4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5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spacing w:before="60" w:after="0"/>
              <w:jc w:val="both"/>
              <w:rPr>
                <w:b/>
                <w:b/>
                <w:smallCaps/>
                <w:szCs w:val="18"/>
              </w:rPr>
            </w:pPr>
            <w:r>
              <w:rPr>
                <w:b/>
                <w:smallCaps/>
                <w:szCs w:val="18"/>
              </w:rPr>
              <w:t>Universidade Federal do Ceará</w:t>
            </w:r>
          </w:p>
          <w:p>
            <w:pPr>
              <w:pStyle w:val="Standard"/>
              <w:jc w:val="both"/>
              <w:rPr>
                <w:b/>
                <w:b/>
                <w:smallCaps/>
                <w:szCs w:val="18"/>
              </w:rPr>
            </w:pPr>
            <w:r>
              <w:rPr>
                <w:b/>
                <w:smallCaps/>
                <w:szCs w:val="18"/>
              </w:rPr>
              <w:t>Pró-Reitoria de Extensão</w:t>
            </w:r>
          </w:p>
          <w:p>
            <w:pPr>
              <w:pStyle w:val="Standard"/>
              <w:jc w:val="both"/>
              <w:rPr>
                <w:b/>
                <w:b/>
                <w:smallCaps/>
                <w:szCs w:val="18"/>
              </w:rPr>
            </w:pPr>
            <w:r>
              <w:rPr>
                <w:b/>
                <w:smallCaps/>
                <w:szCs w:val="18"/>
              </w:rPr>
              <w:t>Coordenadoria da Agência de Estágios</w:t>
            </w:r>
          </w:p>
        </w:tc>
      </w:tr>
    </w:tbl>
    <w:p>
      <w:pPr>
        <w:pStyle w:val="Standard"/>
        <w:jc w:val="both"/>
        <w:rPr/>
      </w:pPr>
      <w:r>
        <w:rPr/>
      </w:r>
    </w:p>
    <w:p>
      <w:pPr>
        <w:pStyle w:val="Standard"/>
        <w:tabs>
          <w:tab w:val="clear" w:pos="720"/>
          <w:tab w:val="left" w:pos="0" w:leader="none"/>
        </w:tabs>
        <w:jc w:val="center"/>
        <w:rPr>
          <w:rFonts w:eastAsia="Times New Roman"/>
          <w:b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Anexo IX - RELATÓRIO DAS ATIVIDADES DE ESTÁGIO - (ORIENTADOR)</w:t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tbl>
      <w:tblPr>
        <w:tblW w:w="10466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6"/>
      </w:tblGrid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>
                <w:b/>
                <w:b/>
              </w:rPr>
            </w:pPr>
            <w:r>
              <w:rPr>
                <w:b/>
              </w:rPr>
              <w:t>ESTAGIÁRIO (A)</w:t>
            </w:r>
          </w:p>
        </w:tc>
      </w:tr>
      <w:tr>
        <w:trPr/>
        <w:tc>
          <w:tcPr>
            <w:tcW w:w="10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andard"/>
              <w:jc w:val="both"/>
              <w:rPr/>
            </w:pPr>
            <w:r>
              <w:rPr/>
              <w:t>Nome:</w:t>
            </w:r>
          </w:p>
          <w:p>
            <w:pPr>
              <w:pStyle w:val="Standard"/>
              <w:jc w:val="both"/>
              <w:rPr/>
            </w:pPr>
            <w:r>
              <w:rPr/>
              <w:t>Curso/Semestre:</w:t>
            </w:r>
          </w:p>
          <w:p>
            <w:pPr>
              <w:pStyle w:val="Standard"/>
              <w:jc w:val="both"/>
              <w:rPr/>
            </w:pPr>
            <w:r>
              <w:rPr/>
              <w:t>Matrícula:                                          Fone:                                  E-mail:</w:t>
            </w:r>
          </w:p>
          <w:p>
            <w:pPr>
              <w:pStyle w:val="Standard"/>
              <w:jc w:val="both"/>
              <w:rPr/>
            </w:pPr>
            <w:r>
              <w:rPr/>
              <w:t>Empresa:</w:t>
            </w:r>
          </w:p>
          <w:p>
            <w:pPr>
              <w:pStyle w:val="Standard"/>
              <w:jc w:val="both"/>
              <w:rPr/>
            </w:pPr>
            <w:r>
              <w:rPr/>
              <w:t>Data da Contratação: __/__/__</w:t>
            </w:r>
          </w:p>
          <w:p>
            <w:pPr>
              <w:pStyle w:val="Standard"/>
              <w:jc w:val="both"/>
              <w:rPr/>
            </w:pPr>
            <w:r>
              <w:rPr/>
              <w:t>Área de Atuação:</w:t>
            </w:r>
          </w:p>
          <w:p>
            <w:pPr>
              <w:pStyle w:val="Standard"/>
              <w:jc w:val="both"/>
              <w:rPr/>
            </w:pPr>
            <w:r>
              <w:rPr/>
              <w:t>Supervisor:</w:t>
            </w:r>
          </w:p>
        </w:tc>
      </w:tr>
    </w:tbl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  <w:t>Conforme Artigo 9º da Lei 11.788 de 25 de setembro de 2008 cláusulas V e VII cabe as organizações que mantém vínculo com a UFC a entrega do relatório de avaliação do estagiário referente à desenvoltura do Estagiário, quanto ao aprendizado adquirido mediante orientação do supervisor de estágios e pela Unidade Concedente.</w:t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  <w:b/>
          <w:b/>
        </w:rPr>
      </w:pPr>
      <w:r>
        <w:rPr>
          <w:rFonts w:eastAsia="Times New Roman"/>
          <w:b/>
        </w:rPr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  <w:t>Este Formulário será entregue a cada seis meses de atividades e deverá ser devolvido a UFC o mais breve possível.</w:t>
      </w:r>
    </w:p>
    <w:p>
      <w:pPr>
        <w:pStyle w:val="Standard"/>
        <w:tabs>
          <w:tab w:val="clear" w:pos="720"/>
          <w:tab w:val="left" w:pos="0" w:leader="none"/>
        </w:tabs>
        <w:jc w:val="both"/>
        <w:rPr/>
      </w:pPr>
      <w:r>
        <w:rPr/>
      </w:r>
    </w:p>
    <w:tbl>
      <w:tblPr>
        <w:tblW w:w="10349" w:type="dxa"/>
        <w:jc w:val="left"/>
        <w:tblInd w:w="-10" w:type="dxa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5174"/>
        <w:gridCol w:w="5174"/>
      </w:tblGrid>
      <w:tr>
        <w:trPr/>
        <w:tc>
          <w:tcPr>
            <w:tcW w:w="5174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 O estágio tem fornecido subsídios necessários para sua formação profissional?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As atividades desempenhadas possuem afinidade com o seu curso?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 Como você avalia o andamento do seu Estágio?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Excelente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Satisfatório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Bom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Insatisfatório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 As atividades executadas durante o estágio refletem ao semestre vigente no curso?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 O supervisor de seu estágio fornece retorno sobre suas atividades e desempenho?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</w:tc>
        <w:tc>
          <w:tcPr>
            <w:tcW w:w="5174" w:type="dxa"/>
            <w:tcBorders/>
            <w:shd w:fill="auto" w:val="clear"/>
          </w:tcPr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/>
            </w:pPr>
            <w:r>
              <w:rPr/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 A carga horária estipulada no Termo de Compromisso está sendo devidamente respeitada?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 O estágio lhe propicia o progresso de suas habilidades interpessoais?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8. A empresa lhe concede espaço para elaboração ou reciclagem de ideias?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  <w:p>
            <w:pPr>
              <w:pStyle w:val="Standard"/>
              <w:tabs>
                <w:tab w:val="clear" w:pos="720"/>
                <w:tab w:val="left" w:pos="283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Standard"/>
              <w:tabs>
                <w:tab w:val="clear" w:pos="720"/>
                <w:tab w:val="left" w:pos="567" w:leader="none"/>
              </w:tabs>
              <w:ind w:left="283" w:right="283" w:hanging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9. Quanto ao ambiente físico, materiais e equipamentos de apoio a empresa tem lhe amparado nesse aspecto?</w:t>
            </w:r>
          </w:p>
          <w:p>
            <w:pPr>
              <w:pStyle w:val="Standard"/>
              <w:tabs>
                <w:tab w:val="clear" w:pos="720"/>
                <w:tab w:val="left" w:pos="709" w:leader="none"/>
                <w:tab w:val="left" w:pos="2835" w:leader="none"/>
              </w:tabs>
              <w:ind w:left="283" w:right="283" w:hanging="0"/>
              <w:jc w:val="both"/>
              <w:rPr/>
            </w:pPr>
            <w:r>
              <w:rPr>
                <w:rFonts w:ascii="Wingdings" w:hAnsi="Wingdings"/>
              </w:rPr>
              <w:t></w:t>
            </w:r>
            <w:r>
              <w:rPr/>
              <w:t xml:space="preserve"> </w:t>
            </w:r>
            <w:r>
              <w:rPr>
                <w:rFonts w:eastAsia="Times New Roman"/>
              </w:rPr>
              <w:t>Sim</w:t>
              <w:tab/>
            </w:r>
            <w:r>
              <w:rPr>
                <w:rFonts w:ascii="Wingdings" w:hAnsi="Wingdings"/>
              </w:rPr>
              <w:t></w:t>
            </w:r>
            <w:r>
              <w:rPr>
                <w:rFonts w:eastAsia="Times New Roman"/>
              </w:rPr>
              <w:t xml:space="preserve"> Não</w:t>
            </w:r>
          </w:p>
        </w:tc>
      </w:tr>
    </w:tbl>
    <w:p>
      <w:pPr>
        <w:pStyle w:val="Standard"/>
        <w:tabs>
          <w:tab w:val="clear" w:pos="720"/>
          <w:tab w:val="left" w:pos="0" w:leader="none"/>
        </w:tabs>
        <w:jc w:val="both"/>
        <w:rPr/>
      </w:pPr>
      <w:r>
        <w:rPr/>
      </w:r>
    </w:p>
    <w:p>
      <w:pPr>
        <w:sectPr>
          <w:footerReference w:type="default" r:id="rId14"/>
          <w:type w:val="continuous"/>
          <w:pgSz w:w="11906" w:h="16838"/>
          <w:pgMar w:left="851" w:right="706" w:header="0" w:top="568" w:footer="72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rFonts w:cs="Mangal"/>
          <w:szCs w:val="20"/>
        </w:rPr>
      </w:pPr>
      <w:r>
        <w:rPr>
          <w:rFonts w:cs="Mangal"/>
          <w:szCs w:val="20"/>
        </w:rPr>
      </w:r>
    </w:p>
    <w:p>
      <w:pPr>
        <w:pStyle w:val="Standard"/>
        <w:tabs>
          <w:tab w:val="clear" w:pos="720"/>
          <w:tab w:val="left" w:pos="564" w:leader="none"/>
        </w:tabs>
        <w:ind w:left="280" w:hanging="280"/>
        <w:jc w:val="both"/>
        <w:rPr>
          <w:rFonts w:eastAsia="Times New Roman"/>
        </w:rPr>
      </w:pPr>
      <w:r>
        <w:rPr>
          <w:rFonts w:eastAsia="Times New Roman"/>
        </w:rPr>
        <w:t>10. Especifique 3 (três) das atividades exercidas durante o estágio. (item obrigatório a ser respondido).</w:t>
      </w:r>
    </w:p>
    <w:p>
      <w:pPr>
        <w:pStyle w:val="Standard"/>
        <w:ind w:left="364" w:hanging="0"/>
        <w:jc w:val="both"/>
        <w:rPr>
          <w:rFonts w:eastAsia="Times New Roman"/>
        </w:rPr>
      </w:pPr>
      <w:r>
        <w:rPr>
          <w:rFonts w:eastAsia="Times New Roman"/>
        </w:rPr>
        <w:t>I.  _____________________________________________________________________________</w:t>
      </w:r>
    </w:p>
    <w:p>
      <w:pPr>
        <w:pStyle w:val="Standard"/>
        <w:ind w:left="364" w:hanging="0"/>
        <w:jc w:val="both"/>
        <w:rPr>
          <w:rFonts w:eastAsia="Times New Roman"/>
        </w:rPr>
      </w:pPr>
      <w:r>
        <w:rPr>
          <w:rFonts w:eastAsia="Times New Roman"/>
        </w:rPr>
        <w:t>II. _____________________________________________________________________________</w:t>
      </w:r>
    </w:p>
    <w:p>
      <w:pPr>
        <w:pStyle w:val="Standard"/>
        <w:ind w:left="364" w:hanging="0"/>
        <w:jc w:val="both"/>
        <w:rPr>
          <w:rFonts w:eastAsia="Times New Roman"/>
        </w:rPr>
      </w:pPr>
      <w:r>
        <w:rPr>
          <w:rFonts w:eastAsia="Times New Roman"/>
        </w:rPr>
        <w:t>III._____________________________________________________________________________</w:t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tabs>
          <w:tab w:val="clear" w:pos="720"/>
          <w:tab w:val="left" w:pos="0" w:leader="none"/>
        </w:tabs>
        <w:jc w:val="both"/>
        <w:rPr/>
      </w:pPr>
      <w:r>
        <w:rPr/>
        <w:t xml:space="preserve"> </w:t>
      </w:r>
      <w:r>
        <w:rPr>
          <w:rFonts w:eastAsia="Times New Roman"/>
        </w:rPr>
        <w:t>Data __/__/__</w:t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tabs>
          <w:tab w:val="clear" w:pos="720"/>
          <w:tab w:val="left" w:pos="0" w:leader="none"/>
        </w:tabs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Standard"/>
        <w:tabs>
          <w:tab w:val="clear" w:pos="720"/>
          <w:tab w:val="left" w:pos="0" w:leader="none"/>
        </w:tabs>
        <w:jc w:val="both"/>
        <w:rPr/>
      </w:pPr>
      <w:r>
        <w:rPr/>
        <w:t xml:space="preserve">                             </w:t>
      </w:r>
      <w:r>
        <w:rPr>
          <w:rFonts w:eastAsia="Times New Roman"/>
        </w:rPr>
        <w:t xml:space="preserve">_____________________                       _______________________     </w:t>
      </w:r>
    </w:p>
    <w:p>
      <w:pPr>
        <w:pStyle w:val="Standard"/>
        <w:tabs>
          <w:tab w:val="clear" w:pos="720"/>
          <w:tab w:val="left" w:pos="0" w:leader="none"/>
        </w:tabs>
        <w:jc w:val="both"/>
        <w:rPr/>
      </w:pPr>
      <w:r>
        <w:rPr/>
        <w:t xml:space="preserve">                                         </w:t>
      </w:r>
      <w:r>
        <w:rPr>
          <w:rFonts w:eastAsia="Times New Roman"/>
        </w:rPr>
        <w:t>Estagiário                                             Professor Orientador</w:t>
      </w:r>
    </w:p>
    <w:sectPr>
      <w:footerReference w:type="default" r:id="rId15"/>
      <w:type w:val="nextPage"/>
      <w:pgSz w:w="11906" w:h="16838"/>
      <w:pgMar w:left="1300" w:right="1300" w:header="0" w:top="1400" w:footer="720" w:bottom="9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AlgerianD">
    <w:altName w:val=" 'Lucida Console'"/>
    <w:charset w:val="00"/>
    <w:family w:val="roman"/>
    <w:pitch w:val="variable"/>
  </w:font>
  <w:font w:name="Caladea">
    <w:altName w:val="Cambria"/>
    <w:charset w:val="00"/>
    <w:family w:val="roman"/>
    <w:pitch w:val="variable"/>
  </w:font>
  <w:font w:name="Georg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7" w:before="0" w:after="771"/>
      <w:rPr>
        <w:sz w:val="20"/>
        <w:szCs w:val="20"/>
      </w:rPr>
    </w:pPr>
    <w:r>
      <w:rPr>
        <w:sz w:val="20"/>
        <w:szCs w:val="20"/>
      </w:rPr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7" w:before="0" w:after="771"/>
      <w:rPr>
        <w:sz w:val="20"/>
        <w:szCs w:val="20"/>
      </w:rPr>
    </w:pPr>
    <w:r>
      <w:rPr>
        <w:sz w:val="20"/>
        <w:szCs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 w:val="22"/>
        <w:szCs w:val="22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pt-BR" w:eastAsia="zh-CN" w:bidi="hi-IN"/>
    </w:rPr>
  </w:style>
  <w:style w:type="paragraph" w:styleId="Ttulo1">
    <w:name w:val="Heading 1"/>
    <w:next w:val="Standard"/>
    <w:qFormat/>
    <w:pPr>
      <w:widowControl/>
      <w:numPr>
        <w:ilvl w:val="0"/>
        <w:numId w:val="1"/>
      </w:numPr>
      <w:bidi w:val="0"/>
      <w:spacing w:before="65" w:after="0"/>
      <w:jc w:val="left"/>
      <w:textAlignment w:val="baseline"/>
      <w:outlineLvl w:val="0"/>
    </w:pPr>
    <w:rPr>
      <w:rFonts w:ascii="Times New Roman" w:hAnsi="Times New Roman" w:eastAsia="Times New Roman" w:cs="Times New Roman"/>
      <w:b/>
      <w:color w:val="000000"/>
      <w:kern w:val="2"/>
      <w:sz w:val="28"/>
      <w:szCs w:val="28"/>
      <w:lang w:val="pt-BR" w:eastAsia="zh-CN" w:bidi="hi-IN"/>
    </w:rPr>
  </w:style>
  <w:style w:type="paragraph" w:styleId="Ttulo2">
    <w:name w:val="Heading 2"/>
    <w:basedOn w:val="Normal"/>
    <w:next w:val="Standard"/>
    <w:qFormat/>
    <w:pPr>
      <w:ind w:left="118" w:hanging="0"/>
      <w:outlineLvl w:val="1"/>
    </w:pPr>
    <w:rPr>
      <w:b/>
      <w:sz w:val="24"/>
      <w:szCs w:val="24"/>
      <w:u w:val="single"/>
    </w:rPr>
  </w:style>
  <w:style w:type="paragraph" w:styleId="Ttulo3">
    <w:name w:val="Heading 3"/>
    <w:basedOn w:val="Normal"/>
    <w:next w:val="Standard"/>
    <w:qFormat/>
    <w:pPr>
      <w:ind w:left="130" w:right="131" w:hanging="0"/>
      <w:jc w:val="center"/>
      <w:outlineLvl w:val="2"/>
    </w:pPr>
    <w:rPr>
      <w:b/>
    </w:rPr>
  </w:style>
  <w:style w:type="paragraph" w:styleId="Ttulo4">
    <w:name w:val="Heading 4"/>
    <w:basedOn w:val="Normal"/>
    <w:next w:val="Standard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Standard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Standard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Arial" w:hAnsi="Arial" w:eastAsia="Arial" w:cs="Arial"/>
      <w:b w:val="false"/>
      <w:i w:val="false"/>
      <w:sz w:val="22"/>
      <w:szCs w:val="22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i w:val="false"/>
      <w:color w:val="000000"/>
      <w:sz w:val="20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ascii="Symbol" w:hAnsi="Symbol" w:eastAsia="Symbol" w:cs="Symbol"/>
    </w:rPr>
  </w:style>
  <w:style w:type="character" w:styleId="WW8Num5z1" w:customStyle="1">
    <w:name w:val="WW8Num5z1"/>
    <w:qFormat/>
    <w:rPr>
      <w:rFonts w:ascii="Courier New" w:hAnsi="Courier New" w:eastAsia="Courier New" w:cs="Courier New"/>
    </w:rPr>
  </w:style>
  <w:style w:type="character" w:styleId="WW8Num5z2" w:customStyle="1">
    <w:name w:val="WW8Num5z2"/>
    <w:qFormat/>
    <w:rPr>
      <w:rFonts w:ascii="Wingdings" w:hAnsi="Wingdings" w:eastAsia="Wingdings" w:cs="Wingdings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  <w:i w:val="false"/>
      <w:color w:val="000000"/>
      <w:sz w:val="20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sz w:val="22"/>
      <w:szCs w:val="22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comentrioChar" w:customStyle="1">
    <w:name w:val="Texto de comentário Char"/>
    <w:basedOn w:val="DefaultParagraphFont"/>
    <w:qFormat/>
    <w:rPr/>
  </w:style>
  <w:style w:type="character" w:styleId="AssuntodocomentrioChar" w:customStyle="1">
    <w:name w:val="Assunto do comentário Char"/>
    <w:basedOn w:val="TextodecomentrioChar"/>
    <w:qFormat/>
    <w:rPr>
      <w:b/>
      <w:bCs/>
    </w:rPr>
  </w:style>
  <w:style w:type="character" w:styleId="NormalWebChar" w:customStyle="1">
    <w:name w:val="Normal (Web)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Ttulo1Char" w:customStyle="1">
    <w:name w:val="Título 1 Char"/>
    <w:basedOn w:val="DefaultParagraphFont"/>
    <w:qFormat/>
    <w:rPr>
      <w:rFonts w:ascii="AlgerianD, 'Lucida Console'" w:hAnsi="AlgerianD, 'Lucida Console'" w:eastAsia="AlgerianD, 'Lucida Console'" w:cs="AlgerianD, 'Lucida Console'"/>
      <w:sz w:val="44"/>
    </w:rPr>
  </w:style>
  <w:style w:type="character" w:styleId="CorpodetextoChar" w:customStyle="1">
    <w:name w:val="Corpo de texto Char"/>
    <w:basedOn w:val="DefaultParagraphFont"/>
    <w:qFormat/>
    <w:rPr>
      <w:sz w:val="24"/>
    </w:rPr>
  </w:style>
  <w:style w:type="character" w:styleId="84146909706590181731z0" w:customStyle="1">
    <w:name w:val="84146909706590181731z0"/>
    <w:qFormat/>
    <w:rPr/>
  </w:style>
  <w:style w:type="character" w:styleId="84146909706590181731z1" w:customStyle="1">
    <w:name w:val="84146909706590181731z1"/>
    <w:qFormat/>
    <w:rPr/>
  </w:style>
  <w:style w:type="character" w:styleId="84146909706590181731z2" w:customStyle="1">
    <w:name w:val="84146909706590181731z2"/>
    <w:qFormat/>
    <w:rPr/>
  </w:style>
  <w:style w:type="character" w:styleId="84146909706590181731z3" w:customStyle="1">
    <w:name w:val="84146909706590181731z3"/>
    <w:qFormat/>
    <w:rPr/>
  </w:style>
  <w:style w:type="character" w:styleId="84146909706590181731z4" w:customStyle="1">
    <w:name w:val="84146909706590181731z4"/>
    <w:qFormat/>
    <w:rPr/>
  </w:style>
  <w:style w:type="character" w:styleId="84146909706590181731z5" w:customStyle="1">
    <w:name w:val="84146909706590181731z5"/>
    <w:qFormat/>
    <w:rPr/>
  </w:style>
  <w:style w:type="character" w:styleId="84146909706590181731z6" w:customStyle="1">
    <w:name w:val="84146909706590181731z6"/>
    <w:qFormat/>
    <w:rPr/>
  </w:style>
  <w:style w:type="character" w:styleId="84146909706590181731z7" w:customStyle="1">
    <w:name w:val="84146909706590181731z7"/>
    <w:qFormat/>
    <w:rPr/>
  </w:style>
  <w:style w:type="character" w:styleId="84146909706590181731z8" w:customStyle="1">
    <w:name w:val="84146909706590181731z8"/>
    <w:qFormat/>
    <w:rPr/>
  </w:style>
  <w:style w:type="character" w:styleId="33034637020503600321z0" w:customStyle="1">
    <w:name w:val="33034637020503600321z0"/>
    <w:qFormat/>
    <w:rPr>
      <w:b w:val="false"/>
      <w:i w:val="false"/>
      <w:color w:val="000000"/>
      <w:sz w:val="20"/>
    </w:rPr>
  </w:style>
  <w:style w:type="character" w:styleId="33034637020503600321z1" w:customStyle="1">
    <w:name w:val="33034637020503600321z1"/>
    <w:qFormat/>
    <w:rPr/>
  </w:style>
  <w:style w:type="character" w:styleId="33034637020503600321z2" w:customStyle="1">
    <w:name w:val="33034637020503600321z2"/>
    <w:qFormat/>
    <w:rPr/>
  </w:style>
  <w:style w:type="character" w:styleId="33034637020503600321z3" w:customStyle="1">
    <w:name w:val="33034637020503600321z3"/>
    <w:qFormat/>
    <w:rPr/>
  </w:style>
  <w:style w:type="character" w:styleId="33034637020503600321z4" w:customStyle="1">
    <w:name w:val="33034637020503600321z4"/>
    <w:qFormat/>
    <w:rPr/>
  </w:style>
  <w:style w:type="character" w:styleId="33034637020503600321z5" w:customStyle="1">
    <w:name w:val="33034637020503600321z5"/>
    <w:qFormat/>
    <w:rPr/>
  </w:style>
  <w:style w:type="character" w:styleId="33034637020503600321z6" w:customStyle="1">
    <w:name w:val="33034637020503600321z6"/>
    <w:qFormat/>
    <w:rPr/>
  </w:style>
  <w:style w:type="character" w:styleId="33034637020503600321z7" w:customStyle="1">
    <w:name w:val="33034637020503600321z7"/>
    <w:qFormat/>
    <w:rPr/>
  </w:style>
  <w:style w:type="character" w:styleId="33034637020503600321z8" w:customStyle="1">
    <w:name w:val="33034637020503600321z8"/>
    <w:qFormat/>
    <w:rPr/>
  </w:style>
  <w:style w:type="character" w:styleId="89103570556433216581z0" w:customStyle="1">
    <w:name w:val="8910357055643321658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9103570556433216581z1" w:customStyle="1">
    <w:name w:val="89103570556433216581z1"/>
    <w:qFormat/>
    <w:rPr/>
  </w:style>
  <w:style w:type="character" w:styleId="89103570556433216581z2" w:customStyle="1">
    <w:name w:val="89103570556433216581z2"/>
    <w:qFormat/>
    <w:rPr/>
  </w:style>
  <w:style w:type="character" w:styleId="89103570556433216581z3" w:customStyle="1">
    <w:name w:val="89103570556433216581z3"/>
    <w:qFormat/>
    <w:rPr/>
  </w:style>
  <w:style w:type="character" w:styleId="89103570556433216581z4" w:customStyle="1">
    <w:name w:val="89103570556433216581z4"/>
    <w:qFormat/>
    <w:rPr/>
  </w:style>
  <w:style w:type="character" w:styleId="89103570556433216581z5" w:customStyle="1">
    <w:name w:val="89103570556433216581z5"/>
    <w:qFormat/>
    <w:rPr/>
  </w:style>
  <w:style w:type="character" w:styleId="89103570556433216581z6" w:customStyle="1">
    <w:name w:val="89103570556433216581z6"/>
    <w:qFormat/>
    <w:rPr/>
  </w:style>
  <w:style w:type="character" w:styleId="89103570556433216581z7" w:customStyle="1">
    <w:name w:val="89103570556433216581z7"/>
    <w:qFormat/>
    <w:rPr/>
  </w:style>
  <w:style w:type="character" w:styleId="89103570556433216581z8" w:customStyle="1">
    <w:name w:val="89103570556433216581z8"/>
    <w:qFormat/>
    <w:rPr/>
  </w:style>
  <w:style w:type="character" w:styleId="20980982170377507971z0" w:customStyle="1">
    <w:name w:val="2098098217037750797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0980982170377507971z1" w:customStyle="1">
    <w:name w:val="20980982170377507971z1"/>
    <w:qFormat/>
    <w:rPr/>
  </w:style>
  <w:style w:type="character" w:styleId="20980982170377507971z2" w:customStyle="1">
    <w:name w:val="20980982170377507971z2"/>
    <w:qFormat/>
    <w:rPr/>
  </w:style>
  <w:style w:type="character" w:styleId="20980982170377507971z3" w:customStyle="1">
    <w:name w:val="20980982170377507971z3"/>
    <w:qFormat/>
    <w:rPr/>
  </w:style>
  <w:style w:type="character" w:styleId="20980982170377507971z4" w:customStyle="1">
    <w:name w:val="20980982170377507971z4"/>
    <w:qFormat/>
    <w:rPr/>
  </w:style>
  <w:style w:type="character" w:styleId="20980982170377507971z5" w:customStyle="1">
    <w:name w:val="20980982170377507971z5"/>
    <w:qFormat/>
    <w:rPr/>
  </w:style>
  <w:style w:type="character" w:styleId="20980982170377507971z6" w:customStyle="1">
    <w:name w:val="20980982170377507971z6"/>
    <w:qFormat/>
    <w:rPr/>
  </w:style>
  <w:style w:type="character" w:styleId="20980982170377507971z7" w:customStyle="1">
    <w:name w:val="20980982170377507971z7"/>
    <w:qFormat/>
    <w:rPr/>
  </w:style>
  <w:style w:type="character" w:styleId="20980982170377507971z8" w:customStyle="1">
    <w:name w:val="20980982170377507971z8"/>
    <w:qFormat/>
    <w:rPr/>
  </w:style>
  <w:style w:type="character" w:styleId="48046025406940522361z0" w:customStyle="1">
    <w:name w:val="48046025406940522361z0"/>
    <w:qFormat/>
    <w:rPr>
      <w:rFonts w:ascii="Symbol" w:hAnsi="Symbol" w:eastAsia="Symbol" w:cs="Symbol"/>
    </w:rPr>
  </w:style>
  <w:style w:type="character" w:styleId="48046025406940522361z1" w:customStyle="1">
    <w:name w:val="48046025406940522361z1"/>
    <w:qFormat/>
    <w:rPr>
      <w:rFonts w:ascii="Courier New" w:hAnsi="Courier New" w:eastAsia="Courier New" w:cs="Courier New"/>
    </w:rPr>
  </w:style>
  <w:style w:type="character" w:styleId="48046025406940522361z2" w:customStyle="1">
    <w:name w:val="48046025406940522361z2"/>
    <w:qFormat/>
    <w:rPr>
      <w:rFonts w:ascii="Wingdings" w:hAnsi="Wingdings" w:eastAsia="Wingdings" w:cs="Wingdings"/>
    </w:rPr>
  </w:style>
  <w:style w:type="character" w:styleId="18899877828402173471z0" w:customStyle="1">
    <w:name w:val="18899877828402173471z0"/>
    <w:qFormat/>
    <w:rPr/>
  </w:style>
  <w:style w:type="character" w:styleId="18899877828402173471z1" w:customStyle="1">
    <w:name w:val="18899877828402173471z1"/>
    <w:qFormat/>
    <w:rPr/>
  </w:style>
  <w:style w:type="character" w:styleId="18899877828402173471z2" w:customStyle="1">
    <w:name w:val="18899877828402173471z2"/>
    <w:qFormat/>
    <w:rPr/>
  </w:style>
  <w:style w:type="character" w:styleId="18899877828402173471z3" w:customStyle="1">
    <w:name w:val="18899877828402173471z3"/>
    <w:qFormat/>
    <w:rPr/>
  </w:style>
  <w:style w:type="character" w:styleId="18899877828402173471z4" w:customStyle="1">
    <w:name w:val="18899877828402173471z4"/>
    <w:qFormat/>
    <w:rPr/>
  </w:style>
  <w:style w:type="character" w:styleId="18899877828402173471z5" w:customStyle="1">
    <w:name w:val="18899877828402173471z5"/>
    <w:qFormat/>
    <w:rPr/>
  </w:style>
  <w:style w:type="character" w:styleId="18899877828402173471z6" w:customStyle="1">
    <w:name w:val="18899877828402173471z6"/>
    <w:qFormat/>
    <w:rPr/>
  </w:style>
  <w:style w:type="character" w:styleId="18899877828402173471z7" w:customStyle="1">
    <w:name w:val="18899877828402173471z7"/>
    <w:qFormat/>
    <w:rPr/>
  </w:style>
  <w:style w:type="character" w:styleId="18899877828402173471z8" w:customStyle="1">
    <w:name w:val="18899877828402173471z8"/>
    <w:qFormat/>
    <w:rPr/>
  </w:style>
  <w:style w:type="character" w:styleId="86454490165887323661z0" w:customStyle="1">
    <w:name w:val="86454490165887323661z0"/>
    <w:qFormat/>
    <w:rPr>
      <w:b w:val="false"/>
      <w:i w:val="false"/>
      <w:color w:val="000000"/>
      <w:sz w:val="20"/>
    </w:rPr>
  </w:style>
  <w:style w:type="character" w:styleId="86454490165887323661z1" w:customStyle="1">
    <w:name w:val="86454490165887323661z1"/>
    <w:qFormat/>
    <w:rPr/>
  </w:style>
  <w:style w:type="character" w:styleId="86454490165887323661z2" w:customStyle="1">
    <w:name w:val="86454490165887323661z2"/>
    <w:qFormat/>
    <w:rPr/>
  </w:style>
  <w:style w:type="character" w:styleId="86454490165887323661z3" w:customStyle="1">
    <w:name w:val="86454490165887323661z3"/>
    <w:qFormat/>
    <w:rPr/>
  </w:style>
  <w:style w:type="character" w:styleId="86454490165887323661z4" w:customStyle="1">
    <w:name w:val="86454490165887323661z4"/>
    <w:qFormat/>
    <w:rPr/>
  </w:style>
  <w:style w:type="character" w:styleId="86454490165887323661z5" w:customStyle="1">
    <w:name w:val="86454490165887323661z5"/>
    <w:qFormat/>
    <w:rPr/>
  </w:style>
  <w:style w:type="character" w:styleId="86454490165887323661z6" w:customStyle="1">
    <w:name w:val="86454490165887323661z6"/>
    <w:qFormat/>
    <w:rPr/>
  </w:style>
  <w:style w:type="character" w:styleId="86454490165887323661z7" w:customStyle="1">
    <w:name w:val="86454490165887323661z7"/>
    <w:qFormat/>
    <w:rPr/>
  </w:style>
  <w:style w:type="character" w:styleId="86454490165887323661z8" w:customStyle="1">
    <w:name w:val="86454490165887323661z8"/>
    <w:qFormat/>
    <w:rPr/>
  </w:style>
  <w:style w:type="character" w:styleId="80013190277207404021z0" w:customStyle="1">
    <w:name w:val="80013190277207404021z0"/>
    <w:qFormat/>
    <w:rPr/>
  </w:style>
  <w:style w:type="character" w:styleId="80013190277207404021z1" w:customStyle="1">
    <w:name w:val="80013190277207404021z1"/>
    <w:qFormat/>
    <w:rPr/>
  </w:style>
  <w:style w:type="character" w:styleId="80013190277207404021z2" w:customStyle="1">
    <w:name w:val="80013190277207404021z2"/>
    <w:qFormat/>
    <w:rPr/>
  </w:style>
  <w:style w:type="character" w:styleId="80013190277207404021z3" w:customStyle="1">
    <w:name w:val="80013190277207404021z3"/>
    <w:qFormat/>
    <w:rPr/>
  </w:style>
  <w:style w:type="character" w:styleId="80013190277207404021z4" w:customStyle="1">
    <w:name w:val="80013190277207404021z4"/>
    <w:qFormat/>
    <w:rPr/>
  </w:style>
  <w:style w:type="character" w:styleId="80013190277207404021z5" w:customStyle="1">
    <w:name w:val="80013190277207404021z5"/>
    <w:qFormat/>
    <w:rPr/>
  </w:style>
  <w:style w:type="character" w:styleId="80013190277207404021z6" w:customStyle="1">
    <w:name w:val="80013190277207404021z6"/>
    <w:qFormat/>
    <w:rPr/>
  </w:style>
  <w:style w:type="character" w:styleId="80013190277207404021z7" w:customStyle="1">
    <w:name w:val="80013190277207404021z7"/>
    <w:qFormat/>
    <w:rPr/>
  </w:style>
  <w:style w:type="character" w:styleId="80013190277207404021z8" w:customStyle="1">
    <w:name w:val="80013190277207404021z8"/>
    <w:qFormat/>
    <w:rPr/>
  </w:style>
  <w:style w:type="character" w:styleId="55851372311067616121z0" w:customStyle="1">
    <w:name w:val="55851372311067616121z0"/>
    <w:qFormat/>
    <w:rPr>
      <w:sz w:val="22"/>
      <w:szCs w:val="22"/>
    </w:rPr>
  </w:style>
  <w:style w:type="character" w:styleId="55851372311067616121z1" w:customStyle="1">
    <w:name w:val="55851372311067616121z1"/>
    <w:qFormat/>
    <w:rPr/>
  </w:style>
  <w:style w:type="character" w:styleId="55851372311067616121z2" w:customStyle="1">
    <w:name w:val="55851372311067616121z2"/>
    <w:qFormat/>
    <w:rPr/>
  </w:style>
  <w:style w:type="character" w:styleId="55851372311067616121z3" w:customStyle="1">
    <w:name w:val="55851372311067616121z3"/>
    <w:qFormat/>
    <w:rPr/>
  </w:style>
  <w:style w:type="character" w:styleId="55851372311067616121z4" w:customStyle="1">
    <w:name w:val="55851372311067616121z4"/>
    <w:qFormat/>
    <w:rPr/>
  </w:style>
  <w:style w:type="character" w:styleId="55851372311067616121z5" w:customStyle="1">
    <w:name w:val="55851372311067616121z5"/>
    <w:qFormat/>
    <w:rPr/>
  </w:style>
  <w:style w:type="character" w:styleId="55851372311067616121z6" w:customStyle="1">
    <w:name w:val="55851372311067616121z6"/>
    <w:qFormat/>
    <w:rPr/>
  </w:style>
  <w:style w:type="character" w:styleId="55851372311067616121z7" w:customStyle="1">
    <w:name w:val="55851372311067616121z7"/>
    <w:qFormat/>
    <w:rPr/>
  </w:style>
  <w:style w:type="character" w:styleId="55851372311067616121z8" w:customStyle="1">
    <w:name w:val="55851372311067616121z8"/>
    <w:qFormat/>
    <w:rPr/>
  </w:style>
  <w:style w:type="character" w:styleId="53725408648036276451z0" w:customStyle="1">
    <w:name w:val="53725408648036276451z0"/>
    <w:qFormat/>
    <w:rPr/>
  </w:style>
  <w:style w:type="character" w:styleId="53725408648036276451z1" w:customStyle="1">
    <w:name w:val="53725408648036276451z1"/>
    <w:qFormat/>
    <w:rPr/>
  </w:style>
  <w:style w:type="character" w:styleId="53725408648036276451z2" w:customStyle="1">
    <w:name w:val="53725408648036276451z2"/>
    <w:qFormat/>
    <w:rPr/>
  </w:style>
  <w:style w:type="character" w:styleId="53725408648036276451z3" w:customStyle="1">
    <w:name w:val="53725408648036276451z3"/>
    <w:qFormat/>
    <w:rPr/>
  </w:style>
  <w:style w:type="character" w:styleId="53725408648036276451z4" w:customStyle="1">
    <w:name w:val="53725408648036276451z4"/>
    <w:qFormat/>
    <w:rPr/>
  </w:style>
  <w:style w:type="character" w:styleId="53725408648036276451z5" w:customStyle="1">
    <w:name w:val="53725408648036276451z5"/>
    <w:qFormat/>
    <w:rPr/>
  </w:style>
  <w:style w:type="character" w:styleId="53725408648036276451z6" w:customStyle="1">
    <w:name w:val="53725408648036276451z6"/>
    <w:qFormat/>
    <w:rPr/>
  </w:style>
  <w:style w:type="character" w:styleId="53725408648036276451z7" w:customStyle="1">
    <w:name w:val="53725408648036276451z7"/>
    <w:qFormat/>
    <w:rPr/>
  </w:style>
  <w:style w:type="character" w:styleId="53725408648036276451z8" w:customStyle="1">
    <w:name w:val="53725408648036276451z8"/>
    <w:qFormat/>
    <w:rPr/>
  </w:style>
  <w:style w:type="character" w:styleId="60003114119267767711z0" w:customStyle="1">
    <w:name w:val="60003114119267767711z0"/>
    <w:qFormat/>
    <w:rPr/>
  </w:style>
  <w:style w:type="character" w:styleId="60003114119267767711z1" w:customStyle="1">
    <w:name w:val="60003114119267767711z1"/>
    <w:qFormat/>
    <w:rPr/>
  </w:style>
  <w:style w:type="character" w:styleId="60003114119267767711z2" w:customStyle="1">
    <w:name w:val="60003114119267767711z2"/>
    <w:qFormat/>
    <w:rPr/>
  </w:style>
  <w:style w:type="character" w:styleId="60003114119267767711z3" w:customStyle="1">
    <w:name w:val="60003114119267767711z3"/>
    <w:qFormat/>
    <w:rPr/>
  </w:style>
  <w:style w:type="character" w:styleId="60003114119267767711z4" w:customStyle="1">
    <w:name w:val="60003114119267767711z4"/>
    <w:qFormat/>
    <w:rPr/>
  </w:style>
  <w:style w:type="character" w:styleId="60003114119267767711z5" w:customStyle="1">
    <w:name w:val="60003114119267767711z5"/>
    <w:qFormat/>
    <w:rPr/>
  </w:style>
  <w:style w:type="character" w:styleId="60003114119267767711z6" w:customStyle="1">
    <w:name w:val="60003114119267767711z6"/>
    <w:qFormat/>
    <w:rPr/>
  </w:style>
  <w:style w:type="character" w:styleId="60003114119267767711z7" w:customStyle="1">
    <w:name w:val="60003114119267767711z7"/>
    <w:qFormat/>
    <w:rPr/>
  </w:style>
  <w:style w:type="character" w:styleId="60003114119267767711z8" w:customStyle="1">
    <w:name w:val="60003114119267767711z8"/>
    <w:qFormat/>
    <w:rPr/>
  </w:style>
  <w:style w:type="character" w:styleId="88989154158544021491z0" w:customStyle="1">
    <w:name w:val="88989154158544021491z0"/>
    <w:qFormat/>
    <w:rPr/>
  </w:style>
  <w:style w:type="character" w:styleId="88989154158544021491z1" w:customStyle="1">
    <w:name w:val="88989154158544021491z1"/>
    <w:qFormat/>
    <w:rPr/>
  </w:style>
  <w:style w:type="character" w:styleId="88989154158544021491z2" w:customStyle="1">
    <w:name w:val="88989154158544021491z2"/>
    <w:qFormat/>
    <w:rPr/>
  </w:style>
  <w:style w:type="character" w:styleId="88989154158544021491z3" w:customStyle="1">
    <w:name w:val="88989154158544021491z3"/>
    <w:qFormat/>
    <w:rPr/>
  </w:style>
  <w:style w:type="character" w:styleId="88989154158544021491z4" w:customStyle="1">
    <w:name w:val="88989154158544021491z4"/>
    <w:qFormat/>
    <w:rPr/>
  </w:style>
  <w:style w:type="character" w:styleId="88989154158544021491z5" w:customStyle="1">
    <w:name w:val="88989154158544021491z5"/>
    <w:qFormat/>
    <w:rPr/>
  </w:style>
  <w:style w:type="character" w:styleId="88989154158544021491z6" w:customStyle="1">
    <w:name w:val="88989154158544021491z6"/>
    <w:qFormat/>
    <w:rPr/>
  </w:style>
  <w:style w:type="character" w:styleId="88989154158544021491z7" w:customStyle="1">
    <w:name w:val="88989154158544021491z7"/>
    <w:qFormat/>
    <w:rPr/>
  </w:style>
  <w:style w:type="character" w:styleId="88989154158544021491z8" w:customStyle="1">
    <w:name w:val="88989154158544021491z8"/>
    <w:qFormat/>
    <w:rPr/>
  </w:style>
  <w:style w:type="character" w:styleId="38222688540071445831z0" w:customStyle="1">
    <w:name w:val="3822268854007144583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38222688540071445831z1" w:customStyle="1">
    <w:name w:val="38222688540071445831z1"/>
    <w:qFormat/>
    <w:rPr/>
  </w:style>
  <w:style w:type="character" w:styleId="38222688540071445831z2" w:customStyle="1">
    <w:name w:val="38222688540071445831z2"/>
    <w:qFormat/>
    <w:rPr/>
  </w:style>
  <w:style w:type="character" w:styleId="38222688540071445831z3" w:customStyle="1">
    <w:name w:val="38222688540071445831z3"/>
    <w:qFormat/>
    <w:rPr/>
  </w:style>
  <w:style w:type="character" w:styleId="38222688540071445831z4" w:customStyle="1">
    <w:name w:val="38222688540071445831z4"/>
    <w:qFormat/>
    <w:rPr/>
  </w:style>
  <w:style w:type="character" w:styleId="38222688540071445831z5" w:customStyle="1">
    <w:name w:val="38222688540071445831z5"/>
    <w:qFormat/>
    <w:rPr/>
  </w:style>
  <w:style w:type="character" w:styleId="38222688540071445831z6" w:customStyle="1">
    <w:name w:val="38222688540071445831z6"/>
    <w:qFormat/>
    <w:rPr/>
  </w:style>
  <w:style w:type="character" w:styleId="38222688540071445831z7" w:customStyle="1">
    <w:name w:val="38222688540071445831z7"/>
    <w:qFormat/>
    <w:rPr/>
  </w:style>
  <w:style w:type="character" w:styleId="38222688540071445831z8" w:customStyle="1">
    <w:name w:val="38222688540071445831z8"/>
    <w:qFormat/>
    <w:rPr/>
  </w:style>
  <w:style w:type="character" w:styleId="58413702564553281211z0" w:customStyle="1">
    <w:name w:val="58413702564553281211z0"/>
    <w:qFormat/>
    <w:rPr/>
  </w:style>
  <w:style w:type="character" w:styleId="58413702564553281211z1" w:customStyle="1">
    <w:name w:val="58413702564553281211z1"/>
    <w:qFormat/>
    <w:rPr/>
  </w:style>
  <w:style w:type="character" w:styleId="58413702564553281211z2" w:customStyle="1">
    <w:name w:val="58413702564553281211z2"/>
    <w:qFormat/>
    <w:rPr/>
  </w:style>
  <w:style w:type="character" w:styleId="58413702564553281211z3" w:customStyle="1">
    <w:name w:val="58413702564553281211z3"/>
    <w:qFormat/>
    <w:rPr/>
  </w:style>
  <w:style w:type="character" w:styleId="58413702564553281211z4" w:customStyle="1">
    <w:name w:val="58413702564553281211z4"/>
    <w:qFormat/>
    <w:rPr/>
  </w:style>
  <w:style w:type="character" w:styleId="58413702564553281211z5" w:customStyle="1">
    <w:name w:val="58413702564553281211z5"/>
    <w:qFormat/>
    <w:rPr/>
  </w:style>
  <w:style w:type="character" w:styleId="58413702564553281211z6" w:customStyle="1">
    <w:name w:val="58413702564553281211z6"/>
    <w:qFormat/>
    <w:rPr/>
  </w:style>
  <w:style w:type="character" w:styleId="58413702564553281211z7" w:customStyle="1">
    <w:name w:val="58413702564553281211z7"/>
    <w:qFormat/>
    <w:rPr/>
  </w:style>
  <w:style w:type="character" w:styleId="58413702564553281211z8" w:customStyle="1">
    <w:name w:val="58413702564553281211z8"/>
    <w:qFormat/>
    <w:rPr/>
  </w:style>
  <w:style w:type="character" w:styleId="24297455383165090921z0" w:customStyle="1">
    <w:name w:val="24297455383165090921z0"/>
    <w:qFormat/>
    <w:rPr>
      <w:b w:val="false"/>
      <w:i w:val="false"/>
      <w:color w:val="000000"/>
      <w:sz w:val="20"/>
    </w:rPr>
  </w:style>
  <w:style w:type="character" w:styleId="24297455383165090921z1" w:customStyle="1">
    <w:name w:val="24297455383165090921z1"/>
    <w:qFormat/>
    <w:rPr/>
  </w:style>
  <w:style w:type="character" w:styleId="24297455383165090921z2" w:customStyle="1">
    <w:name w:val="24297455383165090921z2"/>
    <w:qFormat/>
    <w:rPr/>
  </w:style>
  <w:style w:type="character" w:styleId="24297455383165090921z3" w:customStyle="1">
    <w:name w:val="24297455383165090921z3"/>
    <w:qFormat/>
    <w:rPr/>
  </w:style>
  <w:style w:type="character" w:styleId="24297455383165090921z4" w:customStyle="1">
    <w:name w:val="24297455383165090921z4"/>
    <w:qFormat/>
    <w:rPr/>
  </w:style>
  <w:style w:type="character" w:styleId="24297455383165090921z5" w:customStyle="1">
    <w:name w:val="24297455383165090921z5"/>
    <w:qFormat/>
    <w:rPr/>
  </w:style>
  <w:style w:type="character" w:styleId="24297455383165090921z6" w:customStyle="1">
    <w:name w:val="24297455383165090921z6"/>
    <w:qFormat/>
    <w:rPr/>
  </w:style>
  <w:style w:type="character" w:styleId="24297455383165090921z7" w:customStyle="1">
    <w:name w:val="24297455383165090921z7"/>
    <w:qFormat/>
    <w:rPr/>
  </w:style>
  <w:style w:type="character" w:styleId="24297455383165090921z8" w:customStyle="1">
    <w:name w:val="24297455383165090921z8"/>
    <w:qFormat/>
    <w:rPr/>
  </w:style>
  <w:style w:type="character" w:styleId="67274111691814440171z0" w:customStyle="1">
    <w:name w:val="6727411169181444017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67274111691814440171z1" w:customStyle="1">
    <w:name w:val="67274111691814440171z1"/>
    <w:qFormat/>
    <w:rPr/>
  </w:style>
  <w:style w:type="character" w:styleId="67274111691814440171z2" w:customStyle="1">
    <w:name w:val="67274111691814440171z2"/>
    <w:qFormat/>
    <w:rPr/>
  </w:style>
  <w:style w:type="character" w:styleId="67274111691814440171z3" w:customStyle="1">
    <w:name w:val="67274111691814440171z3"/>
    <w:qFormat/>
    <w:rPr/>
  </w:style>
  <w:style w:type="character" w:styleId="67274111691814440171z4" w:customStyle="1">
    <w:name w:val="67274111691814440171z4"/>
    <w:qFormat/>
    <w:rPr/>
  </w:style>
  <w:style w:type="character" w:styleId="67274111691814440171z5" w:customStyle="1">
    <w:name w:val="67274111691814440171z5"/>
    <w:qFormat/>
    <w:rPr/>
  </w:style>
  <w:style w:type="character" w:styleId="67274111691814440171z6" w:customStyle="1">
    <w:name w:val="67274111691814440171z6"/>
    <w:qFormat/>
    <w:rPr/>
  </w:style>
  <w:style w:type="character" w:styleId="67274111691814440171z7" w:customStyle="1">
    <w:name w:val="67274111691814440171z7"/>
    <w:qFormat/>
    <w:rPr/>
  </w:style>
  <w:style w:type="character" w:styleId="67274111691814440171z8" w:customStyle="1">
    <w:name w:val="67274111691814440171z8"/>
    <w:qFormat/>
    <w:rPr/>
  </w:style>
  <w:style w:type="character" w:styleId="4622737747459013781z0" w:customStyle="1">
    <w:name w:val="462273774745901378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4622737747459013781z1" w:customStyle="1">
    <w:name w:val="4622737747459013781z1"/>
    <w:qFormat/>
    <w:rPr/>
  </w:style>
  <w:style w:type="character" w:styleId="4622737747459013781z2" w:customStyle="1">
    <w:name w:val="4622737747459013781z2"/>
    <w:qFormat/>
    <w:rPr/>
  </w:style>
  <w:style w:type="character" w:styleId="4622737747459013781z3" w:customStyle="1">
    <w:name w:val="4622737747459013781z3"/>
    <w:qFormat/>
    <w:rPr/>
  </w:style>
  <w:style w:type="character" w:styleId="4622737747459013781z4" w:customStyle="1">
    <w:name w:val="4622737747459013781z4"/>
    <w:qFormat/>
    <w:rPr/>
  </w:style>
  <w:style w:type="character" w:styleId="4622737747459013781z5" w:customStyle="1">
    <w:name w:val="4622737747459013781z5"/>
    <w:qFormat/>
    <w:rPr/>
  </w:style>
  <w:style w:type="character" w:styleId="4622737747459013781z6" w:customStyle="1">
    <w:name w:val="4622737747459013781z6"/>
    <w:qFormat/>
    <w:rPr/>
  </w:style>
  <w:style w:type="character" w:styleId="4622737747459013781z7" w:customStyle="1">
    <w:name w:val="4622737747459013781z7"/>
    <w:qFormat/>
    <w:rPr/>
  </w:style>
  <w:style w:type="character" w:styleId="4622737747459013781z8" w:customStyle="1">
    <w:name w:val="4622737747459013781z8"/>
    <w:qFormat/>
    <w:rPr/>
  </w:style>
  <w:style w:type="character" w:styleId="28414589810431614701z0" w:customStyle="1">
    <w:name w:val="28414589810431614701z0"/>
    <w:qFormat/>
    <w:rPr>
      <w:rFonts w:ascii="Symbol" w:hAnsi="Symbol" w:eastAsia="Symbol" w:cs="Symbol"/>
    </w:rPr>
  </w:style>
  <w:style w:type="character" w:styleId="28414589810431614701z1" w:customStyle="1">
    <w:name w:val="28414589810431614701z1"/>
    <w:qFormat/>
    <w:rPr>
      <w:rFonts w:ascii="Courier New" w:hAnsi="Courier New" w:eastAsia="Courier New" w:cs="Courier New"/>
    </w:rPr>
  </w:style>
  <w:style w:type="character" w:styleId="28414589810431614701z2" w:customStyle="1">
    <w:name w:val="28414589810431614701z2"/>
    <w:qFormat/>
    <w:rPr>
      <w:rFonts w:ascii="Wingdings" w:hAnsi="Wingdings" w:eastAsia="Wingdings" w:cs="Wingdings"/>
    </w:rPr>
  </w:style>
  <w:style w:type="character" w:styleId="66519781861124196061z0" w:customStyle="1">
    <w:name w:val="66519781861124196061z0"/>
    <w:qFormat/>
    <w:rPr/>
  </w:style>
  <w:style w:type="character" w:styleId="66519781861124196061z1" w:customStyle="1">
    <w:name w:val="66519781861124196061z1"/>
    <w:qFormat/>
    <w:rPr/>
  </w:style>
  <w:style w:type="character" w:styleId="66519781861124196061z2" w:customStyle="1">
    <w:name w:val="66519781861124196061z2"/>
    <w:qFormat/>
    <w:rPr/>
  </w:style>
  <w:style w:type="character" w:styleId="66519781861124196061z3" w:customStyle="1">
    <w:name w:val="66519781861124196061z3"/>
    <w:qFormat/>
    <w:rPr/>
  </w:style>
  <w:style w:type="character" w:styleId="66519781861124196061z4" w:customStyle="1">
    <w:name w:val="66519781861124196061z4"/>
    <w:qFormat/>
    <w:rPr/>
  </w:style>
  <w:style w:type="character" w:styleId="66519781861124196061z5" w:customStyle="1">
    <w:name w:val="66519781861124196061z5"/>
    <w:qFormat/>
    <w:rPr/>
  </w:style>
  <w:style w:type="character" w:styleId="66519781861124196061z6" w:customStyle="1">
    <w:name w:val="66519781861124196061z6"/>
    <w:qFormat/>
    <w:rPr/>
  </w:style>
  <w:style w:type="character" w:styleId="66519781861124196061z7" w:customStyle="1">
    <w:name w:val="66519781861124196061z7"/>
    <w:qFormat/>
    <w:rPr/>
  </w:style>
  <w:style w:type="character" w:styleId="66519781861124196061z8" w:customStyle="1">
    <w:name w:val="66519781861124196061z8"/>
    <w:qFormat/>
    <w:rPr/>
  </w:style>
  <w:style w:type="character" w:styleId="77180453612984959071z0" w:customStyle="1">
    <w:name w:val="77180453612984959071z0"/>
    <w:qFormat/>
    <w:rPr>
      <w:b w:val="false"/>
      <w:i w:val="false"/>
      <w:color w:val="000000"/>
      <w:sz w:val="20"/>
    </w:rPr>
  </w:style>
  <w:style w:type="character" w:styleId="77180453612984959071z1" w:customStyle="1">
    <w:name w:val="77180453612984959071z1"/>
    <w:qFormat/>
    <w:rPr/>
  </w:style>
  <w:style w:type="character" w:styleId="77180453612984959071z2" w:customStyle="1">
    <w:name w:val="77180453612984959071z2"/>
    <w:qFormat/>
    <w:rPr/>
  </w:style>
  <w:style w:type="character" w:styleId="77180453612984959071z3" w:customStyle="1">
    <w:name w:val="77180453612984959071z3"/>
    <w:qFormat/>
    <w:rPr/>
  </w:style>
  <w:style w:type="character" w:styleId="77180453612984959071z4" w:customStyle="1">
    <w:name w:val="77180453612984959071z4"/>
    <w:qFormat/>
    <w:rPr/>
  </w:style>
  <w:style w:type="character" w:styleId="77180453612984959071z5" w:customStyle="1">
    <w:name w:val="77180453612984959071z5"/>
    <w:qFormat/>
    <w:rPr/>
  </w:style>
  <w:style w:type="character" w:styleId="77180453612984959071z6" w:customStyle="1">
    <w:name w:val="77180453612984959071z6"/>
    <w:qFormat/>
    <w:rPr/>
  </w:style>
  <w:style w:type="character" w:styleId="77180453612984959071z7" w:customStyle="1">
    <w:name w:val="77180453612984959071z7"/>
    <w:qFormat/>
    <w:rPr/>
  </w:style>
  <w:style w:type="character" w:styleId="77180453612984959071z8" w:customStyle="1">
    <w:name w:val="77180453612984959071z8"/>
    <w:qFormat/>
    <w:rPr/>
  </w:style>
  <w:style w:type="character" w:styleId="31840046363777318751z0" w:customStyle="1">
    <w:name w:val="31840046363777318751z0"/>
    <w:qFormat/>
    <w:rPr/>
  </w:style>
  <w:style w:type="character" w:styleId="31840046363777318751z1" w:customStyle="1">
    <w:name w:val="31840046363777318751z1"/>
    <w:qFormat/>
    <w:rPr/>
  </w:style>
  <w:style w:type="character" w:styleId="31840046363777318751z2" w:customStyle="1">
    <w:name w:val="31840046363777318751z2"/>
    <w:qFormat/>
    <w:rPr/>
  </w:style>
  <w:style w:type="character" w:styleId="31840046363777318751z3" w:customStyle="1">
    <w:name w:val="31840046363777318751z3"/>
    <w:qFormat/>
    <w:rPr/>
  </w:style>
  <w:style w:type="character" w:styleId="31840046363777318751z4" w:customStyle="1">
    <w:name w:val="31840046363777318751z4"/>
    <w:qFormat/>
    <w:rPr/>
  </w:style>
  <w:style w:type="character" w:styleId="31840046363777318751z5" w:customStyle="1">
    <w:name w:val="31840046363777318751z5"/>
    <w:qFormat/>
    <w:rPr/>
  </w:style>
  <w:style w:type="character" w:styleId="31840046363777318751z6" w:customStyle="1">
    <w:name w:val="31840046363777318751z6"/>
    <w:qFormat/>
    <w:rPr/>
  </w:style>
  <w:style w:type="character" w:styleId="31840046363777318751z7" w:customStyle="1">
    <w:name w:val="31840046363777318751z7"/>
    <w:qFormat/>
    <w:rPr/>
  </w:style>
  <w:style w:type="character" w:styleId="31840046363777318751z8" w:customStyle="1">
    <w:name w:val="31840046363777318751z8"/>
    <w:qFormat/>
    <w:rPr/>
  </w:style>
  <w:style w:type="character" w:styleId="49588006827510125911z0" w:customStyle="1">
    <w:name w:val="49588006827510125911z0"/>
    <w:qFormat/>
    <w:rPr>
      <w:sz w:val="22"/>
      <w:szCs w:val="22"/>
    </w:rPr>
  </w:style>
  <w:style w:type="character" w:styleId="49588006827510125911z1" w:customStyle="1">
    <w:name w:val="49588006827510125911z1"/>
    <w:qFormat/>
    <w:rPr/>
  </w:style>
  <w:style w:type="character" w:styleId="49588006827510125911z2" w:customStyle="1">
    <w:name w:val="49588006827510125911z2"/>
    <w:qFormat/>
    <w:rPr/>
  </w:style>
  <w:style w:type="character" w:styleId="49588006827510125911z3" w:customStyle="1">
    <w:name w:val="49588006827510125911z3"/>
    <w:qFormat/>
    <w:rPr/>
  </w:style>
  <w:style w:type="character" w:styleId="49588006827510125911z4" w:customStyle="1">
    <w:name w:val="49588006827510125911z4"/>
    <w:qFormat/>
    <w:rPr/>
  </w:style>
  <w:style w:type="character" w:styleId="49588006827510125911z5" w:customStyle="1">
    <w:name w:val="49588006827510125911z5"/>
    <w:qFormat/>
    <w:rPr/>
  </w:style>
  <w:style w:type="character" w:styleId="49588006827510125911z6" w:customStyle="1">
    <w:name w:val="49588006827510125911z6"/>
    <w:qFormat/>
    <w:rPr/>
  </w:style>
  <w:style w:type="character" w:styleId="49588006827510125911z7" w:customStyle="1">
    <w:name w:val="49588006827510125911z7"/>
    <w:qFormat/>
    <w:rPr/>
  </w:style>
  <w:style w:type="character" w:styleId="49588006827510125911z8" w:customStyle="1">
    <w:name w:val="49588006827510125911z8"/>
    <w:qFormat/>
    <w:rPr/>
  </w:style>
  <w:style w:type="character" w:styleId="83823170961301971911z0" w:customStyle="1">
    <w:name w:val="83823170961301971911z0"/>
    <w:qFormat/>
    <w:rPr/>
  </w:style>
  <w:style w:type="character" w:styleId="83823170961301971911z1" w:customStyle="1">
    <w:name w:val="83823170961301971911z1"/>
    <w:qFormat/>
    <w:rPr/>
  </w:style>
  <w:style w:type="character" w:styleId="83823170961301971911z2" w:customStyle="1">
    <w:name w:val="83823170961301971911z2"/>
    <w:qFormat/>
    <w:rPr/>
  </w:style>
  <w:style w:type="character" w:styleId="83823170961301971911z3" w:customStyle="1">
    <w:name w:val="83823170961301971911z3"/>
    <w:qFormat/>
    <w:rPr/>
  </w:style>
  <w:style w:type="character" w:styleId="83823170961301971911z4" w:customStyle="1">
    <w:name w:val="83823170961301971911z4"/>
    <w:qFormat/>
    <w:rPr/>
  </w:style>
  <w:style w:type="character" w:styleId="83823170961301971911z5" w:customStyle="1">
    <w:name w:val="83823170961301971911z5"/>
    <w:qFormat/>
    <w:rPr/>
  </w:style>
  <w:style w:type="character" w:styleId="83823170961301971911z6" w:customStyle="1">
    <w:name w:val="83823170961301971911z6"/>
    <w:qFormat/>
    <w:rPr/>
  </w:style>
  <w:style w:type="character" w:styleId="83823170961301971911z7" w:customStyle="1">
    <w:name w:val="83823170961301971911z7"/>
    <w:qFormat/>
    <w:rPr/>
  </w:style>
  <w:style w:type="character" w:styleId="83823170961301971911z8" w:customStyle="1">
    <w:name w:val="83823170961301971911z8"/>
    <w:qFormat/>
    <w:rPr/>
  </w:style>
  <w:style w:type="character" w:styleId="78270225510196782361z0" w:customStyle="1">
    <w:name w:val="78270225510196782361z0"/>
    <w:qFormat/>
    <w:rPr/>
  </w:style>
  <w:style w:type="character" w:styleId="78270225510196782361z1" w:customStyle="1">
    <w:name w:val="78270225510196782361z1"/>
    <w:qFormat/>
    <w:rPr/>
  </w:style>
  <w:style w:type="character" w:styleId="78270225510196782361z2" w:customStyle="1">
    <w:name w:val="78270225510196782361z2"/>
    <w:qFormat/>
    <w:rPr/>
  </w:style>
  <w:style w:type="character" w:styleId="78270225510196782361z3" w:customStyle="1">
    <w:name w:val="78270225510196782361z3"/>
    <w:qFormat/>
    <w:rPr/>
  </w:style>
  <w:style w:type="character" w:styleId="78270225510196782361z4" w:customStyle="1">
    <w:name w:val="78270225510196782361z4"/>
    <w:qFormat/>
    <w:rPr/>
  </w:style>
  <w:style w:type="character" w:styleId="78270225510196782361z5" w:customStyle="1">
    <w:name w:val="78270225510196782361z5"/>
    <w:qFormat/>
    <w:rPr/>
  </w:style>
  <w:style w:type="character" w:styleId="78270225510196782361z6" w:customStyle="1">
    <w:name w:val="78270225510196782361z6"/>
    <w:qFormat/>
    <w:rPr/>
  </w:style>
  <w:style w:type="character" w:styleId="78270225510196782361z7" w:customStyle="1">
    <w:name w:val="78270225510196782361z7"/>
    <w:qFormat/>
    <w:rPr/>
  </w:style>
  <w:style w:type="character" w:styleId="78270225510196782361z8" w:customStyle="1">
    <w:name w:val="78270225510196782361z8"/>
    <w:qFormat/>
    <w:rPr/>
  </w:style>
  <w:style w:type="character" w:styleId="89416032956484336331z0" w:customStyle="1">
    <w:name w:val="89416032956484336331z0"/>
    <w:qFormat/>
    <w:rPr/>
  </w:style>
  <w:style w:type="character" w:styleId="89416032956484336331z1" w:customStyle="1">
    <w:name w:val="89416032956484336331z1"/>
    <w:qFormat/>
    <w:rPr/>
  </w:style>
  <w:style w:type="character" w:styleId="89416032956484336331z2" w:customStyle="1">
    <w:name w:val="89416032956484336331z2"/>
    <w:qFormat/>
    <w:rPr/>
  </w:style>
  <w:style w:type="character" w:styleId="89416032956484336331z3" w:customStyle="1">
    <w:name w:val="89416032956484336331z3"/>
    <w:qFormat/>
    <w:rPr/>
  </w:style>
  <w:style w:type="character" w:styleId="89416032956484336331z4" w:customStyle="1">
    <w:name w:val="89416032956484336331z4"/>
    <w:qFormat/>
    <w:rPr/>
  </w:style>
  <w:style w:type="character" w:styleId="89416032956484336331z5" w:customStyle="1">
    <w:name w:val="89416032956484336331z5"/>
    <w:qFormat/>
    <w:rPr/>
  </w:style>
  <w:style w:type="character" w:styleId="89416032956484336331z6" w:customStyle="1">
    <w:name w:val="89416032956484336331z6"/>
    <w:qFormat/>
    <w:rPr/>
  </w:style>
  <w:style w:type="character" w:styleId="89416032956484336331z7" w:customStyle="1">
    <w:name w:val="89416032956484336331z7"/>
    <w:qFormat/>
    <w:rPr/>
  </w:style>
  <w:style w:type="character" w:styleId="89416032956484336331z8" w:customStyle="1">
    <w:name w:val="89416032956484336331z8"/>
    <w:qFormat/>
    <w:rPr/>
  </w:style>
  <w:style w:type="character" w:styleId="82064991127860015961z0" w:customStyle="1">
    <w:name w:val="8206499112786001596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2064991127860015961z1" w:customStyle="1">
    <w:name w:val="82064991127860015961z1"/>
    <w:qFormat/>
    <w:rPr/>
  </w:style>
  <w:style w:type="character" w:styleId="82064991127860015961z2" w:customStyle="1">
    <w:name w:val="82064991127860015961z2"/>
    <w:qFormat/>
    <w:rPr/>
  </w:style>
  <w:style w:type="character" w:styleId="82064991127860015961z3" w:customStyle="1">
    <w:name w:val="82064991127860015961z3"/>
    <w:qFormat/>
    <w:rPr/>
  </w:style>
  <w:style w:type="character" w:styleId="82064991127860015961z4" w:customStyle="1">
    <w:name w:val="82064991127860015961z4"/>
    <w:qFormat/>
    <w:rPr/>
  </w:style>
  <w:style w:type="character" w:styleId="82064991127860015961z5" w:customStyle="1">
    <w:name w:val="82064991127860015961z5"/>
    <w:qFormat/>
    <w:rPr/>
  </w:style>
  <w:style w:type="character" w:styleId="82064991127860015961z6" w:customStyle="1">
    <w:name w:val="82064991127860015961z6"/>
    <w:qFormat/>
    <w:rPr/>
  </w:style>
  <w:style w:type="character" w:styleId="82064991127860015961z7" w:customStyle="1">
    <w:name w:val="82064991127860015961z7"/>
    <w:qFormat/>
    <w:rPr/>
  </w:style>
  <w:style w:type="character" w:styleId="82064991127860015961z8" w:customStyle="1">
    <w:name w:val="82064991127860015961z8"/>
    <w:qFormat/>
    <w:rPr/>
  </w:style>
  <w:style w:type="character" w:styleId="91870919996733040641z0" w:customStyle="1">
    <w:name w:val="91870919996733040641z0"/>
    <w:qFormat/>
    <w:rPr/>
  </w:style>
  <w:style w:type="character" w:styleId="91870919996733040641z1" w:customStyle="1">
    <w:name w:val="91870919996733040641z1"/>
    <w:qFormat/>
    <w:rPr/>
  </w:style>
  <w:style w:type="character" w:styleId="91870919996733040641z2" w:customStyle="1">
    <w:name w:val="91870919996733040641z2"/>
    <w:qFormat/>
    <w:rPr/>
  </w:style>
  <w:style w:type="character" w:styleId="91870919996733040641z3" w:customStyle="1">
    <w:name w:val="91870919996733040641z3"/>
    <w:qFormat/>
    <w:rPr/>
  </w:style>
  <w:style w:type="character" w:styleId="91870919996733040641z4" w:customStyle="1">
    <w:name w:val="91870919996733040641z4"/>
    <w:qFormat/>
    <w:rPr/>
  </w:style>
  <w:style w:type="character" w:styleId="91870919996733040641z5" w:customStyle="1">
    <w:name w:val="91870919996733040641z5"/>
    <w:qFormat/>
    <w:rPr/>
  </w:style>
  <w:style w:type="character" w:styleId="91870919996733040641z6" w:customStyle="1">
    <w:name w:val="91870919996733040641z6"/>
    <w:qFormat/>
    <w:rPr/>
  </w:style>
  <w:style w:type="character" w:styleId="91870919996733040641z7" w:customStyle="1">
    <w:name w:val="91870919996733040641z7"/>
    <w:qFormat/>
    <w:rPr/>
  </w:style>
  <w:style w:type="character" w:styleId="91870919996733040641z8" w:customStyle="1">
    <w:name w:val="91870919996733040641z8"/>
    <w:qFormat/>
    <w:rPr/>
  </w:style>
  <w:style w:type="character" w:styleId="36663441582694825901z0" w:customStyle="1">
    <w:name w:val="36663441582694825901z0"/>
    <w:qFormat/>
    <w:rPr>
      <w:b w:val="false"/>
      <w:i w:val="false"/>
      <w:color w:val="000000"/>
      <w:sz w:val="20"/>
    </w:rPr>
  </w:style>
  <w:style w:type="character" w:styleId="36663441582694825901z1" w:customStyle="1">
    <w:name w:val="36663441582694825901z1"/>
    <w:qFormat/>
    <w:rPr/>
  </w:style>
  <w:style w:type="character" w:styleId="36663441582694825901z2" w:customStyle="1">
    <w:name w:val="36663441582694825901z2"/>
    <w:qFormat/>
    <w:rPr/>
  </w:style>
  <w:style w:type="character" w:styleId="36663441582694825901z3" w:customStyle="1">
    <w:name w:val="36663441582694825901z3"/>
    <w:qFormat/>
    <w:rPr/>
  </w:style>
  <w:style w:type="character" w:styleId="36663441582694825901z4" w:customStyle="1">
    <w:name w:val="36663441582694825901z4"/>
    <w:qFormat/>
    <w:rPr/>
  </w:style>
  <w:style w:type="character" w:styleId="36663441582694825901z5" w:customStyle="1">
    <w:name w:val="36663441582694825901z5"/>
    <w:qFormat/>
    <w:rPr/>
  </w:style>
  <w:style w:type="character" w:styleId="36663441582694825901z6" w:customStyle="1">
    <w:name w:val="36663441582694825901z6"/>
    <w:qFormat/>
    <w:rPr/>
  </w:style>
  <w:style w:type="character" w:styleId="36663441582694825901z7" w:customStyle="1">
    <w:name w:val="36663441582694825901z7"/>
    <w:qFormat/>
    <w:rPr/>
  </w:style>
  <w:style w:type="character" w:styleId="36663441582694825901z8" w:customStyle="1">
    <w:name w:val="36663441582694825901z8"/>
    <w:qFormat/>
    <w:rPr/>
  </w:style>
  <w:style w:type="character" w:styleId="2732094909508968991z0" w:customStyle="1">
    <w:name w:val="273209490950896899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732094909508968991z1" w:customStyle="1">
    <w:name w:val="2732094909508968991z1"/>
    <w:qFormat/>
    <w:rPr/>
  </w:style>
  <w:style w:type="character" w:styleId="2732094909508968991z2" w:customStyle="1">
    <w:name w:val="2732094909508968991z2"/>
    <w:qFormat/>
    <w:rPr/>
  </w:style>
  <w:style w:type="character" w:styleId="2732094909508968991z3" w:customStyle="1">
    <w:name w:val="2732094909508968991z3"/>
    <w:qFormat/>
    <w:rPr/>
  </w:style>
  <w:style w:type="character" w:styleId="2732094909508968991z4" w:customStyle="1">
    <w:name w:val="2732094909508968991z4"/>
    <w:qFormat/>
    <w:rPr/>
  </w:style>
  <w:style w:type="character" w:styleId="2732094909508968991z5" w:customStyle="1">
    <w:name w:val="2732094909508968991z5"/>
    <w:qFormat/>
    <w:rPr/>
  </w:style>
  <w:style w:type="character" w:styleId="2732094909508968991z6" w:customStyle="1">
    <w:name w:val="2732094909508968991z6"/>
    <w:qFormat/>
    <w:rPr/>
  </w:style>
  <w:style w:type="character" w:styleId="2732094909508968991z7" w:customStyle="1">
    <w:name w:val="2732094909508968991z7"/>
    <w:qFormat/>
    <w:rPr/>
  </w:style>
  <w:style w:type="character" w:styleId="2732094909508968991z8" w:customStyle="1">
    <w:name w:val="2732094909508968991z8"/>
    <w:qFormat/>
    <w:rPr/>
  </w:style>
  <w:style w:type="character" w:styleId="58414365825603522491z0" w:customStyle="1">
    <w:name w:val="5841436582560352249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58414365825603522491z1" w:customStyle="1">
    <w:name w:val="58414365825603522491z1"/>
    <w:qFormat/>
    <w:rPr/>
  </w:style>
  <w:style w:type="character" w:styleId="58414365825603522491z2" w:customStyle="1">
    <w:name w:val="58414365825603522491z2"/>
    <w:qFormat/>
    <w:rPr/>
  </w:style>
  <w:style w:type="character" w:styleId="58414365825603522491z3" w:customStyle="1">
    <w:name w:val="58414365825603522491z3"/>
    <w:qFormat/>
    <w:rPr/>
  </w:style>
  <w:style w:type="character" w:styleId="58414365825603522491z4" w:customStyle="1">
    <w:name w:val="58414365825603522491z4"/>
    <w:qFormat/>
    <w:rPr/>
  </w:style>
  <w:style w:type="character" w:styleId="58414365825603522491z5" w:customStyle="1">
    <w:name w:val="58414365825603522491z5"/>
    <w:qFormat/>
    <w:rPr/>
  </w:style>
  <w:style w:type="character" w:styleId="58414365825603522491z6" w:customStyle="1">
    <w:name w:val="58414365825603522491z6"/>
    <w:qFormat/>
    <w:rPr/>
  </w:style>
  <w:style w:type="character" w:styleId="58414365825603522491z7" w:customStyle="1">
    <w:name w:val="58414365825603522491z7"/>
    <w:qFormat/>
    <w:rPr/>
  </w:style>
  <w:style w:type="character" w:styleId="58414365825603522491z8" w:customStyle="1">
    <w:name w:val="58414365825603522491z8"/>
    <w:qFormat/>
    <w:rPr/>
  </w:style>
  <w:style w:type="character" w:styleId="77185401756805114051z0" w:customStyle="1">
    <w:name w:val="77185401756805114051z0"/>
    <w:qFormat/>
    <w:rPr>
      <w:rFonts w:ascii="Symbol" w:hAnsi="Symbol" w:eastAsia="Symbol" w:cs="Symbol"/>
    </w:rPr>
  </w:style>
  <w:style w:type="character" w:styleId="77185401756805114051z1" w:customStyle="1">
    <w:name w:val="77185401756805114051z1"/>
    <w:qFormat/>
    <w:rPr>
      <w:rFonts w:ascii="Courier New" w:hAnsi="Courier New" w:eastAsia="Courier New" w:cs="Courier New"/>
    </w:rPr>
  </w:style>
  <w:style w:type="character" w:styleId="77185401756805114051z2" w:customStyle="1">
    <w:name w:val="77185401756805114051z2"/>
    <w:qFormat/>
    <w:rPr>
      <w:rFonts w:ascii="Wingdings" w:hAnsi="Wingdings" w:eastAsia="Wingdings" w:cs="Wingdings"/>
    </w:rPr>
  </w:style>
  <w:style w:type="character" w:styleId="21522722008015594621z0" w:customStyle="1">
    <w:name w:val="21522722008015594621z0"/>
    <w:qFormat/>
    <w:rPr/>
  </w:style>
  <w:style w:type="character" w:styleId="21522722008015594621z1" w:customStyle="1">
    <w:name w:val="21522722008015594621z1"/>
    <w:qFormat/>
    <w:rPr/>
  </w:style>
  <w:style w:type="character" w:styleId="21522722008015594621z2" w:customStyle="1">
    <w:name w:val="21522722008015594621z2"/>
    <w:qFormat/>
    <w:rPr/>
  </w:style>
  <w:style w:type="character" w:styleId="21522722008015594621z3" w:customStyle="1">
    <w:name w:val="21522722008015594621z3"/>
    <w:qFormat/>
    <w:rPr/>
  </w:style>
  <w:style w:type="character" w:styleId="21522722008015594621z4" w:customStyle="1">
    <w:name w:val="21522722008015594621z4"/>
    <w:qFormat/>
    <w:rPr/>
  </w:style>
  <w:style w:type="character" w:styleId="21522722008015594621z5" w:customStyle="1">
    <w:name w:val="21522722008015594621z5"/>
    <w:qFormat/>
    <w:rPr/>
  </w:style>
  <w:style w:type="character" w:styleId="21522722008015594621z6" w:customStyle="1">
    <w:name w:val="21522722008015594621z6"/>
    <w:qFormat/>
    <w:rPr/>
  </w:style>
  <w:style w:type="character" w:styleId="21522722008015594621z7" w:customStyle="1">
    <w:name w:val="21522722008015594621z7"/>
    <w:qFormat/>
    <w:rPr/>
  </w:style>
  <w:style w:type="character" w:styleId="21522722008015594621z8" w:customStyle="1">
    <w:name w:val="21522722008015594621z8"/>
    <w:qFormat/>
    <w:rPr/>
  </w:style>
  <w:style w:type="character" w:styleId="16279115600304734811z0" w:customStyle="1">
    <w:name w:val="16279115600304734811z0"/>
    <w:qFormat/>
    <w:rPr>
      <w:b w:val="false"/>
      <w:i w:val="false"/>
      <w:color w:val="000000"/>
      <w:sz w:val="20"/>
    </w:rPr>
  </w:style>
  <w:style w:type="character" w:styleId="16279115600304734811z1" w:customStyle="1">
    <w:name w:val="16279115600304734811z1"/>
    <w:qFormat/>
    <w:rPr/>
  </w:style>
  <w:style w:type="character" w:styleId="16279115600304734811z2" w:customStyle="1">
    <w:name w:val="16279115600304734811z2"/>
    <w:qFormat/>
    <w:rPr/>
  </w:style>
  <w:style w:type="character" w:styleId="16279115600304734811z3" w:customStyle="1">
    <w:name w:val="16279115600304734811z3"/>
    <w:qFormat/>
    <w:rPr/>
  </w:style>
  <w:style w:type="character" w:styleId="16279115600304734811z4" w:customStyle="1">
    <w:name w:val="16279115600304734811z4"/>
    <w:qFormat/>
    <w:rPr/>
  </w:style>
  <w:style w:type="character" w:styleId="16279115600304734811z5" w:customStyle="1">
    <w:name w:val="16279115600304734811z5"/>
    <w:qFormat/>
    <w:rPr/>
  </w:style>
  <w:style w:type="character" w:styleId="16279115600304734811z6" w:customStyle="1">
    <w:name w:val="16279115600304734811z6"/>
    <w:qFormat/>
    <w:rPr/>
  </w:style>
  <w:style w:type="character" w:styleId="16279115600304734811z7" w:customStyle="1">
    <w:name w:val="16279115600304734811z7"/>
    <w:qFormat/>
    <w:rPr/>
  </w:style>
  <w:style w:type="character" w:styleId="16279115600304734811z8" w:customStyle="1">
    <w:name w:val="16279115600304734811z8"/>
    <w:qFormat/>
    <w:rPr/>
  </w:style>
  <w:style w:type="character" w:styleId="83886174165782775541z0" w:customStyle="1">
    <w:name w:val="83886174165782775541z0"/>
    <w:qFormat/>
    <w:rPr/>
  </w:style>
  <w:style w:type="character" w:styleId="83886174165782775541z1" w:customStyle="1">
    <w:name w:val="83886174165782775541z1"/>
    <w:qFormat/>
    <w:rPr/>
  </w:style>
  <w:style w:type="character" w:styleId="83886174165782775541z2" w:customStyle="1">
    <w:name w:val="83886174165782775541z2"/>
    <w:qFormat/>
    <w:rPr/>
  </w:style>
  <w:style w:type="character" w:styleId="83886174165782775541z3" w:customStyle="1">
    <w:name w:val="83886174165782775541z3"/>
    <w:qFormat/>
    <w:rPr/>
  </w:style>
  <w:style w:type="character" w:styleId="83886174165782775541z4" w:customStyle="1">
    <w:name w:val="83886174165782775541z4"/>
    <w:qFormat/>
    <w:rPr/>
  </w:style>
  <w:style w:type="character" w:styleId="83886174165782775541z5" w:customStyle="1">
    <w:name w:val="83886174165782775541z5"/>
    <w:qFormat/>
    <w:rPr/>
  </w:style>
  <w:style w:type="character" w:styleId="83886174165782775541z6" w:customStyle="1">
    <w:name w:val="83886174165782775541z6"/>
    <w:qFormat/>
    <w:rPr/>
  </w:style>
  <w:style w:type="character" w:styleId="83886174165782775541z7" w:customStyle="1">
    <w:name w:val="83886174165782775541z7"/>
    <w:qFormat/>
    <w:rPr/>
  </w:style>
  <w:style w:type="character" w:styleId="83886174165782775541z8" w:customStyle="1">
    <w:name w:val="83886174165782775541z8"/>
    <w:qFormat/>
    <w:rPr/>
  </w:style>
  <w:style w:type="character" w:styleId="49171196804632283091z0" w:customStyle="1">
    <w:name w:val="49171196804632283091z0"/>
    <w:qFormat/>
    <w:rPr>
      <w:sz w:val="22"/>
      <w:szCs w:val="22"/>
    </w:rPr>
  </w:style>
  <w:style w:type="character" w:styleId="49171196804632283091z1" w:customStyle="1">
    <w:name w:val="49171196804632283091z1"/>
    <w:qFormat/>
    <w:rPr/>
  </w:style>
  <w:style w:type="character" w:styleId="49171196804632283091z2" w:customStyle="1">
    <w:name w:val="49171196804632283091z2"/>
    <w:qFormat/>
    <w:rPr/>
  </w:style>
  <w:style w:type="character" w:styleId="49171196804632283091z3" w:customStyle="1">
    <w:name w:val="49171196804632283091z3"/>
    <w:qFormat/>
    <w:rPr/>
  </w:style>
  <w:style w:type="character" w:styleId="49171196804632283091z4" w:customStyle="1">
    <w:name w:val="49171196804632283091z4"/>
    <w:qFormat/>
    <w:rPr/>
  </w:style>
  <w:style w:type="character" w:styleId="49171196804632283091z5" w:customStyle="1">
    <w:name w:val="49171196804632283091z5"/>
    <w:qFormat/>
    <w:rPr/>
  </w:style>
  <w:style w:type="character" w:styleId="49171196804632283091z6" w:customStyle="1">
    <w:name w:val="49171196804632283091z6"/>
    <w:qFormat/>
    <w:rPr/>
  </w:style>
  <w:style w:type="character" w:styleId="49171196804632283091z7" w:customStyle="1">
    <w:name w:val="49171196804632283091z7"/>
    <w:qFormat/>
    <w:rPr/>
  </w:style>
  <w:style w:type="character" w:styleId="49171196804632283091z8" w:customStyle="1">
    <w:name w:val="49171196804632283091z8"/>
    <w:qFormat/>
    <w:rPr/>
  </w:style>
  <w:style w:type="character" w:styleId="38564323141279726881z0" w:customStyle="1">
    <w:name w:val="38564323141279726881z0"/>
    <w:qFormat/>
    <w:rPr/>
  </w:style>
  <w:style w:type="character" w:styleId="38564323141279726881z1" w:customStyle="1">
    <w:name w:val="38564323141279726881z1"/>
    <w:qFormat/>
    <w:rPr/>
  </w:style>
  <w:style w:type="character" w:styleId="38564323141279726881z2" w:customStyle="1">
    <w:name w:val="38564323141279726881z2"/>
    <w:qFormat/>
    <w:rPr/>
  </w:style>
  <w:style w:type="character" w:styleId="38564323141279726881z3" w:customStyle="1">
    <w:name w:val="38564323141279726881z3"/>
    <w:qFormat/>
    <w:rPr/>
  </w:style>
  <w:style w:type="character" w:styleId="38564323141279726881z4" w:customStyle="1">
    <w:name w:val="38564323141279726881z4"/>
    <w:qFormat/>
    <w:rPr/>
  </w:style>
  <w:style w:type="character" w:styleId="38564323141279726881z5" w:customStyle="1">
    <w:name w:val="38564323141279726881z5"/>
    <w:qFormat/>
    <w:rPr/>
  </w:style>
  <w:style w:type="character" w:styleId="38564323141279726881z6" w:customStyle="1">
    <w:name w:val="38564323141279726881z6"/>
    <w:qFormat/>
    <w:rPr/>
  </w:style>
  <w:style w:type="character" w:styleId="38564323141279726881z7" w:customStyle="1">
    <w:name w:val="38564323141279726881z7"/>
    <w:qFormat/>
    <w:rPr/>
  </w:style>
  <w:style w:type="character" w:styleId="38564323141279726881z8" w:customStyle="1">
    <w:name w:val="38564323141279726881z8"/>
    <w:qFormat/>
    <w:rPr/>
  </w:style>
  <w:style w:type="character" w:styleId="16138833449858386781z0" w:customStyle="1">
    <w:name w:val="16138833449858386781z0"/>
    <w:qFormat/>
    <w:rPr/>
  </w:style>
  <w:style w:type="character" w:styleId="16138833449858386781z1" w:customStyle="1">
    <w:name w:val="16138833449858386781z1"/>
    <w:qFormat/>
    <w:rPr/>
  </w:style>
  <w:style w:type="character" w:styleId="16138833449858386781z2" w:customStyle="1">
    <w:name w:val="16138833449858386781z2"/>
    <w:qFormat/>
    <w:rPr/>
  </w:style>
  <w:style w:type="character" w:styleId="16138833449858386781z3" w:customStyle="1">
    <w:name w:val="16138833449858386781z3"/>
    <w:qFormat/>
    <w:rPr/>
  </w:style>
  <w:style w:type="character" w:styleId="16138833449858386781z4" w:customStyle="1">
    <w:name w:val="16138833449858386781z4"/>
    <w:qFormat/>
    <w:rPr/>
  </w:style>
  <w:style w:type="character" w:styleId="16138833449858386781z5" w:customStyle="1">
    <w:name w:val="16138833449858386781z5"/>
    <w:qFormat/>
    <w:rPr/>
  </w:style>
  <w:style w:type="character" w:styleId="16138833449858386781z6" w:customStyle="1">
    <w:name w:val="16138833449858386781z6"/>
    <w:qFormat/>
    <w:rPr/>
  </w:style>
  <w:style w:type="character" w:styleId="16138833449858386781z7" w:customStyle="1">
    <w:name w:val="16138833449858386781z7"/>
    <w:qFormat/>
    <w:rPr/>
  </w:style>
  <w:style w:type="character" w:styleId="16138833449858386781z8" w:customStyle="1">
    <w:name w:val="16138833449858386781z8"/>
    <w:qFormat/>
    <w:rPr/>
  </w:style>
  <w:style w:type="character" w:styleId="63176696888369651191z0" w:customStyle="1">
    <w:name w:val="63176696888369651191z0"/>
    <w:qFormat/>
    <w:rPr/>
  </w:style>
  <w:style w:type="character" w:styleId="63176696888369651191z1" w:customStyle="1">
    <w:name w:val="63176696888369651191z1"/>
    <w:qFormat/>
    <w:rPr/>
  </w:style>
  <w:style w:type="character" w:styleId="63176696888369651191z2" w:customStyle="1">
    <w:name w:val="63176696888369651191z2"/>
    <w:qFormat/>
    <w:rPr/>
  </w:style>
  <w:style w:type="character" w:styleId="63176696888369651191z3" w:customStyle="1">
    <w:name w:val="63176696888369651191z3"/>
    <w:qFormat/>
    <w:rPr/>
  </w:style>
  <w:style w:type="character" w:styleId="63176696888369651191z4" w:customStyle="1">
    <w:name w:val="63176696888369651191z4"/>
    <w:qFormat/>
    <w:rPr/>
  </w:style>
  <w:style w:type="character" w:styleId="63176696888369651191z5" w:customStyle="1">
    <w:name w:val="63176696888369651191z5"/>
    <w:qFormat/>
    <w:rPr/>
  </w:style>
  <w:style w:type="character" w:styleId="63176696888369651191z6" w:customStyle="1">
    <w:name w:val="63176696888369651191z6"/>
    <w:qFormat/>
    <w:rPr/>
  </w:style>
  <w:style w:type="character" w:styleId="63176696888369651191z7" w:customStyle="1">
    <w:name w:val="63176696888369651191z7"/>
    <w:qFormat/>
    <w:rPr/>
  </w:style>
  <w:style w:type="character" w:styleId="63176696888369651191z8" w:customStyle="1">
    <w:name w:val="63176696888369651191z8"/>
    <w:qFormat/>
    <w:rPr/>
  </w:style>
  <w:style w:type="character" w:styleId="10066608168353597861z0" w:customStyle="1">
    <w:name w:val="1006660816835359786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10066608168353597861z1" w:customStyle="1">
    <w:name w:val="10066608168353597861z1"/>
    <w:qFormat/>
    <w:rPr/>
  </w:style>
  <w:style w:type="character" w:styleId="10066608168353597861z2" w:customStyle="1">
    <w:name w:val="10066608168353597861z2"/>
    <w:qFormat/>
    <w:rPr/>
  </w:style>
  <w:style w:type="character" w:styleId="10066608168353597861z3" w:customStyle="1">
    <w:name w:val="10066608168353597861z3"/>
    <w:qFormat/>
    <w:rPr/>
  </w:style>
  <w:style w:type="character" w:styleId="10066608168353597861z4" w:customStyle="1">
    <w:name w:val="10066608168353597861z4"/>
    <w:qFormat/>
    <w:rPr/>
  </w:style>
  <w:style w:type="character" w:styleId="10066608168353597861z5" w:customStyle="1">
    <w:name w:val="10066608168353597861z5"/>
    <w:qFormat/>
    <w:rPr/>
  </w:style>
  <w:style w:type="character" w:styleId="10066608168353597861z6" w:customStyle="1">
    <w:name w:val="10066608168353597861z6"/>
    <w:qFormat/>
    <w:rPr/>
  </w:style>
  <w:style w:type="character" w:styleId="10066608168353597861z7" w:customStyle="1">
    <w:name w:val="10066608168353597861z7"/>
    <w:qFormat/>
    <w:rPr/>
  </w:style>
  <w:style w:type="character" w:styleId="10066608168353597861z8" w:customStyle="1">
    <w:name w:val="10066608168353597861z8"/>
    <w:qFormat/>
    <w:rPr/>
  </w:style>
  <w:style w:type="character" w:styleId="74307036851033278941z0" w:customStyle="1">
    <w:name w:val="74307036851033278941z0"/>
    <w:qFormat/>
    <w:rPr/>
  </w:style>
  <w:style w:type="character" w:styleId="74307036851033278941z1" w:customStyle="1">
    <w:name w:val="74307036851033278941z1"/>
    <w:qFormat/>
    <w:rPr/>
  </w:style>
  <w:style w:type="character" w:styleId="74307036851033278941z2" w:customStyle="1">
    <w:name w:val="74307036851033278941z2"/>
    <w:qFormat/>
    <w:rPr/>
  </w:style>
  <w:style w:type="character" w:styleId="74307036851033278941z3" w:customStyle="1">
    <w:name w:val="74307036851033278941z3"/>
    <w:qFormat/>
    <w:rPr/>
  </w:style>
  <w:style w:type="character" w:styleId="74307036851033278941z4" w:customStyle="1">
    <w:name w:val="74307036851033278941z4"/>
    <w:qFormat/>
    <w:rPr/>
  </w:style>
  <w:style w:type="character" w:styleId="74307036851033278941z5" w:customStyle="1">
    <w:name w:val="74307036851033278941z5"/>
    <w:qFormat/>
    <w:rPr/>
  </w:style>
  <w:style w:type="character" w:styleId="74307036851033278941z6" w:customStyle="1">
    <w:name w:val="74307036851033278941z6"/>
    <w:qFormat/>
    <w:rPr/>
  </w:style>
  <w:style w:type="character" w:styleId="74307036851033278941z7" w:customStyle="1">
    <w:name w:val="74307036851033278941z7"/>
    <w:qFormat/>
    <w:rPr/>
  </w:style>
  <w:style w:type="character" w:styleId="74307036851033278941z8" w:customStyle="1">
    <w:name w:val="74307036851033278941z8"/>
    <w:qFormat/>
    <w:rPr/>
  </w:style>
  <w:style w:type="character" w:styleId="81432072678982657521z0" w:customStyle="1">
    <w:name w:val="81432072678982657521z0"/>
    <w:qFormat/>
    <w:rPr>
      <w:b w:val="false"/>
      <w:i w:val="false"/>
      <w:color w:val="000000"/>
      <w:sz w:val="20"/>
    </w:rPr>
  </w:style>
  <w:style w:type="character" w:styleId="81432072678982657521z1" w:customStyle="1">
    <w:name w:val="81432072678982657521z1"/>
    <w:qFormat/>
    <w:rPr/>
  </w:style>
  <w:style w:type="character" w:styleId="81432072678982657521z2" w:customStyle="1">
    <w:name w:val="81432072678982657521z2"/>
    <w:qFormat/>
    <w:rPr/>
  </w:style>
  <w:style w:type="character" w:styleId="81432072678982657521z3" w:customStyle="1">
    <w:name w:val="81432072678982657521z3"/>
    <w:qFormat/>
    <w:rPr/>
  </w:style>
  <w:style w:type="character" w:styleId="81432072678982657521z4" w:customStyle="1">
    <w:name w:val="81432072678982657521z4"/>
    <w:qFormat/>
    <w:rPr/>
  </w:style>
  <w:style w:type="character" w:styleId="81432072678982657521z5" w:customStyle="1">
    <w:name w:val="81432072678982657521z5"/>
    <w:qFormat/>
    <w:rPr/>
  </w:style>
  <w:style w:type="character" w:styleId="81432072678982657521z6" w:customStyle="1">
    <w:name w:val="81432072678982657521z6"/>
    <w:qFormat/>
    <w:rPr/>
  </w:style>
  <w:style w:type="character" w:styleId="81432072678982657521z7" w:customStyle="1">
    <w:name w:val="81432072678982657521z7"/>
    <w:qFormat/>
    <w:rPr/>
  </w:style>
  <w:style w:type="character" w:styleId="81432072678982657521z8" w:customStyle="1">
    <w:name w:val="81432072678982657521z8"/>
    <w:qFormat/>
    <w:rPr/>
  </w:style>
  <w:style w:type="character" w:styleId="14642816477193189361z0" w:customStyle="1">
    <w:name w:val="1464281647719318936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14642816477193189361z1" w:customStyle="1">
    <w:name w:val="14642816477193189361z1"/>
    <w:qFormat/>
    <w:rPr/>
  </w:style>
  <w:style w:type="character" w:styleId="14642816477193189361z2" w:customStyle="1">
    <w:name w:val="14642816477193189361z2"/>
    <w:qFormat/>
    <w:rPr/>
  </w:style>
  <w:style w:type="character" w:styleId="14642816477193189361z3" w:customStyle="1">
    <w:name w:val="14642816477193189361z3"/>
    <w:qFormat/>
    <w:rPr/>
  </w:style>
  <w:style w:type="character" w:styleId="14642816477193189361z4" w:customStyle="1">
    <w:name w:val="14642816477193189361z4"/>
    <w:qFormat/>
    <w:rPr/>
  </w:style>
  <w:style w:type="character" w:styleId="14642816477193189361z5" w:customStyle="1">
    <w:name w:val="14642816477193189361z5"/>
    <w:qFormat/>
    <w:rPr/>
  </w:style>
  <w:style w:type="character" w:styleId="14642816477193189361z6" w:customStyle="1">
    <w:name w:val="14642816477193189361z6"/>
    <w:qFormat/>
    <w:rPr/>
  </w:style>
  <w:style w:type="character" w:styleId="14642816477193189361z7" w:customStyle="1">
    <w:name w:val="14642816477193189361z7"/>
    <w:qFormat/>
    <w:rPr/>
  </w:style>
  <w:style w:type="character" w:styleId="14642816477193189361z8" w:customStyle="1">
    <w:name w:val="14642816477193189361z8"/>
    <w:qFormat/>
    <w:rPr/>
  </w:style>
  <w:style w:type="character" w:styleId="34510708510617069251z0" w:customStyle="1">
    <w:name w:val="3451070851061706925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34510708510617069251z1" w:customStyle="1">
    <w:name w:val="34510708510617069251z1"/>
    <w:qFormat/>
    <w:rPr/>
  </w:style>
  <w:style w:type="character" w:styleId="34510708510617069251z2" w:customStyle="1">
    <w:name w:val="34510708510617069251z2"/>
    <w:qFormat/>
    <w:rPr/>
  </w:style>
  <w:style w:type="character" w:styleId="34510708510617069251z3" w:customStyle="1">
    <w:name w:val="34510708510617069251z3"/>
    <w:qFormat/>
    <w:rPr/>
  </w:style>
  <w:style w:type="character" w:styleId="34510708510617069251z4" w:customStyle="1">
    <w:name w:val="34510708510617069251z4"/>
    <w:qFormat/>
    <w:rPr/>
  </w:style>
  <w:style w:type="character" w:styleId="34510708510617069251z5" w:customStyle="1">
    <w:name w:val="34510708510617069251z5"/>
    <w:qFormat/>
    <w:rPr/>
  </w:style>
  <w:style w:type="character" w:styleId="34510708510617069251z6" w:customStyle="1">
    <w:name w:val="34510708510617069251z6"/>
    <w:qFormat/>
    <w:rPr/>
  </w:style>
  <w:style w:type="character" w:styleId="34510708510617069251z7" w:customStyle="1">
    <w:name w:val="34510708510617069251z7"/>
    <w:qFormat/>
    <w:rPr/>
  </w:style>
  <w:style w:type="character" w:styleId="34510708510617069251z8" w:customStyle="1">
    <w:name w:val="34510708510617069251z8"/>
    <w:qFormat/>
    <w:rPr/>
  </w:style>
  <w:style w:type="character" w:styleId="26830553626672772701z0" w:customStyle="1">
    <w:name w:val="26830553626672772701z0"/>
    <w:qFormat/>
    <w:rPr>
      <w:rFonts w:ascii="Symbol" w:hAnsi="Symbol" w:eastAsia="Symbol" w:cs="Symbol"/>
    </w:rPr>
  </w:style>
  <w:style w:type="character" w:styleId="26830553626672772701z1" w:customStyle="1">
    <w:name w:val="26830553626672772701z1"/>
    <w:qFormat/>
    <w:rPr>
      <w:rFonts w:ascii="Courier New" w:hAnsi="Courier New" w:eastAsia="Courier New" w:cs="Courier New"/>
    </w:rPr>
  </w:style>
  <w:style w:type="character" w:styleId="26830553626672772701z2" w:customStyle="1">
    <w:name w:val="26830553626672772701z2"/>
    <w:qFormat/>
    <w:rPr>
      <w:rFonts w:ascii="Wingdings" w:hAnsi="Wingdings" w:eastAsia="Wingdings" w:cs="Wingdings"/>
    </w:rPr>
  </w:style>
  <w:style w:type="character" w:styleId="38006416699844385971z0" w:customStyle="1">
    <w:name w:val="38006416699844385971z0"/>
    <w:qFormat/>
    <w:rPr/>
  </w:style>
  <w:style w:type="character" w:styleId="38006416699844385971z1" w:customStyle="1">
    <w:name w:val="38006416699844385971z1"/>
    <w:qFormat/>
    <w:rPr/>
  </w:style>
  <w:style w:type="character" w:styleId="38006416699844385971z2" w:customStyle="1">
    <w:name w:val="38006416699844385971z2"/>
    <w:qFormat/>
    <w:rPr/>
  </w:style>
  <w:style w:type="character" w:styleId="38006416699844385971z3" w:customStyle="1">
    <w:name w:val="38006416699844385971z3"/>
    <w:qFormat/>
    <w:rPr/>
  </w:style>
  <w:style w:type="character" w:styleId="38006416699844385971z4" w:customStyle="1">
    <w:name w:val="38006416699844385971z4"/>
    <w:qFormat/>
    <w:rPr/>
  </w:style>
  <w:style w:type="character" w:styleId="38006416699844385971z5" w:customStyle="1">
    <w:name w:val="38006416699844385971z5"/>
    <w:qFormat/>
    <w:rPr/>
  </w:style>
  <w:style w:type="character" w:styleId="38006416699844385971z6" w:customStyle="1">
    <w:name w:val="38006416699844385971z6"/>
    <w:qFormat/>
    <w:rPr/>
  </w:style>
  <w:style w:type="character" w:styleId="38006416699844385971z7" w:customStyle="1">
    <w:name w:val="38006416699844385971z7"/>
    <w:qFormat/>
    <w:rPr/>
  </w:style>
  <w:style w:type="character" w:styleId="38006416699844385971z8" w:customStyle="1">
    <w:name w:val="38006416699844385971z8"/>
    <w:qFormat/>
    <w:rPr/>
  </w:style>
  <w:style w:type="character" w:styleId="16181835626412333731z0" w:customStyle="1">
    <w:name w:val="16181835626412333731z0"/>
    <w:qFormat/>
    <w:rPr>
      <w:b w:val="false"/>
      <w:i w:val="false"/>
      <w:color w:val="000000"/>
      <w:sz w:val="20"/>
    </w:rPr>
  </w:style>
  <w:style w:type="character" w:styleId="16181835626412333731z1" w:customStyle="1">
    <w:name w:val="16181835626412333731z1"/>
    <w:qFormat/>
    <w:rPr/>
  </w:style>
  <w:style w:type="character" w:styleId="16181835626412333731z2" w:customStyle="1">
    <w:name w:val="16181835626412333731z2"/>
    <w:qFormat/>
    <w:rPr/>
  </w:style>
  <w:style w:type="character" w:styleId="16181835626412333731z3" w:customStyle="1">
    <w:name w:val="16181835626412333731z3"/>
    <w:qFormat/>
    <w:rPr/>
  </w:style>
  <w:style w:type="character" w:styleId="16181835626412333731z4" w:customStyle="1">
    <w:name w:val="16181835626412333731z4"/>
    <w:qFormat/>
    <w:rPr/>
  </w:style>
  <w:style w:type="character" w:styleId="16181835626412333731z5" w:customStyle="1">
    <w:name w:val="16181835626412333731z5"/>
    <w:qFormat/>
    <w:rPr/>
  </w:style>
  <w:style w:type="character" w:styleId="16181835626412333731z6" w:customStyle="1">
    <w:name w:val="16181835626412333731z6"/>
    <w:qFormat/>
    <w:rPr/>
  </w:style>
  <w:style w:type="character" w:styleId="16181835626412333731z7" w:customStyle="1">
    <w:name w:val="16181835626412333731z7"/>
    <w:qFormat/>
    <w:rPr/>
  </w:style>
  <w:style w:type="character" w:styleId="16181835626412333731z8" w:customStyle="1">
    <w:name w:val="16181835626412333731z8"/>
    <w:qFormat/>
    <w:rPr/>
  </w:style>
  <w:style w:type="character" w:styleId="29057771558602030791z0" w:customStyle="1">
    <w:name w:val="29057771558602030791z0"/>
    <w:qFormat/>
    <w:rPr/>
  </w:style>
  <w:style w:type="character" w:styleId="29057771558602030791z1" w:customStyle="1">
    <w:name w:val="29057771558602030791z1"/>
    <w:qFormat/>
    <w:rPr/>
  </w:style>
  <w:style w:type="character" w:styleId="29057771558602030791z2" w:customStyle="1">
    <w:name w:val="29057771558602030791z2"/>
    <w:qFormat/>
    <w:rPr/>
  </w:style>
  <w:style w:type="character" w:styleId="29057771558602030791z3" w:customStyle="1">
    <w:name w:val="29057771558602030791z3"/>
    <w:qFormat/>
    <w:rPr/>
  </w:style>
  <w:style w:type="character" w:styleId="29057771558602030791z4" w:customStyle="1">
    <w:name w:val="29057771558602030791z4"/>
    <w:qFormat/>
    <w:rPr/>
  </w:style>
  <w:style w:type="character" w:styleId="29057771558602030791z5" w:customStyle="1">
    <w:name w:val="29057771558602030791z5"/>
    <w:qFormat/>
    <w:rPr/>
  </w:style>
  <w:style w:type="character" w:styleId="29057771558602030791z6" w:customStyle="1">
    <w:name w:val="29057771558602030791z6"/>
    <w:qFormat/>
    <w:rPr/>
  </w:style>
  <w:style w:type="character" w:styleId="29057771558602030791z7" w:customStyle="1">
    <w:name w:val="29057771558602030791z7"/>
    <w:qFormat/>
    <w:rPr/>
  </w:style>
  <w:style w:type="character" w:styleId="29057771558602030791z8" w:customStyle="1">
    <w:name w:val="29057771558602030791z8"/>
    <w:qFormat/>
    <w:rPr/>
  </w:style>
  <w:style w:type="character" w:styleId="70978927788957947611z0" w:customStyle="1">
    <w:name w:val="70978927788957947611z0"/>
    <w:qFormat/>
    <w:rPr>
      <w:sz w:val="22"/>
      <w:szCs w:val="22"/>
    </w:rPr>
  </w:style>
  <w:style w:type="character" w:styleId="70978927788957947611z1" w:customStyle="1">
    <w:name w:val="70978927788957947611z1"/>
    <w:qFormat/>
    <w:rPr/>
  </w:style>
  <w:style w:type="character" w:styleId="70978927788957947611z2" w:customStyle="1">
    <w:name w:val="70978927788957947611z2"/>
    <w:qFormat/>
    <w:rPr/>
  </w:style>
  <w:style w:type="character" w:styleId="70978927788957947611z3" w:customStyle="1">
    <w:name w:val="70978927788957947611z3"/>
    <w:qFormat/>
    <w:rPr/>
  </w:style>
  <w:style w:type="character" w:styleId="70978927788957947611z4" w:customStyle="1">
    <w:name w:val="70978927788957947611z4"/>
    <w:qFormat/>
    <w:rPr/>
  </w:style>
  <w:style w:type="character" w:styleId="70978927788957947611z5" w:customStyle="1">
    <w:name w:val="70978927788957947611z5"/>
    <w:qFormat/>
    <w:rPr/>
  </w:style>
  <w:style w:type="character" w:styleId="70978927788957947611z6" w:customStyle="1">
    <w:name w:val="70978927788957947611z6"/>
    <w:qFormat/>
    <w:rPr/>
  </w:style>
  <w:style w:type="character" w:styleId="70978927788957947611z7" w:customStyle="1">
    <w:name w:val="70978927788957947611z7"/>
    <w:qFormat/>
    <w:rPr/>
  </w:style>
  <w:style w:type="character" w:styleId="70978927788957947611z8" w:customStyle="1">
    <w:name w:val="70978927788957947611z8"/>
    <w:qFormat/>
    <w:rPr/>
  </w:style>
  <w:style w:type="character" w:styleId="7033910666009327021z0" w:customStyle="1">
    <w:name w:val="7033910666009327021z0"/>
    <w:qFormat/>
    <w:rPr/>
  </w:style>
  <w:style w:type="character" w:styleId="7033910666009327021z1" w:customStyle="1">
    <w:name w:val="7033910666009327021z1"/>
    <w:qFormat/>
    <w:rPr/>
  </w:style>
  <w:style w:type="character" w:styleId="7033910666009327021z2" w:customStyle="1">
    <w:name w:val="7033910666009327021z2"/>
    <w:qFormat/>
    <w:rPr/>
  </w:style>
  <w:style w:type="character" w:styleId="7033910666009327021z3" w:customStyle="1">
    <w:name w:val="7033910666009327021z3"/>
    <w:qFormat/>
    <w:rPr/>
  </w:style>
  <w:style w:type="character" w:styleId="7033910666009327021z4" w:customStyle="1">
    <w:name w:val="7033910666009327021z4"/>
    <w:qFormat/>
    <w:rPr/>
  </w:style>
  <w:style w:type="character" w:styleId="7033910666009327021z5" w:customStyle="1">
    <w:name w:val="7033910666009327021z5"/>
    <w:qFormat/>
    <w:rPr/>
  </w:style>
  <w:style w:type="character" w:styleId="7033910666009327021z6" w:customStyle="1">
    <w:name w:val="7033910666009327021z6"/>
    <w:qFormat/>
    <w:rPr/>
  </w:style>
  <w:style w:type="character" w:styleId="7033910666009327021z7" w:customStyle="1">
    <w:name w:val="7033910666009327021z7"/>
    <w:qFormat/>
    <w:rPr/>
  </w:style>
  <w:style w:type="character" w:styleId="7033910666009327021z8" w:customStyle="1">
    <w:name w:val="7033910666009327021z8"/>
    <w:qFormat/>
    <w:rPr/>
  </w:style>
  <w:style w:type="character" w:styleId="56463926143009911371z0" w:customStyle="1">
    <w:name w:val="56463926143009911371z0"/>
    <w:qFormat/>
    <w:rPr/>
  </w:style>
  <w:style w:type="character" w:styleId="56463926143009911371z1" w:customStyle="1">
    <w:name w:val="56463926143009911371z1"/>
    <w:qFormat/>
    <w:rPr/>
  </w:style>
  <w:style w:type="character" w:styleId="56463926143009911371z2" w:customStyle="1">
    <w:name w:val="56463926143009911371z2"/>
    <w:qFormat/>
    <w:rPr/>
  </w:style>
  <w:style w:type="character" w:styleId="56463926143009911371z3" w:customStyle="1">
    <w:name w:val="56463926143009911371z3"/>
    <w:qFormat/>
    <w:rPr/>
  </w:style>
  <w:style w:type="character" w:styleId="56463926143009911371z4" w:customStyle="1">
    <w:name w:val="56463926143009911371z4"/>
    <w:qFormat/>
    <w:rPr/>
  </w:style>
  <w:style w:type="character" w:styleId="56463926143009911371z5" w:customStyle="1">
    <w:name w:val="56463926143009911371z5"/>
    <w:qFormat/>
    <w:rPr/>
  </w:style>
  <w:style w:type="character" w:styleId="56463926143009911371z6" w:customStyle="1">
    <w:name w:val="56463926143009911371z6"/>
    <w:qFormat/>
    <w:rPr/>
  </w:style>
  <w:style w:type="character" w:styleId="56463926143009911371z7" w:customStyle="1">
    <w:name w:val="56463926143009911371z7"/>
    <w:qFormat/>
    <w:rPr/>
  </w:style>
  <w:style w:type="character" w:styleId="56463926143009911371z8" w:customStyle="1">
    <w:name w:val="56463926143009911371z8"/>
    <w:qFormat/>
    <w:rPr/>
  </w:style>
  <w:style w:type="character" w:styleId="79460580303573967691z0" w:customStyle="1">
    <w:name w:val="79460580303573967691z0"/>
    <w:qFormat/>
    <w:rPr/>
  </w:style>
  <w:style w:type="character" w:styleId="79460580303573967691z1" w:customStyle="1">
    <w:name w:val="79460580303573967691z1"/>
    <w:qFormat/>
    <w:rPr/>
  </w:style>
  <w:style w:type="character" w:styleId="79460580303573967691z2" w:customStyle="1">
    <w:name w:val="79460580303573967691z2"/>
    <w:qFormat/>
    <w:rPr/>
  </w:style>
  <w:style w:type="character" w:styleId="79460580303573967691z3" w:customStyle="1">
    <w:name w:val="79460580303573967691z3"/>
    <w:qFormat/>
    <w:rPr/>
  </w:style>
  <w:style w:type="character" w:styleId="79460580303573967691z4" w:customStyle="1">
    <w:name w:val="79460580303573967691z4"/>
    <w:qFormat/>
    <w:rPr/>
  </w:style>
  <w:style w:type="character" w:styleId="79460580303573967691z5" w:customStyle="1">
    <w:name w:val="79460580303573967691z5"/>
    <w:qFormat/>
    <w:rPr/>
  </w:style>
  <w:style w:type="character" w:styleId="79460580303573967691z6" w:customStyle="1">
    <w:name w:val="79460580303573967691z6"/>
    <w:qFormat/>
    <w:rPr/>
  </w:style>
  <w:style w:type="character" w:styleId="79460580303573967691z7" w:customStyle="1">
    <w:name w:val="79460580303573967691z7"/>
    <w:qFormat/>
    <w:rPr/>
  </w:style>
  <w:style w:type="character" w:styleId="79460580303573967691z8" w:customStyle="1">
    <w:name w:val="79460580303573967691z8"/>
    <w:qFormat/>
    <w:rPr/>
  </w:style>
  <w:style w:type="character" w:styleId="83501143018560792251z0" w:customStyle="1">
    <w:name w:val="8350114301856079225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83501143018560792251z1" w:customStyle="1">
    <w:name w:val="83501143018560792251z1"/>
    <w:qFormat/>
    <w:rPr/>
  </w:style>
  <w:style w:type="character" w:styleId="83501143018560792251z2" w:customStyle="1">
    <w:name w:val="83501143018560792251z2"/>
    <w:qFormat/>
    <w:rPr/>
  </w:style>
  <w:style w:type="character" w:styleId="83501143018560792251z3" w:customStyle="1">
    <w:name w:val="83501143018560792251z3"/>
    <w:qFormat/>
    <w:rPr/>
  </w:style>
  <w:style w:type="character" w:styleId="83501143018560792251z4" w:customStyle="1">
    <w:name w:val="83501143018560792251z4"/>
    <w:qFormat/>
    <w:rPr/>
  </w:style>
  <w:style w:type="character" w:styleId="83501143018560792251z5" w:customStyle="1">
    <w:name w:val="83501143018560792251z5"/>
    <w:qFormat/>
    <w:rPr/>
  </w:style>
  <w:style w:type="character" w:styleId="83501143018560792251z6" w:customStyle="1">
    <w:name w:val="83501143018560792251z6"/>
    <w:qFormat/>
    <w:rPr/>
  </w:style>
  <w:style w:type="character" w:styleId="83501143018560792251z7" w:customStyle="1">
    <w:name w:val="83501143018560792251z7"/>
    <w:qFormat/>
    <w:rPr/>
  </w:style>
  <w:style w:type="character" w:styleId="83501143018560792251z8" w:customStyle="1">
    <w:name w:val="83501143018560792251z8"/>
    <w:qFormat/>
    <w:rPr/>
  </w:style>
  <w:style w:type="character" w:styleId="Recuodecorpodetexto2Char" w:customStyle="1">
    <w:name w:val="Recuo de corpo de texto 2 Char"/>
    <w:basedOn w:val="DefaultParagraphFont"/>
    <w:qFormat/>
    <w:rPr>
      <w:sz w:val="24"/>
      <w:szCs w:val="24"/>
    </w:rPr>
  </w:style>
  <w:style w:type="character" w:styleId="39735944318516746181z0" w:customStyle="1">
    <w:name w:val="39735944318516746181z0"/>
    <w:qFormat/>
    <w:rPr/>
  </w:style>
  <w:style w:type="character" w:styleId="39735944318516746181z1" w:customStyle="1">
    <w:name w:val="39735944318516746181z1"/>
    <w:qFormat/>
    <w:rPr/>
  </w:style>
  <w:style w:type="character" w:styleId="39735944318516746181z2" w:customStyle="1">
    <w:name w:val="39735944318516746181z2"/>
    <w:qFormat/>
    <w:rPr/>
  </w:style>
  <w:style w:type="character" w:styleId="39735944318516746181z3" w:customStyle="1">
    <w:name w:val="39735944318516746181z3"/>
    <w:qFormat/>
    <w:rPr/>
  </w:style>
  <w:style w:type="character" w:styleId="39735944318516746181z4" w:customStyle="1">
    <w:name w:val="39735944318516746181z4"/>
    <w:qFormat/>
    <w:rPr/>
  </w:style>
  <w:style w:type="character" w:styleId="39735944318516746181z5" w:customStyle="1">
    <w:name w:val="39735944318516746181z5"/>
    <w:qFormat/>
    <w:rPr/>
  </w:style>
  <w:style w:type="character" w:styleId="39735944318516746181z6" w:customStyle="1">
    <w:name w:val="39735944318516746181z6"/>
    <w:qFormat/>
    <w:rPr/>
  </w:style>
  <w:style w:type="character" w:styleId="39735944318516746181z7" w:customStyle="1">
    <w:name w:val="39735944318516746181z7"/>
    <w:qFormat/>
    <w:rPr/>
  </w:style>
  <w:style w:type="character" w:styleId="39735944318516746181z8" w:customStyle="1">
    <w:name w:val="39735944318516746181z8"/>
    <w:qFormat/>
    <w:rPr/>
  </w:style>
  <w:style w:type="character" w:styleId="44940676108737780781z0" w:customStyle="1">
    <w:name w:val="44940676108737780781z0"/>
    <w:qFormat/>
    <w:rPr>
      <w:b w:val="false"/>
      <w:i w:val="false"/>
      <w:color w:val="000000"/>
      <w:sz w:val="20"/>
    </w:rPr>
  </w:style>
  <w:style w:type="character" w:styleId="44940676108737780781z1" w:customStyle="1">
    <w:name w:val="44940676108737780781z1"/>
    <w:qFormat/>
    <w:rPr/>
  </w:style>
  <w:style w:type="character" w:styleId="44940676108737780781z2" w:customStyle="1">
    <w:name w:val="44940676108737780781z2"/>
    <w:qFormat/>
    <w:rPr/>
  </w:style>
  <w:style w:type="character" w:styleId="44940676108737780781z3" w:customStyle="1">
    <w:name w:val="44940676108737780781z3"/>
    <w:qFormat/>
    <w:rPr/>
  </w:style>
  <w:style w:type="character" w:styleId="44940676108737780781z4" w:customStyle="1">
    <w:name w:val="44940676108737780781z4"/>
    <w:qFormat/>
    <w:rPr/>
  </w:style>
  <w:style w:type="character" w:styleId="44940676108737780781z5" w:customStyle="1">
    <w:name w:val="44940676108737780781z5"/>
    <w:qFormat/>
    <w:rPr/>
  </w:style>
  <w:style w:type="character" w:styleId="44940676108737780781z6" w:customStyle="1">
    <w:name w:val="44940676108737780781z6"/>
    <w:qFormat/>
    <w:rPr/>
  </w:style>
  <w:style w:type="character" w:styleId="44940676108737780781z7" w:customStyle="1">
    <w:name w:val="44940676108737780781z7"/>
    <w:qFormat/>
    <w:rPr/>
  </w:style>
  <w:style w:type="character" w:styleId="44940676108737780781z8" w:customStyle="1">
    <w:name w:val="44940676108737780781z8"/>
    <w:qFormat/>
    <w:rPr/>
  </w:style>
  <w:style w:type="character" w:styleId="54000622179932821241z0" w:customStyle="1">
    <w:name w:val="5400062217993282124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54000622179932821241z1" w:customStyle="1">
    <w:name w:val="54000622179932821241z1"/>
    <w:qFormat/>
    <w:rPr/>
  </w:style>
  <w:style w:type="character" w:styleId="54000622179932821241z2" w:customStyle="1">
    <w:name w:val="54000622179932821241z2"/>
    <w:qFormat/>
    <w:rPr/>
  </w:style>
  <w:style w:type="character" w:styleId="54000622179932821241z3" w:customStyle="1">
    <w:name w:val="54000622179932821241z3"/>
    <w:qFormat/>
    <w:rPr/>
  </w:style>
  <w:style w:type="character" w:styleId="54000622179932821241z4" w:customStyle="1">
    <w:name w:val="54000622179932821241z4"/>
    <w:qFormat/>
    <w:rPr/>
  </w:style>
  <w:style w:type="character" w:styleId="54000622179932821241z5" w:customStyle="1">
    <w:name w:val="54000622179932821241z5"/>
    <w:qFormat/>
    <w:rPr/>
  </w:style>
  <w:style w:type="character" w:styleId="54000622179932821241z6" w:customStyle="1">
    <w:name w:val="54000622179932821241z6"/>
    <w:qFormat/>
    <w:rPr/>
  </w:style>
  <w:style w:type="character" w:styleId="54000622179932821241z7" w:customStyle="1">
    <w:name w:val="54000622179932821241z7"/>
    <w:qFormat/>
    <w:rPr/>
  </w:style>
  <w:style w:type="character" w:styleId="54000622179932821241z8" w:customStyle="1">
    <w:name w:val="54000622179932821241z8"/>
    <w:qFormat/>
    <w:rPr/>
  </w:style>
  <w:style w:type="character" w:styleId="48978079468250004011z0" w:customStyle="1">
    <w:name w:val="4897807946825000401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48978079468250004011z1" w:customStyle="1">
    <w:name w:val="48978079468250004011z1"/>
    <w:qFormat/>
    <w:rPr/>
  </w:style>
  <w:style w:type="character" w:styleId="48978079468250004011z2" w:customStyle="1">
    <w:name w:val="48978079468250004011z2"/>
    <w:qFormat/>
    <w:rPr/>
  </w:style>
  <w:style w:type="character" w:styleId="48978079468250004011z3" w:customStyle="1">
    <w:name w:val="48978079468250004011z3"/>
    <w:qFormat/>
    <w:rPr/>
  </w:style>
  <w:style w:type="character" w:styleId="48978079468250004011z4" w:customStyle="1">
    <w:name w:val="48978079468250004011z4"/>
    <w:qFormat/>
    <w:rPr/>
  </w:style>
  <w:style w:type="character" w:styleId="48978079468250004011z5" w:customStyle="1">
    <w:name w:val="48978079468250004011z5"/>
    <w:qFormat/>
    <w:rPr/>
  </w:style>
  <w:style w:type="character" w:styleId="48978079468250004011z6" w:customStyle="1">
    <w:name w:val="48978079468250004011z6"/>
    <w:qFormat/>
    <w:rPr/>
  </w:style>
  <w:style w:type="character" w:styleId="48978079468250004011z7" w:customStyle="1">
    <w:name w:val="48978079468250004011z7"/>
    <w:qFormat/>
    <w:rPr/>
  </w:style>
  <w:style w:type="character" w:styleId="48978079468250004011z8" w:customStyle="1">
    <w:name w:val="48978079468250004011z8"/>
    <w:qFormat/>
    <w:rPr/>
  </w:style>
  <w:style w:type="character" w:styleId="69716753396308688231z0" w:customStyle="1">
    <w:name w:val="69716753396308688231z0"/>
    <w:qFormat/>
    <w:rPr>
      <w:rFonts w:ascii="Symbol" w:hAnsi="Symbol" w:eastAsia="Symbol" w:cs="Symbol"/>
    </w:rPr>
  </w:style>
  <w:style w:type="character" w:styleId="69716753396308688231z1" w:customStyle="1">
    <w:name w:val="69716753396308688231z1"/>
    <w:qFormat/>
    <w:rPr>
      <w:rFonts w:ascii="Courier New" w:hAnsi="Courier New" w:eastAsia="Courier New" w:cs="Courier New"/>
    </w:rPr>
  </w:style>
  <w:style w:type="character" w:styleId="69716753396308688231z2" w:customStyle="1">
    <w:name w:val="69716753396308688231z2"/>
    <w:qFormat/>
    <w:rPr>
      <w:rFonts w:ascii="Wingdings" w:hAnsi="Wingdings" w:eastAsia="Wingdings" w:cs="Wingdings"/>
    </w:rPr>
  </w:style>
  <w:style w:type="character" w:styleId="67053271223431077681z0" w:customStyle="1">
    <w:name w:val="67053271223431077681z0"/>
    <w:qFormat/>
    <w:rPr/>
  </w:style>
  <w:style w:type="character" w:styleId="67053271223431077681z1" w:customStyle="1">
    <w:name w:val="67053271223431077681z1"/>
    <w:qFormat/>
    <w:rPr/>
  </w:style>
  <w:style w:type="character" w:styleId="67053271223431077681z2" w:customStyle="1">
    <w:name w:val="67053271223431077681z2"/>
    <w:qFormat/>
    <w:rPr/>
  </w:style>
  <w:style w:type="character" w:styleId="67053271223431077681z3" w:customStyle="1">
    <w:name w:val="67053271223431077681z3"/>
    <w:qFormat/>
    <w:rPr/>
  </w:style>
  <w:style w:type="character" w:styleId="67053271223431077681z4" w:customStyle="1">
    <w:name w:val="67053271223431077681z4"/>
    <w:qFormat/>
    <w:rPr/>
  </w:style>
  <w:style w:type="character" w:styleId="67053271223431077681z5" w:customStyle="1">
    <w:name w:val="67053271223431077681z5"/>
    <w:qFormat/>
    <w:rPr/>
  </w:style>
  <w:style w:type="character" w:styleId="67053271223431077681z6" w:customStyle="1">
    <w:name w:val="67053271223431077681z6"/>
    <w:qFormat/>
    <w:rPr/>
  </w:style>
  <w:style w:type="character" w:styleId="67053271223431077681z7" w:customStyle="1">
    <w:name w:val="67053271223431077681z7"/>
    <w:qFormat/>
    <w:rPr/>
  </w:style>
  <w:style w:type="character" w:styleId="67053271223431077681z8" w:customStyle="1">
    <w:name w:val="67053271223431077681z8"/>
    <w:qFormat/>
    <w:rPr/>
  </w:style>
  <w:style w:type="character" w:styleId="87699769839209800991z0" w:customStyle="1">
    <w:name w:val="87699769839209800991z0"/>
    <w:qFormat/>
    <w:rPr>
      <w:b w:val="false"/>
      <w:i w:val="false"/>
      <w:color w:val="000000"/>
      <w:sz w:val="20"/>
    </w:rPr>
  </w:style>
  <w:style w:type="character" w:styleId="87699769839209800991z1" w:customStyle="1">
    <w:name w:val="87699769839209800991z1"/>
    <w:qFormat/>
    <w:rPr/>
  </w:style>
  <w:style w:type="character" w:styleId="87699769839209800991z2" w:customStyle="1">
    <w:name w:val="87699769839209800991z2"/>
    <w:qFormat/>
    <w:rPr/>
  </w:style>
  <w:style w:type="character" w:styleId="87699769839209800991z3" w:customStyle="1">
    <w:name w:val="87699769839209800991z3"/>
    <w:qFormat/>
    <w:rPr/>
  </w:style>
  <w:style w:type="character" w:styleId="87699769839209800991z4" w:customStyle="1">
    <w:name w:val="87699769839209800991z4"/>
    <w:qFormat/>
    <w:rPr/>
  </w:style>
  <w:style w:type="character" w:styleId="87699769839209800991z5" w:customStyle="1">
    <w:name w:val="87699769839209800991z5"/>
    <w:qFormat/>
    <w:rPr/>
  </w:style>
  <w:style w:type="character" w:styleId="87699769839209800991z6" w:customStyle="1">
    <w:name w:val="87699769839209800991z6"/>
    <w:qFormat/>
    <w:rPr/>
  </w:style>
  <w:style w:type="character" w:styleId="87699769839209800991z7" w:customStyle="1">
    <w:name w:val="87699769839209800991z7"/>
    <w:qFormat/>
    <w:rPr/>
  </w:style>
  <w:style w:type="character" w:styleId="87699769839209800991z8" w:customStyle="1">
    <w:name w:val="87699769839209800991z8"/>
    <w:qFormat/>
    <w:rPr/>
  </w:style>
  <w:style w:type="character" w:styleId="8793950891939684241z0" w:customStyle="1">
    <w:name w:val="8793950891939684241z0"/>
    <w:qFormat/>
    <w:rPr/>
  </w:style>
  <w:style w:type="character" w:styleId="8793950891939684241z1" w:customStyle="1">
    <w:name w:val="8793950891939684241z1"/>
    <w:qFormat/>
    <w:rPr/>
  </w:style>
  <w:style w:type="character" w:styleId="8793950891939684241z2" w:customStyle="1">
    <w:name w:val="8793950891939684241z2"/>
    <w:qFormat/>
    <w:rPr/>
  </w:style>
  <w:style w:type="character" w:styleId="8793950891939684241z3" w:customStyle="1">
    <w:name w:val="8793950891939684241z3"/>
    <w:qFormat/>
    <w:rPr/>
  </w:style>
  <w:style w:type="character" w:styleId="8793950891939684241z4" w:customStyle="1">
    <w:name w:val="8793950891939684241z4"/>
    <w:qFormat/>
    <w:rPr/>
  </w:style>
  <w:style w:type="character" w:styleId="8793950891939684241z5" w:customStyle="1">
    <w:name w:val="8793950891939684241z5"/>
    <w:qFormat/>
    <w:rPr/>
  </w:style>
  <w:style w:type="character" w:styleId="8793950891939684241z6" w:customStyle="1">
    <w:name w:val="8793950891939684241z6"/>
    <w:qFormat/>
    <w:rPr/>
  </w:style>
  <w:style w:type="character" w:styleId="8793950891939684241z7" w:customStyle="1">
    <w:name w:val="8793950891939684241z7"/>
    <w:qFormat/>
    <w:rPr/>
  </w:style>
  <w:style w:type="character" w:styleId="8793950891939684241z8" w:customStyle="1">
    <w:name w:val="8793950891939684241z8"/>
    <w:qFormat/>
    <w:rPr/>
  </w:style>
  <w:style w:type="character" w:styleId="16708339904745262071z0" w:customStyle="1">
    <w:name w:val="16708339904745262071z0"/>
    <w:qFormat/>
    <w:rPr>
      <w:sz w:val="22"/>
      <w:szCs w:val="22"/>
    </w:rPr>
  </w:style>
  <w:style w:type="character" w:styleId="16708339904745262071z1" w:customStyle="1">
    <w:name w:val="16708339904745262071z1"/>
    <w:qFormat/>
    <w:rPr/>
  </w:style>
  <w:style w:type="character" w:styleId="16708339904745262071z2" w:customStyle="1">
    <w:name w:val="16708339904745262071z2"/>
    <w:qFormat/>
    <w:rPr/>
  </w:style>
  <w:style w:type="character" w:styleId="16708339904745262071z3" w:customStyle="1">
    <w:name w:val="16708339904745262071z3"/>
    <w:qFormat/>
    <w:rPr/>
  </w:style>
  <w:style w:type="character" w:styleId="16708339904745262071z4" w:customStyle="1">
    <w:name w:val="16708339904745262071z4"/>
    <w:qFormat/>
    <w:rPr/>
  </w:style>
  <w:style w:type="character" w:styleId="16708339904745262071z5" w:customStyle="1">
    <w:name w:val="16708339904745262071z5"/>
    <w:qFormat/>
    <w:rPr/>
  </w:style>
  <w:style w:type="character" w:styleId="16708339904745262071z6" w:customStyle="1">
    <w:name w:val="16708339904745262071z6"/>
    <w:qFormat/>
    <w:rPr/>
  </w:style>
  <w:style w:type="character" w:styleId="16708339904745262071z7" w:customStyle="1">
    <w:name w:val="16708339904745262071z7"/>
    <w:qFormat/>
    <w:rPr/>
  </w:style>
  <w:style w:type="character" w:styleId="16708339904745262071z8" w:customStyle="1">
    <w:name w:val="16708339904745262071z8"/>
    <w:qFormat/>
    <w:rPr/>
  </w:style>
  <w:style w:type="character" w:styleId="25211049840816553781z0" w:customStyle="1">
    <w:name w:val="25211049840816553781z0"/>
    <w:qFormat/>
    <w:rPr/>
  </w:style>
  <w:style w:type="character" w:styleId="25211049840816553781z1" w:customStyle="1">
    <w:name w:val="25211049840816553781z1"/>
    <w:qFormat/>
    <w:rPr/>
  </w:style>
  <w:style w:type="character" w:styleId="25211049840816553781z2" w:customStyle="1">
    <w:name w:val="25211049840816553781z2"/>
    <w:qFormat/>
    <w:rPr/>
  </w:style>
  <w:style w:type="character" w:styleId="25211049840816553781z3" w:customStyle="1">
    <w:name w:val="25211049840816553781z3"/>
    <w:qFormat/>
    <w:rPr/>
  </w:style>
  <w:style w:type="character" w:styleId="25211049840816553781z4" w:customStyle="1">
    <w:name w:val="25211049840816553781z4"/>
    <w:qFormat/>
    <w:rPr/>
  </w:style>
  <w:style w:type="character" w:styleId="25211049840816553781z5" w:customStyle="1">
    <w:name w:val="25211049840816553781z5"/>
    <w:qFormat/>
    <w:rPr/>
  </w:style>
  <w:style w:type="character" w:styleId="25211049840816553781z6" w:customStyle="1">
    <w:name w:val="25211049840816553781z6"/>
    <w:qFormat/>
    <w:rPr/>
  </w:style>
  <w:style w:type="character" w:styleId="25211049840816553781z7" w:customStyle="1">
    <w:name w:val="25211049840816553781z7"/>
    <w:qFormat/>
    <w:rPr/>
  </w:style>
  <w:style w:type="character" w:styleId="25211049840816553781z8" w:customStyle="1">
    <w:name w:val="25211049840816553781z8"/>
    <w:qFormat/>
    <w:rPr/>
  </w:style>
  <w:style w:type="character" w:styleId="35722012394810457151z0" w:customStyle="1">
    <w:name w:val="35722012394810457151z0"/>
    <w:qFormat/>
    <w:rPr/>
  </w:style>
  <w:style w:type="character" w:styleId="35722012394810457151z1" w:customStyle="1">
    <w:name w:val="35722012394810457151z1"/>
    <w:qFormat/>
    <w:rPr/>
  </w:style>
  <w:style w:type="character" w:styleId="35722012394810457151z2" w:customStyle="1">
    <w:name w:val="35722012394810457151z2"/>
    <w:qFormat/>
    <w:rPr/>
  </w:style>
  <w:style w:type="character" w:styleId="35722012394810457151z3" w:customStyle="1">
    <w:name w:val="35722012394810457151z3"/>
    <w:qFormat/>
    <w:rPr/>
  </w:style>
  <w:style w:type="character" w:styleId="35722012394810457151z4" w:customStyle="1">
    <w:name w:val="35722012394810457151z4"/>
    <w:qFormat/>
    <w:rPr/>
  </w:style>
  <w:style w:type="character" w:styleId="35722012394810457151z5" w:customStyle="1">
    <w:name w:val="35722012394810457151z5"/>
    <w:qFormat/>
    <w:rPr/>
  </w:style>
  <w:style w:type="character" w:styleId="35722012394810457151z6" w:customStyle="1">
    <w:name w:val="35722012394810457151z6"/>
    <w:qFormat/>
    <w:rPr/>
  </w:style>
  <w:style w:type="character" w:styleId="35722012394810457151z7" w:customStyle="1">
    <w:name w:val="35722012394810457151z7"/>
    <w:qFormat/>
    <w:rPr/>
  </w:style>
  <w:style w:type="character" w:styleId="35722012394810457151z8" w:customStyle="1">
    <w:name w:val="35722012394810457151z8"/>
    <w:qFormat/>
    <w:rPr/>
  </w:style>
  <w:style w:type="character" w:styleId="49604422679757791221z0" w:customStyle="1">
    <w:name w:val="49604422679757791221z0"/>
    <w:qFormat/>
    <w:rPr/>
  </w:style>
  <w:style w:type="character" w:styleId="49604422679757791221z1" w:customStyle="1">
    <w:name w:val="49604422679757791221z1"/>
    <w:qFormat/>
    <w:rPr/>
  </w:style>
  <w:style w:type="character" w:styleId="49604422679757791221z2" w:customStyle="1">
    <w:name w:val="49604422679757791221z2"/>
    <w:qFormat/>
    <w:rPr/>
  </w:style>
  <w:style w:type="character" w:styleId="49604422679757791221z3" w:customStyle="1">
    <w:name w:val="49604422679757791221z3"/>
    <w:qFormat/>
    <w:rPr/>
  </w:style>
  <w:style w:type="character" w:styleId="49604422679757791221z4" w:customStyle="1">
    <w:name w:val="49604422679757791221z4"/>
    <w:qFormat/>
    <w:rPr/>
  </w:style>
  <w:style w:type="character" w:styleId="49604422679757791221z5" w:customStyle="1">
    <w:name w:val="49604422679757791221z5"/>
    <w:qFormat/>
    <w:rPr/>
  </w:style>
  <w:style w:type="character" w:styleId="49604422679757791221z6" w:customStyle="1">
    <w:name w:val="49604422679757791221z6"/>
    <w:qFormat/>
    <w:rPr/>
  </w:style>
  <w:style w:type="character" w:styleId="49604422679757791221z7" w:customStyle="1">
    <w:name w:val="49604422679757791221z7"/>
    <w:qFormat/>
    <w:rPr/>
  </w:style>
  <w:style w:type="character" w:styleId="49604422679757791221z8" w:customStyle="1">
    <w:name w:val="49604422679757791221z8"/>
    <w:qFormat/>
    <w:rPr/>
  </w:style>
  <w:style w:type="character" w:styleId="24171783218317568351z0" w:customStyle="1">
    <w:name w:val="24171783218317568351z0"/>
    <w:qFormat/>
    <w:rPr>
      <w:rFonts w:ascii="Times New Roman" w:hAnsi="Times New Roman" w:eastAsia="Times New Roman" w:cs="Times New Roman"/>
      <w:b w:val="false"/>
      <w:i w:val="false"/>
      <w:color w:val="000000"/>
      <w:sz w:val="20"/>
    </w:rPr>
  </w:style>
  <w:style w:type="character" w:styleId="24171783218317568351z1" w:customStyle="1">
    <w:name w:val="24171783218317568351z1"/>
    <w:qFormat/>
    <w:rPr/>
  </w:style>
  <w:style w:type="character" w:styleId="24171783218317568351z2" w:customStyle="1">
    <w:name w:val="24171783218317568351z2"/>
    <w:qFormat/>
    <w:rPr/>
  </w:style>
  <w:style w:type="character" w:styleId="24171783218317568351z3" w:customStyle="1">
    <w:name w:val="24171783218317568351z3"/>
    <w:qFormat/>
    <w:rPr/>
  </w:style>
  <w:style w:type="character" w:styleId="24171783218317568351z4" w:customStyle="1">
    <w:name w:val="24171783218317568351z4"/>
    <w:qFormat/>
    <w:rPr/>
  </w:style>
  <w:style w:type="character" w:styleId="24171783218317568351z5" w:customStyle="1">
    <w:name w:val="24171783218317568351z5"/>
    <w:qFormat/>
    <w:rPr/>
  </w:style>
  <w:style w:type="character" w:styleId="24171783218317568351z6" w:customStyle="1">
    <w:name w:val="24171783218317568351z6"/>
    <w:qFormat/>
    <w:rPr/>
  </w:style>
  <w:style w:type="character" w:styleId="24171783218317568351z7" w:customStyle="1">
    <w:name w:val="24171783218317568351z7"/>
    <w:qFormat/>
    <w:rPr/>
  </w:style>
  <w:style w:type="character" w:styleId="24171783218317568351z8" w:customStyle="1">
    <w:name w:val="24171783218317568351z8"/>
    <w:qFormat/>
    <w:rPr/>
  </w:style>
  <w:style w:type="character" w:styleId="54604654794091465381z0" w:customStyle="1">
    <w:name w:val="54604654794091465381z0"/>
    <w:qFormat/>
    <w:rPr/>
  </w:style>
  <w:style w:type="character" w:styleId="54604654794091465381z1" w:customStyle="1">
    <w:name w:val="54604654794091465381z1"/>
    <w:qFormat/>
    <w:rPr/>
  </w:style>
  <w:style w:type="character" w:styleId="54604654794091465381z2" w:customStyle="1">
    <w:name w:val="54604654794091465381z2"/>
    <w:qFormat/>
    <w:rPr/>
  </w:style>
  <w:style w:type="character" w:styleId="54604654794091465381z3" w:customStyle="1">
    <w:name w:val="54604654794091465381z3"/>
    <w:qFormat/>
    <w:rPr/>
  </w:style>
  <w:style w:type="character" w:styleId="54604654794091465381z4" w:customStyle="1">
    <w:name w:val="54604654794091465381z4"/>
    <w:qFormat/>
    <w:rPr/>
  </w:style>
  <w:style w:type="character" w:styleId="54604654794091465381z5" w:customStyle="1">
    <w:name w:val="54604654794091465381z5"/>
    <w:qFormat/>
    <w:rPr/>
  </w:style>
  <w:style w:type="character" w:styleId="54604654794091465381z6" w:customStyle="1">
    <w:name w:val="54604654794091465381z6"/>
    <w:qFormat/>
    <w:rPr/>
  </w:style>
  <w:style w:type="character" w:styleId="54604654794091465381z7" w:customStyle="1">
    <w:name w:val="54604654794091465381z7"/>
    <w:qFormat/>
    <w:rPr/>
  </w:style>
  <w:style w:type="character" w:styleId="54604654794091465381z8" w:customStyle="1">
    <w:name w:val="54604654794091465381z8"/>
    <w:qFormat/>
    <w:rPr/>
  </w:style>
  <w:style w:type="character" w:styleId="91887917967254058241z0" w:customStyle="1">
    <w:name w:val="91887917967254058241z0"/>
    <w:qFormat/>
    <w:rPr/>
  </w:style>
  <w:style w:type="character" w:styleId="91887917967254058241z1" w:customStyle="1">
    <w:name w:val="91887917967254058241z1"/>
    <w:qFormat/>
    <w:rPr/>
  </w:style>
  <w:style w:type="character" w:styleId="91887917967254058241z2" w:customStyle="1">
    <w:name w:val="91887917967254058241z2"/>
    <w:qFormat/>
    <w:rPr/>
  </w:style>
  <w:style w:type="character" w:styleId="91887917967254058241z3" w:customStyle="1">
    <w:name w:val="91887917967254058241z3"/>
    <w:qFormat/>
    <w:rPr/>
  </w:style>
  <w:style w:type="character" w:styleId="91887917967254058241z4" w:customStyle="1">
    <w:name w:val="91887917967254058241z4"/>
    <w:qFormat/>
    <w:rPr/>
  </w:style>
  <w:style w:type="character" w:styleId="91887917967254058241z5" w:customStyle="1">
    <w:name w:val="91887917967254058241z5"/>
    <w:qFormat/>
    <w:rPr/>
  </w:style>
  <w:style w:type="character" w:styleId="91887917967254058241z6" w:customStyle="1">
    <w:name w:val="91887917967254058241z6"/>
    <w:qFormat/>
    <w:rPr/>
  </w:style>
  <w:style w:type="character" w:styleId="91887917967254058241z7" w:customStyle="1">
    <w:name w:val="91887917967254058241z7"/>
    <w:qFormat/>
    <w:rPr/>
  </w:style>
  <w:style w:type="character" w:styleId="91887917967254058241z8" w:customStyle="1">
    <w:name w:val="91887917967254058241z8"/>
    <w:qFormat/>
    <w:rPr/>
  </w:style>
  <w:style w:type="character" w:styleId="36783890668141455961z0" w:customStyle="1">
    <w:name w:val="36783890668141455961z0"/>
    <w:qFormat/>
    <w:rPr/>
  </w:style>
  <w:style w:type="character" w:styleId="36783890668141455961z1" w:customStyle="1">
    <w:name w:val="36783890668141455961z1"/>
    <w:qFormat/>
    <w:rPr/>
  </w:style>
  <w:style w:type="character" w:styleId="36783890668141455961z2" w:customStyle="1">
    <w:name w:val="36783890668141455961z2"/>
    <w:qFormat/>
    <w:rPr/>
  </w:style>
  <w:style w:type="character" w:styleId="36783890668141455961z3" w:customStyle="1">
    <w:name w:val="36783890668141455961z3"/>
    <w:qFormat/>
    <w:rPr/>
  </w:style>
  <w:style w:type="character" w:styleId="36783890668141455961z4" w:customStyle="1">
    <w:name w:val="36783890668141455961z4"/>
    <w:qFormat/>
    <w:rPr/>
  </w:style>
  <w:style w:type="character" w:styleId="36783890668141455961z5" w:customStyle="1">
    <w:name w:val="36783890668141455961z5"/>
    <w:qFormat/>
    <w:rPr/>
  </w:style>
  <w:style w:type="character" w:styleId="36783890668141455961z6" w:customStyle="1">
    <w:name w:val="36783890668141455961z6"/>
    <w:qFormat/>
    <w:rPr/>
  </w:style>
  <w:style w:type="character" w:styleId="36783890668141455961z7" w:customStyle="1">
    <w:name w:val="36783890668141455961z7"/>
    <w:qFormat/>
    <w:rPr/>
  </w:style>
  <w:style w:type="character" w:styleId="36783890668141455961z8" w:customStyle="1">
    <w:name w:val="36783890668141455961z8"/>
    <w:qFormat/>
    <w:rPr/>
  </w:style>
  <w:style w:type="character" w:styleId="22043934773520811881z0" w:customStyle="1">
    <w:name w:val="22043934773520811881z0"/>
    <w:qFormat/>
    <w:rPr/>
  </w:style>
  <w:style w:type="character" w:styleId="22043934773520811881z1" w:customStyle="1">
    <w:name w:val="22043934773520811881z1"/>
    <w:qFormat/>
    <w:rPr/>
  </w:style>
  <w:style w:type="character" w:styleId="22043934773520811881z2" w:customStyle="1">
    <w:name w:val="22043934773520811881z2"/>
    <w:qFormat/>
    <w:rPr/>
  </w:style>
  <w:style w:type="character" w:styleId="22043934773520811881z3" w:customStyle="1">
    <w:name w:val="22043934773520811881z3"/>
    <w:qFormat/>
    <w:rPr/>
  </w:style>
  <w:style w:type="character" w:styleId="22043934773520811881z4" w:customStyle="1">
    <w:name w:val="22043934773520811881z4"/>
    <w:qFormat/>
    <w:rPr/>
  </w:style>
  <w:style w:type="character" w:styleId="22043934773520811881z5" w:customStyle="1">
    <w:name w:val="22043934773520811881z5"/>
    <w:qFormat/>
    <w:rPr/>
  </w:style>
  <w:style w:type="character" w:styleId="22043934773520811881z6" w:customStyle="1">
    <w:name w:val="22043934773520811881z6"/>
    <w:qFormat/>
    <w:rPr/>
  </w:style>
  <w:style w:type="character" w:styleId="22043934773520811881z7" w:customStyle="1">
    <w:name w:val="22043934773520811881z7"/>
    <w:qFormat/>
    <w:rPr/>
  </w:style>
  <w:style w:type="character" w:styleId="22043934773520811881z8" w:customStyle="1">
    <w:name w:val="22043934773520811881z8"/>
    <w:qFormat/>
    <w:rPr/>
  </w:style>
  <w:style w:type="character" w:styleId="Smbolosdenumerao" w:customStyle="1">
    <w:name w:val="Símbolos de numeração"/>
    <w:qFormat/>
    <w:rPr/>
  </w:style>
  <w:style w:type="character" w:styleId="ListLabel2">
    <w:name w:val="ListLabel 2"/>
    <w:qFormat/>
    <w:rPr>
      <w:b w:val="false"/>
      <w:i w:val="false"/>
      <w:color w:val="000000"/>
      <w:sz w:val="20"/>
    </w:rPr>
  </w:style>
  <w:style w:type="character" w:styleId="ListLabel3">
    <w:name w:val="ListLabel 3"/>
    <w:qFormat/>
    <w:rPr>
      <w:rFonts w:cs="Times New Roman"/>
      <w:b w:val="false"/>
      <w:i w:val="false"/>
      <w:color w:val="000000"/>
      <w:sz w:val="20"/>
    </w:rPr>
  </w:style>
  <w:style w:type="character" w:styleId="ListLabel4">
    <w:name w:val="ListLabel 4"/>
    <w:qFormat/>
    <w:rPr>
      <w:rFonts w:cs="Times New Roman"/>
      <w:b w:val="false"/>
      <w:i w:val="false"/>
      <w:color w:val="000000"/>
      <w:sz w:val="20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b w:val="false"/>
      <w:i w:val="false"/>
      <w:color w:val="000000"/>
      <w:sz w:val="20"/>
    </w:rPr>
  </w:style>
  <w:style w:type="character" w:styleId="ListLabel15">
    <w:name w:val="ListLabel 15"/>
    <w:qFormat/>
    <w:rPr>
      <w:sz w:val="22"/>
      <w:szCs w:val="22"/>
    </w:rPr>
  </w:style>
  <w:style w:type="character" w:styleId="ListLabel16">
    <w:name w:val="ListLabel 16"/>
    <w:qFormat/>
    <w:rPr>
      <w:rFonts w:cs="Times New Roman"/>
      <w:b w:val="false"/>
      <w:i w:val="false"/>
      <w:color w:val="000000"/>
      <w:sz w:val="20"/>
    </w:rPr>
  </w:style>
  <w:style w:type="character" w:styleId="ListLabel17">
    <w:name w:val="ListLabel 17"/>
    <w:qFormat/>
    <w:rPr>
      <w:b w:val="false"/>
      <w:i w:val="false"/>
      <w:color w:val="000000"/>
      <w:sz w:val="20"/>
    </w:rPr>
  </w:style>
  <w:style w:type="character" w:styleId="ListLabel18">
    <w:name w:val="ListLabel 18"/>
    <w:qFormat/>
    <w:rPr>
      <w:rFonts w:cs="Times New Roman"/>
      <w:b w:val="false"/>
      <w:i w:val="false"/>
      <w:color w:val="000000"/>
      <w:sz w:val="20"/>
    </w:rPr>
  </w:style>
  <w:style w:type="character" w:styleId="ListLabel19">
    <w:name w:val="ListLabel 19"/>
    <w:qFormat/>
    <w:rPr>
      <w:rFonts w:cs="Times New Roman"/>
      <w:b w:val="false"/>
      <w:i w:val="false"/>
      <w:color w:val="000000"/>
      <w:sz w:val="20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b w:val="false"/>
      <w:i w:val="false"/>
      <w:color w:val="000000"/>
      <w:sz w:val="20"/>
    </w:rPr>
  </w:style>
  <w:style w:type="character" w:styleId="ListLabel30">
    <w:name w:val="ListLabel 30"/>
    <w:qFormat/>
    <w:rPr>
      <w:sz w:val="22"/>
      <w:szCs w:val="22"/>
    </w:rPr>
  </w:style>
  <w:style w:type="character" w:styleId="ListLabel31">
    <w:name w:val="ListLabel 31"/>
    <w:qFormat/>
    <w:rPr>
      <w:rFonts w:cs="Times New Roman"/>
      <w:b w:val="false"/>
      <w:i w:val="false"/>
      <w:color w:val="000000"/>
      <w:sz w:val="20"/>
    </w:rPr>
  </w:style>
  <w:style w:type="character" w:styleId="ListLabel32">
    <w:name w:val="ListLabel 32"/>
    <w:qFormat/>
    <w:rPr>
      <w:b w:val="false"/>
      <w:i w:val="false"/>
      <w:color w:val="000000"/>
      <w:sz w:val="20"/>
    </w:rPr>
  </w:style>
  <w:style w:type="character" w:styleId="ListLabel33">
    <w:name w:val="ListLabel 33"/>
    <w:qFormat/>
    <w:rPr>
      <w:rFonts w:cs="Times New Roman"/>
      <w:b w:val="false"/>
      <w:i w:val="false"/>
      <w:color w:val="000000"/>
      <w:sz w:val="20"/>
    </w:rPr>
  </w:style>
  <w:style w:type="character" w:styleId="ListLabel34">
    <w:name w:val="ListLabel 34"/>
    <w:qFormat/>
    <w:rPr>
      <w:rFonts w:cs="Times New Roman"/>
      <w:b w:val="false"/>
      <w:i w:val="false"/>
      <w:color w:val="000000"/>
      <w:sz w:val="20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b w:val="false"/>
      <w:i w:val="false"/>
      <w:color w:val="000000"/>
      <w:sz w:val="20"/>
    </w:rPr>
  </w:style>
  <w:style w:type="character" w:styleId="ListLabel45">
    <w:name w:val="ListLabel 45"/>
    <w:qFormat/>
    <w:rPr>
      <w:sz w:val="22"/>
      <w:szCs w:val="22"/>
    </w:rPr>
  </w:style>
  <w:style w:type="character" w:styleId="ListLabel46">
    <w:name w:val="ListLabel 46"/>
    <w:qFormat/>
    <w:rPr>
      <w:rFonts w:cs="Times New Roman"/>
      <w:b w:val="false"/>
      <w:i w:val="false"/>
      <w:color w:val="000000"/>
      <w:sz w:val="20"/>
    </w:rPr>
  </w:style>
  <w:style w:type="character" w:styleId="ListLabel47">
    <w:name w:val="ListLabel 47"/>
    <w:qFormat/>
    <w:rPr>
      <w:b w:val="false"/>
      <w:i w:val="false"/>
      <w:color w:val="000000"/>
      <w:sz w:val="20"/>
    </w:rPr>
  </w:style>
  <w:style w:type="character" w:styleId="ListLabel48">
    <w:name w:val="ListLabel 48"/>
    <w:qFormat/>
    <w:rPr>
      <w:rFonts w:cs="Times New Roman"/>
      <w:b w:val="false"/>
      <w:i w:val="false"/>
      <w:color w:val="000000"/>
      <w:sz w:val="20"/>
    </w:rPr>
  </w:style>
  <w:style w:type="character" w:styleId="ListLabel49">
    <w:name w:val="ListLabel 49"/>
    <w:qFormat/>
    <w:rPr>
      <w:rFonts w:cs="Times New Roman"/>
      <w:b w:val="false"/>
      <w:i w:val="false"/>
      <w:color w:val="000000"/>
      <w:sz w:val="20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b w:val="false"/>
      <w:i w:val="false"/>
      <w:color w:val="000000"/>
      <w:sz w:val="20"/>
    </w:rPr>
  </w:style>
  <w:style w:type="character" w:styleId="ListLabel60">
    <w:name w:val="ListLabel 60"/>
    <w:qFormat/>
    <w:rPr>
      <w:sz w:val="22"/>
      <w:szCs w:val="22"/>
    </w:rPr>
  </w:style>
  <w:style w:type="character" w:styleId="ListLabel61">
    <w:name w:val="ListLabel 61"/>
    <w:qFormat/>
    <w:rPr>
      <w:rFonts w:cs="Times New Roman"/>
      <w:b w:val="false"/>
      <w:i w:val="false"/>
      <w:color w:val="000000"/>
      <w:sz w:val="20"/>
    </w:rPr>
  </w:style>
  <w:style w:type="character" w:styleId="ListLabel62">
    <w:name w:val="ListLabel 62"/>
    <w:qFormat/>
    <w:rPr>
      <w:b w:val="false"/>
      <w:i w:val="false"/>
      <w:color w:val="000000"/>
      <w:sz w:val="20"/>
    </w:rPr>
  </w:style>
  <w:style w:type="character" w:styleId="ListLabel63">
    <w:name w:val="ListLabel 63"/>
    <w:qFormat/>
    <w:rPr>
      <w:rFonts w:cs="Times New Roman"/>
      <w:b w:val="false"/>
      <w:i w:val="false"/>
      <w:color w:val="000000"/>
      <w:sz w:val="20"/>
    </w:rPr>
  </w:style>
  <w:style w:type="character" w:styleId="ListLabel64">
    <w:name w:val="ListLabel 64"/>
    <w:qFormat/>
    <w:rPr>
      <w:rFonts w:cs="Times New Roman"/>
      <w:b w:val="false"/>
      <w:i w:val="false"/>
      <w:color w:val="000000"/>
      <w:sz w:val="20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b w:val="false"/>
      <w:i w:val="false"/>
      <w:color w:val="000000"/>
      <w:sz w:val="20"/>
    </w:rPr>
  </w:style>
  <w:style w:type="character" w:styleId="ListLabel75">
    <w:name w:val="ListLabel 75"/>
    <w:qFormat/>
    <w:rPr>
      <w:sz w:val="22"/>
      <w:szCs w:val="22"/>
    </w:rPr>
  </w:style>
  <w:style w:type="character" w:styleId="ListLabel76">
    <w:name w:val="ListLabel 76"/>
    <w:qFormat/>
    <w:rPr>
      <w:rFonts w:cs="Times New Roman"/>
      <w:b w:val="false"/>
      <w:i w:val="false"/>
      <w:color w:val="000000"/>
      <w:sz w:val="20"/>
    </w:rPr>
  </w:style>
  <w:style w:type="character" w:styleId="ListLabel77">
    <w:name w:val="ListLabel 77"/>
    <w:qFormat/>
    <w:rPr>
      <w:b w:val="false"/>
      <w:i w:val="false"/>
      <w:color w:val="000000"/>
      <w:sz w:val="20"/>
    </w:rPr>
  </w:style>
  <w:style w:type="character" w:styleId="ListLabel78">
    <w:name w:val="ListLabel 78"/>
    <w:qFormat/>
    <w:rPr>
      <w:rFonts w:cs="Times New Roman"/>
      <w:b w:val="false"/>
      <w:i w:val="false"/>
      <w:color w:val="000000"/>
      <w:sz w:val="20"/>
    </w:rPr>
  </w:style>
  <w:style w:type="character" w:styleId="ListLabel79">
    <w:name w:val="ListLabel 79"/>
    <w:qFormat/>
    <w:rPr>
      <w:rFonts w:cs="Times New Roman"/>
      <w:b w:val="false"/>
      <w:i w:val="false"/>
      <w:color w:val="000000"/>
      <w:sz w:val="20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b w:val="false"/>
      <w:i w:val="false"/>
      <w:color w:val="000000"/>
      <w:sz w:val="20"/>
    </w:rPr>
  </w:style>
  <w:style w:type="character" w:styleId="ListLabel90">
    <w:name w:val="ListLabel 90"/>
    <w:qFormat/>
    <w:rPr>
      <w:sz w:val="22"/>
      <w:szCs w:val="22"/>
    </w:rPr>
  </w:style>
  <w:style w:type="character" w:styleId="ListLabel91">
    <w:name w:val="ListLabel 91"/>
    <w:qFormat/>
    <w:rPr>
      <w:rFonts w:cs="Times New Roman"/>
      <w:b w:val="false"/>
      <w:i w:val="false"/>
      <w:color w:val="000000"/>
      <w:sz w:val="20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Caladea" w:hAnsi="Caladea" w:eastAsia="Caladea" w:cs="Caladea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sz w:val="24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Ttulododocumento">
    <w:name w:val="Title"/>
    <w:basedOn w:val="Normal"/>
    <w:next w:val="Standard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Footer"/>
    <w:basedOn w:val="Standard"/>
    <w:pPr/>
    <w:rPr/>
  </w:style>
  <w:style w:type="paragraph" w:styleId="Contedodatabela" w:customStyle="1">
    <w:name w:val="Conteúdo da tabela"/>
    <w:basedOn w:val="Standard"/>
    <w:qFormat/>
    <w:pPr/>
    <w:rPr/>
  </w:style>
  <w:style w:type="paragraph" w:styleId="Ttulodetabela" w:customStyle="1">
    <w:name w:val="Título de tabela"/>
    <w:basedOn w:val="Contedodatabela"/>
    <w:qFormat/>
    <w:pPr/>
    <w:rPr/>
  </w:style>
  <w:style w:type="paragraph" w:styleId="Textbodyindent" w:customStyle="1">
    <w:name w:val="Text body indent"/>
    <w:basedOn w:val="Standard"/>
    <w:qFormat/>
    <w:pPr/>
    <w:rPr/>
  </w:style>
  <w:style w:type="paragraph" w:styleId="Cabealho">
    <w:name w:val="Header"/>
    <w:basedOn w:val="Standard"/>
    <w:pPr/>
    <w:rPr/>
  </w:style>
  <w:style w:type="paragraph" w:styleId="BalloonText">
    <w:name w:val="Balloon Text"/>
    <w:basedOn w:val="Standard"/>
    <w:qFormat/>
    <w:pPr/>
    <w:rPr>
      <w:rFonts w:ascii="Tahoma" w:hAnsi="Tahoma" w:eastAsia="Times New Roman" w:cs="Tahoma"/>
      <w:color w:val="auto"/>
      <w:sz w:val="16"/>
      <w:szCs w:val="16"/>
    </w:rPr>
  </w:style>
  <w:style w:type="paragraph" w:styleId="Annotationtext">
    <w:name w:val="annotation text"/>
    <w:basedOn w:val="Standard"/>
    <w:qFormat/>
    <w:pPr/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Calibri" w:cs="Times New Roman"/>
      <w:b/>
      <w:color w:val="auto"/>
      <w:kern w:val="2"/>
      <w:sz w:val="22"/>
      <w:szCs w:val="22"/>
      <w:lang w:bidi="ar-SA" w:val="pt-BR" w:eastAsia="zh-CN"/>
    </w:rPr>
  </w:style>
  <w:style w:type="paragraph" w:styleId="NormalWeb">
    <w:name w:val="Normal (Web)"/>
    <w:basedOn w:val="Standard"/>
    <w:qFormat/>
    <w:pPr>
      <w:spacing w:before="280" w:after="28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BodyTextIndent2">
    <w:name w:val="Body Text Indent 2"/>
    <w:basedOn w:val="Standard"/>
    <w:qFormat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color w:val="auto"/>
      <w:sz w:val="20"/>
      <w:szCs w:val="20"/>
    </w:rPr>
  </w:style>
  <w:style w:type="paragraph" w:styleId="Captulo" w:customStyle="1">
    <w:name w:val="Capítulo"/>
    <w:basedOn w:val="Standard"/>
    <w:next w:val="Textbody"/>
    <w:qFormat/>
    <w:pPr>
      <w:keepNext w:val="true"/>
      <w:spacing w:before="240" w:after="120"/>
    </w:pPr>
    <w:rPr>
      <w:rFonts w:eastAsia="Times New Roman" w:cs="Tahoma"/>
      <w:color w:val="auto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ascii="Times New Roman" w:hAnsi="Times New Roman" w:eastAsia="Times New Roman" w:cs="Tahoma"/>
      <w:i/>
      <w:iCs/>
      <w:color w:val="auto"/>
      <w:sz w:val="20"/>
      <w:szCs w:val="20"/>
    </w:rPr>
  </w:style>
  <w:style w:type="paragraph" w:styleId="Corpodetexto21" w:customStyle="1">
    <w:name w:val="Corpo de texto 21"/>
    <w:basedOn w:val="Standard"/>
    <w:qFormat/>
    <w:pPr>
      <w:jc w:val="both"/>
    </w:pPr>
    <w:rPr>
      <w:rFonts w:eastAsia="Times New Roman"/>
      <w:color w:val="auto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84146909706590181731" w:customStyle="1">
    <w:name w:val="84146909706590181731"/>
    <w:qFormat/>
  </w:style>
  <w:style w:type="numbering" w:styleId="33034637020503600321" w:customStyle="1">
    <w:name w:val="33034637020503600321"/>
    <w:qFormat/>
  </w:style>
  <w:style w:type="numbering" w:styleId="89103570556433216581" w:customStyle="1">
    <w:name w:val="89103570556433216581"/>
    <w:qFormat/>
  </w:style>
  <w:style w:type="numbering" w:styleId="20980982170377507971" w:customStyle="1">
    <w:name w:val="20980982170377507971"/>
    <w:qFormat/>
  </w:style>
  <w:style w:type="numbering" w:styleId="48046025406940522361" w:customStyle="1">
    <w:name w:val="48046025406940522361"/>
    <w:qFormat/>
  </w:style>
  <w:style w:type="numbering" w:styleId="18899877828402173471" w:customStyle="1">
    <w:name w:val="18899877828402173471"/>
    <w:qFormat/>
  </w:style>
  <w:style w:type="numbering" w:styleId="86454490165887323661" w:customStyle="1">
    <w:name w:val="86454490165887323661"/>
    <w:qFormat/>
  </w:style>
  <w:style w:type="numbering" w:styleId="80013190277207404021" w:customStyle="1">
    <w:name w:val="80013190277207404021"/>
    <w:qFormat/>
  </w:style>
  <w:style w:type="numbering" w:styleId="55851372311067616121" w:customStyle="1">
    <w:name w:val="55851372311067616121"/>
    <w:qFormat/>
  </w:style>
  <w:style w:type="numbering" w:styleId="53725408648036276451" w:customStyle="1">
    <w:name w:val="53725408648036276451"/>
    <w:qFormat/>
  </w:style>
  <w:style w:type="numbering" w:styleId="60003114119267767711" w:customStyle="1">
    <w:name w:val="60003114119267767711"/>
    <w:qFormat/>
  </w:style>
  <w:style w:type="numbering" w:styleId="88989154158544021491" w:customStyle="1">
    <w:name w:val="88989154158544021491"/>
    <w:qFormat/>
  </w:style>
  <w:style w:type="numbering" w:styleId="38222688540071445831" w:customStyle="1">
    <w:name w:val="38222688540071445831"/>
    <w:qFormat/>
  </w:style>
  <w:style w:type="numbering" w:styleId="58413702564553281211" w:customStyle="1">
    <w:name w:val="58413702564553281211"/>
    <w:qFormat/>
  </w:style>
  <w:style w:type="numbering" w:styleId="24297455383165090921" w:customStyle="1">
    <w:name w:val="24297455383165090921"/>
    <w:qFormat/>
  </w:style>
  <w:style w:type="numbering" w:styleId="67274111691814440171" w:customStyle="1">
    <w:name w:val="67274111691814440171"/>
    <w:qFormat/>
  </w:style>
  <w:style w:type="numbering" w:styleId="4622737747459013781" w:customStyle="1">
    <w:name w:val="4622737747459013781"/>
    <w:qFormat/>
  </w:style>
  <w:style w:type="numbering" w:styleId="28414589810431614701" w:customStyle="1">
    <w:name w:val="28414589810431614701"/>
    <w:qFormat/>
  </w:style>
  <w:style w:type="numbering" w:styleId="66519781861124196061" w:customStyle="1">
    <w:name w:val="66519781861124196061"/>
    <w:qFormat/>
  </w:style>
  <w:style w:type="numbering" w:styleId="77180453612984959071" w:customStyle="1">
    <w:name w:val="77180453612984959071"/>
    <w:qFormat/>
  </w:style>
  <w:style w:type="numbering" w:styleId="31840046363777318751" w:customStyle="1">
    <w:name w:val="31840046363777318751"/>
    <w:qFormat/>
  </w:style>
  <w:style w:type="numbering" w:styleId="49588006827510125911" w:customStyle="1">
    <w:name w:val="49588006827510125911"/>
    <w:qFormat/>
  </w:style>
  <w:style w:type="numbering" w:styleId="83823170961301971911" w:customStyle="1">
    <w:name w:val="83823170961301971911"/>
    <w:qFormat/>
  </w:style>
  <w:style w:type="numbering" w:styleId="78270225510196782361" w:customStyle="1">
    <w:name w:val="78270225510196782361"/>
    <w:qFormat/>
  </w:style>
  <w:style w:type="numbering" w:styleId="89416032956484336331" w:customStyle="1">
    <w:name w:val="89416032956484336331"/>
    <w:qFormat/>
  </w:style>
  <w:style w:type="numbering" w:styleId="82064991127860015961" w:customStyle="1">
    <w:name w:val="82064991127860015961"/>
    <w:qFormat/>
  </w:style>
  <w:style w:type="numbering" w:styleId="91870919996733040641" w:customStyle="1">
    <w:name w:val="91870919996733040641"/>
    <w:qFormat/>
  </w:style>
  <w:style w:type="numbering" w:styleId="36663441582694825901" w:customStyle="1">
    <w:name w:val="36663441582694825901"/>
    <w:qFormat/>
  </w:style>
  <w:style w:type="numbering" w:styleId="2732094909508968991" w:customStyle="1">
    <w:name w:val="2732094909508968991"/>
    <w:qFormat/>
  </w:style>
  <w:style w:type="numbering" w:styleId="58414365825603522491" w:customStyle="1">
    <w:name w:val="58414365825603522491"/>
    <w:qFormat/>
  </w:style>
  <w:style w:type="numbering" w:styleId="77185401756805114051" w:customStyle="1">
    <w:name w:val="77185401756805114051"/>
    <w:qFormat/>
  </w:style>
  <w:style w:type="numbering" w:styleId="21522722008015594621" w:customStyle="1">
    <w:name w:val="21522722008015594621"/>
    <w:qFormat/>
  </w:style>
  <w:style w:type="numbering" w:styleId="16279115600304734811" w:customStyle="1">
    <w:name w:val="16279115600304734811"/>
    <w:qFormat/>
  </w:style>
  <w:style w:type="numbering" w:styleId="83886174165782775541" w:customStyle="1">
    <w:name w:val="83886174165782775541"/>
    <w:qFormat/>
  </w:style>
  <w:style w:type="numbering" w:styleId="49171196804632283091" w:customStyle="1">
    <w:name w:val="49171196804632283091"/>
    <w:qFormat/>
  </w:style>
  <w:style w:type="numbering" w:styleId="38564323141279726881" w:customStyle="1">
    <w:name w:val="38564323141279726881"/>
    <w:qFormat/>
  </w:style>
  <w:style w:type="numbering" w:styleId="16138833449858386781" w:customStyle="1">
    <w:name w:val="16138833449858386781"/>
    <w:qFormat/>
  </w:style>
  <w:style w:type="numbering" w:styleId="63176696888369651191" w:customStyle="1">
    <w:name w:val="63176696888369651191"/>
    <w:qFormat/>
  </w:style>
  <w:style w:type="numbering" w:styleId="10066608168353597861" w:customStyle="1">
    <w:name w:val="10066608168353597861"/>
    <w:qFormat/>
  </w:style>
  <w:style w:type="numbering" w:styleId="74307036851033278941" w:customStyle="1">
    <w:name w:val="74307036851033278941"/>
    <w:qFormat/>
  </w:style>
  <w:style w:type="numbering" w:styleId="81432072678982657521" w:customStyle="1">
    <w:name w:val="81432072678982657521"/>
    <w:qFormat/>
  </w:style>
  <w:style w:type="numbering" w:styleId="14642816477193189361" w:customStyle="1">
    <w:name w:val="14642816477193189361"/>
    <w:qFormat/>
  </w:style>
  <w:style w:type="numbering" w:styleId="34510708510617069251" w:customStyle="1">
    <w:name w:val="34510708510617069251"/>
    <w:qFormat/>
  </w:style>
  <w:style w:type="numbering" w:styleId="26830553626672772701" w:customStyle="1">
    <w:name w:val="26830553626672772701"/>
    <w:qFormat/>
  </w:style>
  <w:style w:type="numbering" w:styleId="38006416699844385971" w:customStyle="1">
    <w:name w:val="38006416699844385971"/>
    <w:qFormat/>
  </w:style>
  <w:style w:type="numbering" w:styleId="16181835626412333731" w:customStyle="1">
    <w:name w:val="16181835626412333731"/>
    <w:qFormat/>
  </w:style>
  <w:style w:type="numbering" w:styleId="29057771558602030791" w:customStyle="1">
    <w:name w:val="29057771558602030791"/>
    <w:qFormat/>
  </w:style>
  <w:style w:type="numbering" w:styleId="70978927788957947611" w:customStyle="1">
    <w:name w:val="70978927788957947611"/>
    <w:qFormat/>
  </w:style>
  <w:style w:type="numbering" w:styleId="7033910666009327021" w:customStyle="1">
    <w:name w:val="7033910666009327021"/>
    <w:qFormat/>
  </w:style>
  <w:style w:type="numbering" w:styleId="56463926143009911371" w:customStyle="1">
    <w:name w:val="56463926143009911371"/>
    <w:qFormat/>
  </w:style>
  <w:style w:type="numbering" w:styleId="79460580303573967691" w:customStyle="1">
    <w:name w:val="79460580303573967691"/>
    <w:qFormat/>
  </w:style>
  <w:style w:type="numbering" w:styleId="83501143018560792251" w:customStyle="1">
    <w:name w:val="83501143018560792251"/>
    <w:qFormat/>
  </w:style>
  <w:style w:type="numbering" w:styleId="39735944318516746181" w:customStyle="1">
    <w:name w:val="39735944318516746181"/>
    <w:qFormat/>
  </w:style>
  <w:style w:type="numbering" w:styleId="44940676108737780781" w:customStyle="1">
    <w:name w:val="44940676108737780781"/>
    <w:qFormat/>
  </w:style>
  <w:style w:type="numbering" w:styleId="54000622179932821241" w:customStyle="1">
    <w:name w:val="54000622179932821241"/>
    <w:qFormat/>
  </w:style>
  <w:style w:type="numbering" w:styleId="48978079468250004011" w:customStyle="1">
    <w:name w:val="48978079468250004011"/>
    <w:qFormat/>
  </w:style>
  <w:style w:type="numbering" w:styleId="69716753396308688231" w:customStyle="1">
    <w:name w:val="69716753396308688231"/>
    <w:qFormat/>
  </w:style>
  <w:style w:type="numbering" w:styleId="67053271223431077681" w:customStyle="1">
    <w:name w:val="67053271223431077681"/>
    <w:qFormat/>
  </w:style>
  <w:style w:type="numbering" w:styleId="87699769839209800991" w:customStyle="1">
    <w:name w:val="87699769839209800991"/>
    <w:qFormat/>
  </w:style>
  <w:style w:type="numbering" w:styleId="8793950891939684241" w:customStyle="1">
    <w:name w:val="8793950891939684241"/>
    <w:qFormat/>
  </w:style>
  <w:style w:type="numbering" w:styleId="16708339904745262071" w:customStyle="1">
    <w:name w:val="16708339904745262071"/>
    <w:qFormat/>
  </w:style>
  <w:style w:type="numbering" w:styleId="25211049840816553781" w:customStyle="1">
    <w:name w:val="25211049840816553781"/>
    <w:qFormat/>
  </w:style>
  <w:style w:type="numbering" w:styleId="35722012394810457151" w:customStyle="1">
    <w:name w:val="35722012394810457151"/>
    <w:qFormat/>
  </w:style>
  <w:style w:type="numbering" w:styleId="49604422679757791221" w:customStyle="1">
    <w:name w:val="49604422679757791221"/>
    <w:qFormat/>
  </w:style>
  <w:style w:type="numbering" w:styleId="24171783218317568351" w:customStyle="1">
    <w:name w:val="24171783218317568351"/>
    <w:qFormat/>
  </w:style>
  <w:style w:type="numbering" w:styleId="54604654794091465381" w:customStyle="1">
    <w:name w:val="54604654794091465381"/>
    <w:qFormat/>
  </w:style>
  <w:style w:type="numbering" w:styleId="91887917967254058241" w:customStyle="1">
    <w:name w:val="91887917967254058241"/>
    <w:qFormat/>
  </w:style>
  <w:style w:type="numbering" w:styleId="36783890668141455961" w:customStyle="1">
    <w:name w:val="36783890668141455961"/>
    <w:qFormat/>
  </w:style>
  <w:style w:type="numbering" w:styleId="22043934773520811881" w:customStyle="1">
    <w:name w:val="22043934773520811881"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footer" Target="footer5.xml"/><Relationship Id="rId8" Type="http://schemas.openxmlformats.org/officeDocument/2006/relationships/footer" Target="footer6.xml"/><Relationship Id="rId9" Type="http://schemas.openxmlformats.org/officeDocument/2006/relationships/image" Target="media/image2.png"/><Relationship Id="rId10" Type="http://schemas.openxmlformats.org/officeDocument/2006/relationships/footer" Target="footer7.xml"/><Relationship Id="rId11" Type="http://schemas.openxmlformats.org/officeDocument/2006/relationships/image" Target="media/image3.png"/><Relationship Id="rId12" Type="http://schemas.openxmlformats.org/officeDocument/2006/relationships/footer" Target="footer8.xml"/><Relationship Id="rId13" Type="http://schemas.openxmlformats.org/officeDocument/2006/relationships/image" Target="media/image4.png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Application>LibreOffice/6.2.5.2$Windows_X86_64 LibreOffice_project/1ec314fa52f458adc18c4f025c545a4e8b22c159</Application>
  <Pages>23</Pages>
  <Words>6339</Words>
  <Characters>36838</Characters>
  <CharactersWithSpaces>44316</CharactersWithSpaces>
  <Paragraphs>791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2018-05-23T14:46:00Z</dcterms:created>
  <dc:creator/>
  <dc:description/>
  <dc:language>pt-BR</dc:language>
  <cp:lastModifiedBy/>
  <dcterms:modified xsi:type="dcterms:W3CDTF">2019-09-18T15:05:50Z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